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9DE7" w14:textId="5E51076E" w:rsidR="00D16D1A" w:rsidRDefault="0073670E" w:rsidP="00D16D1A">
      <w:pPr>
        <w:spacing w:after="32" w:line="247" w:lineRule="auto"/>
        <w:ind w:left="214" w:right="400" w:hanging="8"/>
        <w:jc w:val="thaiDistribute"/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</w:pPr>
      <w:r w:rsidRPr="0073670E">
        <w:rPr>
          <w:rFonts w:ascii="AngsanaUPC" w:hAnsi="AngsanaUPC" w:cs="AngsanaUPC"/>
          <w:sz w:val="32"/>
          <w:szCs w:val="32"/>
          <w:cs/>
        </w:rPr>
        <w:t>มาตรการการยกระดับคุณธรรมและความโปร่งใสภายในหน่วยงาน</w:t>
      </w:r>
    </w:p>
    <w:p w14:paraId="593188A4" w14:textId="575E9B4D" w:rsidR="0073670E" w:rsidRDefault="0073670E" w:rsidP="00D16D1A">
      <w:pPr>
        <w:spacing w:after="32" w:line="247" w:lineRule="auto"/>
        <w:ind w:left="214" w:right="400" w:hanging="8"/>
        <w:jc w:val="thaiDistribute"/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</w:rPr>
      </w:pPr>
      <w:r w:rsidRPr="0073670E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มาตรการการยกระดับคุณธรรมและความโปร่งใสภายในหน่วยงาน</w:t>
      </w:r>
      <w:r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 </w:t>
      </w:r>
      <w:r w:rsidR="00D16D1A"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ประจํา</w:t>
      </w:r>
      <w:r w:rsidR="00D16D1A" w:rsidRPr="00D16D1A">
        <w:rPr>
          <w:rFonts w:ascii="TH SarabunIT๙" w:eastAsia="TH SarabunPSK" w:hAnsi="TH SarabunIT๙" w:cs="TH SarabunIT๙"/>
          <w:bCs/>
          <w:noProof/>
          <w:color w:val="000000"/>
          <w:sz w:val="32"/>
          <w:szCs w:val="32"/>
          <w:cs/>
        </w:rPr>
        <w:t>ปี</w:t>
      </w:r>
      <w:r w:rsidR="00D16D1A"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งบประมาณ พ</w:t>
      </w:r>
      <w:r w:rsidR="00D16D1A"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.</w:t>
      </w:r>
      <w:r w:rsidR="00D16D1A"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ศ</w:t>
      </w:r>
      <w:r w:rsidR="00D16D1A"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.25</w:t>
      </w:r>
      <w:r w:rsidR="00D16D1A" w:rsidRPr="0073670E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6</w:t>
      </w:r>
      <w:r w:rsidRPr="0073670E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8</w:t>
      </w:r>
      <w:r w:rsidR="00D16D1A"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 </w:t>
      </w:r>
    </w:p>
    <w:p w14:paraId="5FC0948D" w14:textId="5FFBC7EC" w:rsidR="00D16D1A" w:rsidRPr="00D16D1A" w:rsidRDefault="00D16D1A" w:rsidP="00D16D1A">
      <w:pPr>
        <w:spacing w:after="32" w:line="247" w:lineRule="auto"/>
        <w:ind w:left="214" w:right="400" w:hanging="8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ของสถานีตำรวจภูธร</w:t>
      </w:r>
      <w:r w:rsidR="00CE5D1C">
        <w:rPr>
          <w:rFonts w:ascii="TH SarabunIT๙" w:eastAsia="TH SarabunPSK" w:hAnsi="TH SarabunIT๙" w:cs="TH SarabunIT๙" w:hint="cs"/>
          <w:bCs/>
          <w:noProof/>
          <w:color w:val="000000"/>
          <w:sz w:val="32"/>
          <w:szCs w:val="32"/>
          <w:cs/>
        </w:rPr>
        <w:t>สอง</w:t>
      </w:r>
    </w:p>
    <w:p w14:paraId="4E20C0EF" w14:textId="44A6FAFE" w:rsidR="00D16D1A" w:rsidRPr="00D16D1A" w:rsidRDefault="00D16D1A" w:rsidP="00D16D1A">
      <w:pPr>
        <w:spacing w:line="259" w:lineRule="auto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 </w:t>
      </w:r>
      <w:r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ab/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ตามที่ สํานักงานคณะกรรมการป้องกันและปราบปรามการทุจริตแห่งชาติได้ร่วมกับสํานักงานตำรวจแห่งชาติ ในการขยายการประเมินคุณธรรมและความโปร่งใส ในการดําเนินงานของหน่วยงานภาครัฐ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(Integrity and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Transparency Assessment: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ลงสู่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“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สถานีตำรวจทั่วประเทศ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”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ในปีงบประมาณ พ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.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ศ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. 256</w:t>
      </w:r>
      <w:r w:rsidR="00B2668F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๗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ในฐานะ หน่วยงานในสังกัดของ กองบัญชาการตำรวจภูธรภาค 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๕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สํานักงานตำรวจแห่งชาติ ซึ่งมีภารกิจ ในการ บริการ ประชาชนในเขตพื้นที่ เพื่อสะท้อนให้เห็นถึง บทบาทและความสําคัญ ของการ บริหารราชการ ของสถานีตำรวจ และเกิดกลไกการมีส่วนร่วม และการป้องกันการทุจริตในการบริหารราชการในเขตพื้นที่รับผิดชอบของสถานีตำรวจ ทั่วประเทศ ควบคู่ไปกับการประเมินคุณธรรม และความโปร่งใส ในการดําเนินงาน ของหน่วยงานภาครัฐ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and Transparency Assessment: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ของสถานีตำรวจภูธร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จึงมีความจําเป็นอย่างยิ่งที่จะต้องมี การพัฒนา ระบบการบริหารราชการ การให้บริการ ให้มีคุณธรรม และความโปร่งใส </w:t>
      </w:r>
    </w:p>
    <w:p w14:paraId="4142DBD3" w14:textId="77777777" w:rsidR="00B2668F" w:rsidRDefault="00D16D1A" w:rsidP="00D16D1A">
      <w:pPr>
        <w:spacing w:after="3" w:line="259" w:lineRule="auto"/>
        <w:ind w:left="10" w:right="40" w:firstLine="710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ได้ดําเนินการเตรียมความพร้อมรับการประเมินคุณธรรมและความโปร่งใสใน</w:t>
      </w:r>
      <w:r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         </w:t>
      </w:r>
    </w:p>
    <w:p w14:paraId="7B9AC103" w14:textId="12B17989" w:rsidR="00D16D1A" w:rsidRPr="00D16D1A" w:rsidRDefault="00D16D1A" w:rsidP="00B2668F">
      <w:pPr>
        <w:spacing w:after="3" w:line="259" w:lineRule="auto"/>
        <w:ind w:left="10" w:right="40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การดําเนินงานของหน่วยงานภาครัฐ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and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ของสถานีตำรวจ ประจำปีงบประมาณ พ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.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ศ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.256</w:t>
      </w:r>
      <w:r w:rsidR="00B2668F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๗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รายละเอียดดังนี้ </w:t>
      </w:r>
    </w:p>
    <w:p w14:paraId="7AEB83DA" w14:textId="2C2AFC4D" w:rsidR="00D16D1A" w:rsidRPr="00D16D1A" w:rsidRDefault="00D16D1A" w:rsidP="00D16D1A">
      <w:pPr>
        <w:spacing w:after="228" w:line="247" w:lineRule="auto"/>
        <w:ind w:left="504" w:right="611" w:firstLine="434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1.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การชี้แจงและให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ข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อมูลเกี่ยวกับการประเมินคุณธรรมและความโปร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 xml:space="preserve">งใส ในการดําเนินงานของ 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  <w:cs/>
        </w:rPr>
        <w:t xml:space="preserve">  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ห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2"/>
          <w:szCs w:val="32"/>
          <w:cs/>
        </w:rPr>
        <w:t>น่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 xml:space="preserve">วยงานภาครัฐ 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(Integrity and Transparency Assessment: ITA)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ของสถานีตำรวจภูธร</w:t>
      </w:r>
      <w:r w:rsidR="00CE5D1C">
        <w:rPr>
          <w:rFonts w:ascii="TH SarabunIT๙" w:eastAsia="TH SarabunPSK" w:hAnsi="TH SarabunIT๙" w:cs="TH SarabunIT๙" w:hint="cs"/>
          <w:bCs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ประจํา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2"/>
          <w:szCs w:val="32"/>
          <w:cs/>
        </w:rPr>
        <w:t>ปี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งบประมาณ พ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.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ศ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.25</w:t>
      </w:r>
      <w:r w:rsidRPr="0073670E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6</w:t>
      </w:r>
      <w:r w:rsidR="0073670E" w:rsidRPr="0073670E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8</w:t>
      </w:r>
      <w:r w:rsidRPr="0073670E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แ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2"/>
          <w:szCs w:val="32"/>
          <w:cs/>
        </w:rPr>
        <w:t>ก่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เ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2"/>
          <w:szCs w:val="32"/>
          <w:cs/>
        </w:rPr>
        <w:t>จ้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าห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2"/>
          <w:szCs w:val="32"/>
          <w:cs/>
        </w:rPr>
        <w:t>น้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าที่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2"/>
          <w:szCs w:val="32"/>
          <w:cs/>
        </w:rPr>
        <w:t xml:space="preserve">ตำรวจ </w:t>
      </w:r>
    </w:p>
    <w:p w14:paraId="382E3476" w14:textId="0395F318" w:rsidR="00D16D1A" w:rsidRPr="004D2A9E" w:rsidRDefault="00D16D1A" w:rsidP="002B6F05">
      <w:pPr>
        <w:spacing w:line="249" w:lineRule="auto"/>
        <w:ind w:left="206" w:right="614" w:firstLine="487"/>
        <w:jc w:val="thaiDistribute"/>
        <w:rPr>
          <w:rFonts w:ascii="TH SarabunIT๙" w:eastAsia="TH SarabunPSK" w:hAnsi="TH SarabunIT๙" w:cs="TH SarabunIT๙"/>
          <w:noProof/>
          <w:sz w:val="32"/>
          <w:szCs w:val="32"/>
        </w:rPr>
      </w:pP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CFF638B" wp14:editId="4C9AA735">
                <wp:simplePos x="0" y="0"/>
                <wp:positionH relativeFrom="column">
                  <wp:posOffset>573278</wp:posOffset>
                </wp:positionH>
                <wp:positionV relativeFrom="paragraph">
                  <wp:posOffset>76</wp:posOffset>
                </wp:positionV>
                <wp:extent cx="233172" cy="452627"/>
                <wp:effectExtent l="0" t="0" r="0" b="0"/>
                <wp:wrapNone/>
                <wp:docPr id="91575" name="Group 9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" cy="452627"/>
                          <a:chOff x="0" y="0"/>
                          <a:chExt cx="233172" cy="452627"/>
                        </a:xfrm>
                      </wpg:grpSpPr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7076" y="0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Picture 3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124"/>
                            <a:ext cx="3048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8A2A4D" id="Group 91575" o:spid="_x0000_s1026" style="position:absolute;margin-left:45.15pt;margin-top:0;width:18.35pt;height:35.65pt;z-index:-251653120" coordsize="233172,452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" o:spid="_x0000_s1027" type="#_x0000_t75" style="position:absolute;left:227076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">
                  <v:imagedata r:id="rId10" o:title=""/>
                </v:shape>
                <v:shape id="Picture 343" o:spid="_x0000_s1028" type="#_x0000_t75" style="position:absolute;top:230124;width:3048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0" wp14:anchorId="640D82AE" wp14:editId="755B32A9">
            <wp:simplePos x="0" y="0"/>
            <wp:positionH relativeFrom="column">
              <wp:posOffset>3463163</wp:posOffset>
            </wp:positionH>
            <wp:positionV relativeFrom="paragraph">
              <wp:posOffset>76</wp:posOffset>
            </wp:positionV>
            <wp:extent cx="6096" cy="222504"/>
            <wp:effectExtent l="0" t="0" r="0" b="0"/>
            <wp:wrapNone/>
            <wp:docPr id="297" name="Pictur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0" wp14:anchorId="46B37B59" wp14:editId="6E8FEC35">
            <wp:simplePos x="0" y="0"/>
            <wp:positionH relativeFrom="column">
              <wp:posOffset>5926582</wp:posOffset>
            </wp:positionH>
            <wp:positionV relativeFrom="paragraph">
              <wp:posOffset>76</wp:posOffset>
            </wp:positionV>
            <wp:extent cx="9144" cy="222504"/>
            <wp:effectExtent l="0" t="0" r="0" b="0"/>
            <wp:wrapNone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2659628" wp14:editId="2E3E3B66">
                <wp:simplePos x="0" y="0"/>
                <wp:positionH relativeFrom="column">
                  <wp:posOffset>1358138</wp:posOffset>
                </wp:positionH>
                <wp:positionV relativeFrom="paragraph">
                  <wp:posOffset>230200</wp:posOffset>
                </wp:positionV>
                <wp:extent cx="503301" cy="452628"/>
                <wp:effectExtent l="0" t="0" r="0" b="0"/>
                <wp:wrapNone/>
                <wp:docPr id="91579" name="Group 9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01" cy="452628"/>
                          <a:chOff x="0" y="0"/>
                          <a:chExt cx="503301" cy="452628"/>
                        </a:xfrm>
                      </wpg:grpSpPr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4216" y="0"/>
                            <a:ext cx="3048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0253" y="0"/>
                            <a:ext cx="3048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124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F10611" id="Group 91579" o:spid="_x0000_s1026" style="position:absolute;margin-left:106.95pt;margin-top:18.15pt;width:39.65pt;height:35.65pt;z-index:-251650048" coordsize="503301,45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">
                <v:shape id="Picture 346" o:spid="_x0000_s1027" type="#_x0000_t75" style="position:absolute;left:204216;width:3048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">
                  <v:imagedata r:id="rId15" o:title=""/>
                </v:shape>
                <v:shape id="Picture 349" o:spid="_x0000_s1028" type="#_x0000_t75" style="position:absolute;left:500253;width:3048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">
                  <v:imagedata r:id="rId11" o:title=""/>
                </v:shape>
                <v:shape id="Picture 367" o:spid="_x0000_s1029" type="#_x0000_t75" style="position:absolute;top:230124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7456" behindDoc="0" locked="0" layoutInCell="1" allowOverlap="0" wp14:anchorId="24797ABE" wp14:editId="636697D3">
            <wp:simplePos x="0" y="0"/>
            <wp:positionH relativeFrom="column">
              <wp:posOffset>2890139</wp:posOffset>
            </wp:positionH>
            <wp:positionV relativeFrom="paragraph">
              <wp:posOffset>460323</wp:posOffset>
            </wp:positionV>
            <wp:extent cx="6096" cy="222504"/>
            <wp:effectExtent l="0" t="0" r="0" b="0"/>
            <wp:wrapNone/>
            <wp:docPr id="390" name="Picture 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8480" behindDoc="0" locked="0" layoutInCell="1" allowOverlap="0" wp14:anchorId="71DB5A75" wp14:editId="072A2E6C">
            <wp:simplePos x="0" y="0"/>
            <wp:positionH relativeFrom="column">
              <wp:posOffset>3995293</wp:posOffset>
            </wp:positionH>
            <wp:positionV relativeFrom="paragraph">
              <wp:posOffset>919048</wp:posOffset>
            </wp:positionV>
            <wp:extent cx="15240" cy="222504"/>
            <wp:effectExtent l="0" t="0" r="0" b="0"/>
            <wp:wrapNone/>
            <wp:docPr id="494" name="Picture 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9504" behindDoc="0" locked="0" layoutInCell="1" allowOverlap="0" wp14:anchorId="784398B5" wp14:editId="54464FCA">
            <wp:simplePos x="0" y="0"/>
            <wp:positionH relativeFrom="column">
              <wp:posOffset>5720843</wp:posOffset>
            </wp:positionH>
            <wp:positionV relativeFrom="paragraph">
              <wp:posOffset>919048</wp:posOffset>
            </wp:positionV>
            <wp:extent cx="6096" cy="222504"/>
            <wp:effectExtent l="0" t="0" r="0" b="0"/>
            <wp:wrapNone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เพื่อให้การดําเนินงานการประเมินคุณธรรมและความโปร่งใสในการดําเนินงานเป็นไปด้วยความ เรียบร้อย บรรลุเป้าหมายที่กำหนดไว้จึงแต่งตั้งคณะกรรมการดําเนินการในการขับเคลื่อนและกำกับติดตามการ ประเมิน คุณธรรมและความโปร่งใสในการดําเนินงานของหน่วยงานภาครัฐ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&amp;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ของสถานีตำรวจ ตาม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คําสั่ง</w:t>
      </w:r>
      <w:r w:rsidRPr="002B6F05">
        <w:rPr>
          <w:rFonts w:ascii="TH SarabunIT๙" w:eastAsia="TH SarabunPSK" w:hAnsi="TH SarabunIT๙" w:cs="TH SarabunIT๙"/>
          <w:b/>
          <w:bCs/>
          <w:noProof/>
          <w:sz w:val="32"/>
          <w:szCs w:val="32"/>
          <w:cs/>
        </w:rPr>
        <w:t xml:space="preserve"> </w:t>
      </w:r>
      <w:r w:rsidRPr="002B6F05">
        <w:rPr>
          <w:rFonts w:ascii="TH SarabunIT๙" w:eastAsia="TH SarabunPSK" w:hAnsi="TH SarabunIT๙" w:cs="TH SarabunIT๙"/>
          <w:noProof/>
          <w:sz w:val="32"/>
          <w:szCs w:val="32"/>
          <w:cs/>
        </w:rPr>
        <w:t>สถานีตำรวจภูธร</w:t>
      </w:r>
      <w:r w:rsidR="002B6F05" w:rsidRPr="002B6F05">
        <w:rPr>
          <w:rFonts w:ascii="TH SarabunIT๙" w:eastAsia="TH SarabunPSK" w:hAnsi="TH SarabunIT๙" w:cs="TH SarabunIT๙" w:hint="cs"/>
          <w:noProof/>
          <w:sz w:val="32"/>
          <w:szCs w:val="32"/>
          <w:cs/>
        </w:rPr>
        <w:t>จังหวัด</w:t>
      </w:r>
      <w:r w:rsidRPr="002B6F05">
        <w:rPr>
          <w:rFonts w:ascii="TH SarabunIT๙" w:eastAsia="TH SarabunPSK" w:hAnsi="TH SarabunIT๙" w:cs="TH SarabunIT๙" w:hint="cs"/>
          <w:noProof/>
          <w:sz w:val="32"/>
          <w:szCs w:val="32"/>
          <w:cs/>
        </w:rPr>
        <w:t>แพร่</w:t>
      </w:r>
      <w:r w:rsidRPr="002B6F05">
        <w:rPr>
          <w:rFonts w:ascii="TH SarabunIT๙" w:eastAsia="TH SarabunPSK" w:hAnsi="TH SarabunIT๙" w:cs="TH SarabunIT๙"/>
          <w:noProof/>
          <w:sz w:val="32"/>
          <w:szCs w:val="32"/>
        </w:rPr>
        <w:t xml:space="preserve"> </w:t>
      </w:r>
      <w:r w:rsidR="0073670E">
        <w:rPr>
          <w:rFonts w:ascii="TH SarabunIT๙" w:eastAsia="Calibri" w:hAnsi="TH SarabunIT๙" w:cs="TH SarabunIT๙" w:hint="cs"/>
          <w:sz w:val="32"/>
          <w:szCs w:val="32"/>
          <w:cs/>
        </w:rPr>
        <w:t>ที่ 146</w:t>
      </w:r>
      <w:r w:rsidR="0073670E" w:rsidRPr="003A5AE2">
        <w:rPr>
          <w:rFonts w:ascii="TH SarabunIT๙" w:eastAsia="Calibri" w:hAnsi="TH SarabunIT๙" w:cs="TH SarabunIT๙"/>
          <w:sz w:val="32"/>
          <w:szCs w:val="32"/>
          <w:cs/>
        </w:rPr>
        <w:t>/256</w:t>
      </w:r>
      <w:r w:rsidR="0073670E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73670E" w:rsidRPr="003A5AE2">
        <w:rPr>
          <w:rFonts w:ascii="TH SarabunIT๙" w:eastAsia="Calibri" w:hAnsi="TH SarabunIT๙" w:cs="TH SarabunIT๙"/>
          <w:sz w:val="32"/>
          <w:szCs w:val="32"/>
          <w:cs/>
        </w:rPr>
        <w:t xml:space="preserve"> ลงวันที่ </w:t>
      </w:r>
      <w:r w:rsidR="0073670E">
        <w:rPr>
          <w:rFonts w:ascii="TH SarabunIT๙" w:eastAsia="Calibri" w:hAnsi="TH SarabunIT๙" w:cs="TH SarabunIT๙" w:hint="cs"/>
          <w:sz w:val="32"/>
          <w:szCs w:val="32"/>
          <w:cs/>
        </w:rPr>
        <w:t>6 มีนาคม</w:t>
      </w:r>
      <w:r w:rsidR="0073670E" w:rsidRPr="003A5AE2">
        <w:rPr>
          <w:rFonts w:ascii="TH SarabunIT๙" w:eastAsia="Calibri" w:hAnsi="TH SarabunIT๙" w:cs="TH SarabunIT๙"/>
          <w:sz w:val="32"/>
          <w:szCs w:val="32"/>
          <w:cs/>
        </w:rPr>
        <w:t xml:space="preserve"> 256</w:t>
      </w:r>
      <w:r w:rsidR="0073670E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73670E" w:rsidRPr="003A5AE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B6F05">
        <w:rPr>
          <w:rFonts w:ascii="TH SarabunIT๙" w:eastAsia="TH SarabunPSK" w:hAnsi="TH SarabunIT๙" w:cs="TH SarabunIT๙"/>
          <w:noProof/>
          <w:sz w:val="32"/>
          <w:szCs w:val="32"/>
          <w:cs/>
        </w:rPr>
        <w:t>เรื่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อง แต่งตั้งคณะกรรมการ ดําเนินการ ในการขับเคลื่อนและกำกับติดตามการประเมินคุณธรรมและความโปร่งใสในการดําเนินงานของ หน่วยงาน ภาครัฐ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&amp;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 ล</w:t>
      </w:r>
      <w:r w:rsidRPr="004D2A9E">
        <w:rPr>
          <w:rFonts w:ascii="TH SarabunIT๙" w:eastAsia="TH SarabunPSK" w:hAnsi="TH SarabunIT๙" w:cs="TH SarabunIT๙"/>
          <w:noProof/>
          <w:sz w:val="32"/>
          <w:szCs w:val="32"/>
          <w:cs/>
        </w:rPr>
        <w:t>งวันที่</w:t>
      </w:r>
      <w:r w:rsidR="002B6F05" w:rsidRPr="004D2A9E">
        <w:rPr>
          <w:rFonts w:ascii="TH SarabunIT๙" w:eastAsia="TH SarabunPSK" w:hAnsi="TH SarabunIT๙" w:cs="TH SarabunIT๙" w:hint="cs"/>
          <w:noProof/>
          <w:sz w:val="32"/>
          <w:szCs w:val="32"/>
          <w:cs/>
        </w:rPr>
        <w:t xml:space="preserve"> </w:t>
      </w:r>
      <w:r w:rsidR="0073670E">
        <w:rPr>
          <w:rFonts w:ascii="TH SarabunIT๙" w:eastAsia="TH SarabunPSK" w:hAnsi="TH SarabunIT๙" w:cs="TH SarabunIT๙" w:hint="cs"/>
          <w:noProof/>
          <w:sz w:val="32"/>
          <w:szCs w:val="32"/>
          <w:cs/>
        </w:rPr>
        <w:t>10 มีนา</w:t>
      </w:r>
      <w:r w:rsidR="002B6F05" w:rsidRPr="004D2A9E">
        <w:rPr>
          <w:rFonts w:ascii="TH SarabunIT๙" w:eastAsia="TH SarabunPSK" w:hAnsi="TH SarabunIT๙" w:cs="TH SarabunIT๙" w:hint="cs"/>
          <w:noProof/>
          <w:sz w:val="32"/>
          <w:szCs w:val="32"/>
          <w:cs/>
        </w:rPr>
        <w:t xml:space="preserve">คม </w:t>
      </w:r>
      <w:r w:rsidR="0073670E">
        <w:rPr>
          <w:rFonts w:ascii="TH SarabunIT๙" w:eastAsia="TH SarabunPSK" w:hAnsi="TH SarabunIT๙" w:cs="TH SarabunIT๙" w:hint="cs"/>
          <w:noProof/>
          <w:sz w:val="32"/>
          <w:szCs w:val="32"/>
          <w:cs/>
        </w:rPr>
        <w:t>2568</w:t>
      </w:r>
      <w:r w:rsidRPr="004D2A9E">
        <w:rPr>
          <w:rFonts w:ascii="TH SarabunIT๙" w:eastAsia="TH SarabunPSK" w:hAnsi="TH SarabunIT๙" w:cs="TH SarabunIT๙"/>
          <w:noProof/>
          <w:sz w:val="32"/>
          <w:szCs w:val="32"/>
        </w:rPr>
        <w:t xml:space="preserve"> </w:t>
      </w:r>
    </w:p>
    <w:p w14:paraId="5F9F6CDB" w14:textId="77777777" w:rsidR="00D16D1A" w:rsidRPr="00D16D1A" w:rsidRDefault="00D16D1A" w:rsidP="00D16D1A">
      <w:pPr>
        <w:spacing w:after="180" w:line="249" w:lineRule="auto"/>
        <w:ind w:left="216" w:right="614" w:hanging="10"/>
        <w:jc w:val="thaiDistribute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021FED2C" w14:textId="77777777" w:rsidR="00D16D1A" w:rsidRPr="00D16D1A" w:rsidRDefault="00D16D1A" w:rsidP="00D16D1A">
      <w:pPr>
        <w:spacing w:after="180" w:line="249" w:lineRule="auto"/>
        <w:ind w:left="216" w:right="614" w:hanging="10"/>
        <w:jc w:val="thaiDistribute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1DDA5BC5" w14:textId="77777777" w:rsidR="00D16D1A" w:rsidRPr="00D16D1A" w:rsidRDefault="00D16D1A" w:rsidP="00D16D1A">
      <w:pPr>
        <w:spacing w:after="180" w:line="249" w:lineRule="auto"/>
        <w:ind w:left="216" w:right="614" w:hanging="10"/>
        <w:jc w:val="both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7184CF69" w14:textId="5C53E899" w:rsidR="001017BC" w:rsidRDefault="001017BC" w:rsidP="002F3B38">
      <w:pPr>
        <w:jc w:val="thaiDistribute"/>
        <w:rPr>
          <w:rFonts w:ascii="AngsanaUPC" w:hAnsi="AngsanaUPC" w:cs="AngsanaUPC"/>
          <w:sz w:val="32"/>
          <w:szCs w:val="32"/>
        </w:rPr>
      </w:pPr>
    </w:p>
    <w:p w14:paraId="1A0F1A70" w14:textId="77777777" w:rsidR="0073670E" w:rsidRDefault="0073670E" w:rsidP="002F3B38">
      <w:pPr>
        <w:jc w:val="thaiDistribute"/>
        <w:rPr>
          <w:rFonts w:ascii="AngsanaUPC" w:hAnsi="AngsanaUPC" w:cs="AngsanaUPC"/>
          <w:sz w:val="32"/>
          <w:szCs w:val="32"/>
        </w:rPr>
      </w:pPr>
    </w:p>
    <w:p w14:paraId="1CEA3359" w14:textId="77777777" w:rsidR="00D16D1A" w:rsidRDefault="001017BC" w:rsidP="001017BC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                                                                  </w:t>
      </w:r>
    </w:p>
    <w:p w14:paraId="788F0318" w14:textId="77777777" w:rsidR="0073670E" w:rsidRDefault="0073670E" w:rsidP="0073670E">
      <w:pPr>
        <w:jc w:val="center"/>
      </w:pPr>
      <w:bookmarkStart w:id="0" w:name="_Hlk155440248"/>
      <w:r w:rsidRPr="00104593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1B0EB0B0" wp14:editId="1D9D1972">
            <wp:extent cx="1185482" cy="1080000"/>
            <wp:effectExtent l="0" t="0" r="0" b="6350"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482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6A163" w14:textId="77777777" w:rsidR="0073670E" w:rsidRDefault="0073670E" w:rsidP="0073670E">
      <w:pPr>
        <w:jc w:val="center"/>
      </w:pPr>
    </w:p>
    <w:p w14:paraId="5F1A1B92" w14:textId="77777777" w:rsidR="0073670E" w:rsidRPr="00AF48BB" w:rsidRDefault="0073670E" w:rsidP="0073670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48BB">
        <w:rPr>
          <w:rFonts w:ascii="TH SarabunIT๙" w:hAnsi="TH SarabunIT๙" w:cs="TH SarabunIT๙"/>
          <w:b/>
          <w:bCs/>
          <w:sz w:val="32"/>
          <w:szCs w:val="32"/>
          <w:cs/>
        </w:rPr>
        <w:t>คำสั่ง 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จังหวัดแพร่</w:t>
      </w:r>
      <w:r w:rsidRPr="00AF48B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07A08A42" w14:textId="77777777" w:rsidR="0073670E" w:rsidRPr="00AF48BB" w:rsidRDefault="0073670E" w:rsidP="0073670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48BB">
        <w:rPr>
          <w:rFonts w:ascii="TH SarabunIT๙" w:hAnsi="TH SarabunIT๙" w:cs="TH SarabunIT๙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AF4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149</w:t>
      </w:r>
      <w:r w:rsidRPr="00AF48BB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4E4ADC4" w14:textId="77777777" w:rsidR="0073670E" w:rsidRPr="00A1412A" w:rsidRDefault="0073670E" w:rsidP="0073670E">
      <w:pPr>
        <w:jc w:val="center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แต่งตั้งคณะทำงานติดตามผลการประเมินคุณธรรมและความโปร่งใสในการดำเนินงานของหน่วยงานภาครัฐ (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Integrity and Transparency Assessment 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ของสถานีตำรวจภูธรสอง</w:t>
      </w:r>
      <w:r w:rsidRPr="00AF48B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3EAFCFD" w14:textId="77777777" w:rsidR="0073670E" w:rsidRPr="00C23239" w:rsidRDefault="0073670E" w:rsidP="0073670E">
      <w:pPr>
        <w:jc w:val="center"/>
        <w:rPr>
          <w:rFonts w:ascii="TH SarabunIT๙" w:hAnsi="TH SarabunIT๙" w:cs="TH SarabunIT๙"/>
          <w:sz w:val="32"/>
          <w:szCs w:val="32"/>
        </w:rPr>
      </w:pPr>
      <w:r w:rsidRPr="00C232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28F84603" w14:textId="77777777" w:rsidR="0073670E" w:rsidRDefault="0073670E" w:rsidP="0073670E">
      <w:pPr>
        <w:spacing w:before="120"/>
        <w:ind w:firstLine="113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E5D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ด้วย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ตำรวจภูธรจังหวัดแพร่ </w:t>
      </w:r>
      <w:r w:rsidRPr="003A5AE2">
        <w:rPr>
          <w:rFonts w:ascii="TH SarabunIT๙" w:eastAsia="Calibri" w:hAnsi="TH SarabunIT๙" w:cs="TH SarabunIT๙"/>
          <w:sz w:val="32"/>
          <w:szCs w:val="32"/>
          <w:cs/>
        </w:rPr>
        <w:t xml:space="preserve">ได้มีคำสั่งที่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146</w:t>
      </w:r>
      <w:r w:rsidRPr="003A5AE2">
        <w:rPr>
          <w:rFonts w:ascii="TH SarabunIT๙" w:eastAsia="Calibri" w:hAnsi="TH SarabunIT๙" w:cs="TH SarabunIT๙"/>
          <w:sz w:val="32"/>
          <w:szCs w:val="32"/>
          <w:cs/>
        </w:rPr>
        <w:t>/256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3A5AE2">
        <w:rPr>
          <w:rFonts w:ascii="TH SarabunIT๙" w:eastAsia="Calibri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 มีนาคม</w:t>
      </w:r>
      <w:r w:rsidRPr="003A5AE2">
        <w:rPr>
          <w:rFonts w:ascii="TH SarabunIT๙" w:eastAsia="Calibri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3A5AE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E5D1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แต่งตั้ง คณะทำงานติดตามผลการประเมินคุณธรรมและความโปร่งใสในการดำเนินงานของหน่วยงานภาครัฐ (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Integrity and Transparency Assessment : ITA) 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ของสถานีตำรวจในสังกัดตำรวจภูธร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จังหวัดแพร่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ประจำปีงบประมาณ พ.ศ.๒๕๖๘ เพื่อเป็นการยกระดับและพัฒนามาตรการด้านการส่งเสริมคุณธรรมและความโปร่งใสในการดำเนินงานของ สถานีตำรวจในสังกัดตำรวจภูธร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จังหวัดแพร่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ทั้งนี้ในระดับนโยบายและปฏิบัติ ให้บรรลุเป้าหมายแผนปฏิบัติการต่อต้าน การทุจริตและประพฤติมิชอบ</w:t>
      </w:r>
    </w:p>
    <w:p w14:paraId="57A29B3C" w14:textId="77777777" w:rsidR="0073670E" w:rsidRPr="003353C9" w:rsidRDefault="0073670E" w:rsidP="0073670E">
      <w:pPr>
        <w:spacing w:before="120"/>
        <w:ind w:firstLine="113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ดังนั้น เพื่อให้การดำเนินการประเมินคุณธรรมและความโปร่งใสในการดำเนินงานของหน่วยงาน ภาครัฐ (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Integrity and Transparency Assessment : ITA) 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 ในสังกัดตำรวจภูธรรจังหวัดแพร่ ประจำปีงบประมาณ พ.ศ.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2568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เป็นไปด้วยความเรียบร้อย มีผลคะแนนของระดับสำนักงานตำรวจแห่งจแห่งชาติ และระดับสถานีตำรวจ ผ่านเกณฑ์การประเมิน ตามที่สำนักงานคณะกรรมการป้องกันและปราบปรามทุจริตแห่งชาติ กำหนด จึงแต่งตั้งคณะทำงางานติดตามลการประเมินคุณธรรมและความโปร่งใส่ในการดำเนินงานของหน่วยงาน ภาครัฐ (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Integrity and Transparency Assessment : ITA) 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ของสถานีตำรวจ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ภูธรสอง </w:t>
      </w:r>
      <w:r w:rsidRPr="003A4E2F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จังหวัดแพร่ ประจำปีงบประมาณ พ.ศ.๒๕๖๘ ดังนี้</w:t>
      </w:r>
      <w:r w:rsidRPr="00AF48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42A24D7" w14:textId="77777777" w:rsidR="0073670E" w:rsidRPr="009167D7" w:rsidRDefault="0073670E" w:rsidP="0073670E">
      <w:pPr>
        <w:spacing w:before="120"/>
        <w:ind w:left="414" w:firstLine="72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 w:rsidRPr="009167D7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องค์ประกอบ</w:t>
      </w:r>
    </w:p>
    <w:p w14:paraId="2FD40FFE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1. 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นิรันดร์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ถูกแผน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75764C7A" w14:textId="77777777" w:rsidR="0073670E" w:rsidRPr="00AF48BB" w:rsidRDefault="0073670E" w:rsidP="007367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eastAsia="SimSun" w:hAnsi="TH SarabunIT๙" w:cs="TH SarabunIT๙"/>
          <w:sz w:val="32"/>
          <w:szCs w:val="32"/>
          <w:cs/>
        </w:rPr>
        <w:t xml:space="preserve">        </w:t>
      </w:r>
      <w:r w:rsidRPr="00AF48BB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 ผู้กำกับการ สถานีตำรวจภูธร</w:t>
      </w:r>
      <w:r>
        <w:rPr>
          <w:rFonts w:ascii="TH SarabunIT๙" w:eastAsia="SimSun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</w:p>
    <w:p w14:paraId="5660CFEB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 xml:space="preserve">2. </w:t>
      </w:r>
      <w:r w:rsidRPr="00AF48BB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ธีรยุทธ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ตันตละ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</w:p>
    <w:p w14:paraId="5B153DEA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รองผู้กำกับการ 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F52827" w14:textId="77777777" w:rsidR="0073670E" w:rsidRPr="00AF48BB" w:rsidRDefault="0073670E" w:rsidP="0073670E">
      <w:pPr>
        <w:ind w:left="720" w:right="-27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3.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บุญญชิต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วุฒิศิริพร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50123A75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รองผู้กำกับการ (สอบสวน)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6596F9F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4.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สุนทร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กันทะเสน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</w:p>
    <w:p w14:paraId="101C0DCB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รองผู้กำกับการ สืบสวน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49CEDC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5.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 กังวาล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เวียงทอง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6D91848B" w14:textId="77777777" w:rsidR="0073670E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96B24D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6.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สมศักดิ์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ชัยวง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6A42D35E" w14:textId="77777777" w:rsidR="0073670E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 (สอบสวน)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20B39B1D" w14:textId="77777777" w:rsidR="0073670E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26979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lastRenderedPageBreak/>
        <w:t>7.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ยนต์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ยางผสม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65A51ACD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 สืบสวน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0A020E22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F48BB">
        <w:rPr>
          <w:rFonts w:ascii="TH SarabunIT๙" w:hAnsi="TH SarabunIT๙" w:cs="TH SarabunIT๙"/>
          <w:sz w:val="32"/>
          <w:szCs w:val="32"/>
        </w:rPr>
        <w:t xml:space="preserve">.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ร้อยตำรวจโท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ชัยณรงค์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ใจแก่น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0BE4D1CC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รองสารวัตร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สายงานปฏิบัติการป้องกันปราบปราม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512F5C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F48BB">
        <w:rPr>
          <w:rFonts w:ascii="TH SarabunIT๙" w:hAnsi="TH SarabunIT๙" w:cs="TH SarabunIT๙"/>
          <w:sz w:val="32"/>
          <w:szCs w:val="32"/>
        </w:rPr>
        <w:t>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ร้อยตำรวจโท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นักการณ์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ถุงเงิน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1992DBBA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รองสารวัตร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สายงานปฏิบัติการป้องกันปราบปราม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04395A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วรรัตน์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แก้วรวม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6718EFCF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cs/>
        </w:rPr>
        <w:t xml:space="preserve">    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42B4C84B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ดาบตำรวจหญิง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กานดา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ศรีนวล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2C74B4E5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cs/>
        </w:rPr>
        <w:t xml:space="preserve">    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144C9241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ทนงศักดิ์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ครูเจริญ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58939204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cs/>
        </w:rPr>
        <w:t xml:space="preserve">    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30558B74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จ่าสิบตำรวจ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ศุภชัย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สมจิต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5CD3BF79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657919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AF48BB">
        <w:rPr>
          <w:rFonts w:ascii="TH SarabunIT๙" w:hAnsi="TH SarabunIT๙" w:cs="TH SarabunIT๙"/>
          <w:sz w:val="32"/>
          <w:szCs w:val="32"/>
        </w:rPr>
        <w:t xml:space="preserve">.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ศรัน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ใจวงศ์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49E37C63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3727C6AB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จิตรทิว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สูงปานเขา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0BFD6CC2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144211C4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ธัญโชค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ถุงแหวน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45B04406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162E8062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ธร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สุขสำราญ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11000027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481295C2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๑8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จิรายุ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กันจะนะ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0C081928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2DB9D9AA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รงค์วิทย์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สนิทวง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4DE02932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2B994639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๒0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ศุภกรณ์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ปิ่นแก้ว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3227B121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37C31036" w14:textId="77777777" w:rsidR="0073670E" w:rsidRPr="00AF48BB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F48BB">
        <w:rPr>
          <w:rFonts w:ascii="TH SarabunIT๙" w:hAnsi="TH SarabunIT๙" w:cs="TH SarabunIT๙"/>
          <w:sz w:val="32"/>
          <w:szCs w:val="32"/>
          <w:cs/>
        </w:rPr>
        <w:t>.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รักพง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ธงสิบสี่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5151BD8F" w14:textId="77777777" w:rsidR="0073670E" w:rsidRDefault="0073670E" w:rsidP="0073670E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 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47E1FDE7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๒2.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จ่าสิบตำรวจ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ผู้ดูแลระบบเว็บไซต์</w:t>
      </w:r>
    </w:p>
    <w:p w14:paraId="43D6506C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0FD82058" w14:textId="77777777" w:rsidR="0073670E" w:rsidRPr="00AF48BB" w:rsidRDefault="0073670E" w:rsidP="0073670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AF48BB">
        <w:rPr>
          <w:rFonts w:ascii="TH SarabunIT๙" w:hAnsi="TH SarabunIT๙" w:cs="TH SarabunIT๙"/>
          <w:sz w:val="32"/>
          <w:szCs w:val="32"/>
        </w:rPr>
        <w:t xml:space="preserve">.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ศิรสิทธิ์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มณี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ผู้ดูแลระบบเว็บไซต์</w:t>
      </w:r>
    </w:p>
    <w:p w14:paraId="715D9307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2DDE6330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8FF4CA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EC6BE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B4D4C" w14:textId="77777777" w:rsidR="0073670E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A15A91" w14:textId="77777777" w:rsidR="0073670E" w:rsidRPr="00AF48BB" w:rsidRDefault="0073670E" w:rsidP="007367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โดยมีหน้าที่และอำนาจ ดังนี้ </w:t>
      </w:r>
    </w:p>
    <w:p w14:paraId="691C2D1D" w14:textId="77777777" w:rsidR="0073670E" w:rsidRDefault="0073670E" w:rsidP="0073670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C6020">
        <w:rPr>
          <w:rFonts w:ascii="TH SarabunIT๙" w:hAnsi="TH SarabunIT๙" w:cs="TH SarabunIT๙"/>
          <w:sz w:val="32"/>
          <w:szCs w:val="32"/>
          <w:cs/>
        </w:rPr>
        <w:t>๑. กำหนดมาตรการและแนวทางในการขับเคลื่อนการส่งเสริมคุณธรรมและความโปร่งใสภายใน หน่วยงานสำนักงานตำรวจแห่งชาติ และระดับสถานีตำรวจให้ดียิ่งขึ้นอย่างมีประสิทธิภาพ โดยให้สอดคล้อง ตามผลการวิเคราะห์ และเป็นไปตามวัตถุประสงค์ของการประเมิน รวมทั้งกำกับดูแล ติดตาม และเร่งรัดการ ดำเนินการเพื่อขับเคลื่อนให้การดำเนินการประเมินคุณธรรมและความโปร่งในการดำเนินงานของหน่วยงานภาครัฐ (</w:t>
      </w:r>
      <w:r w:rsidRPr="00BC6020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BC6020">
        <w:rPr>
          <w:rFonts w:ascii="TH SarabunIT๙" w:hAnsi="TH SarabunIT๙" w:cs="TH SarabunIT๙"/>
          <w:sz w:val="32"/>
          <w:szCs w:val="32"/>
          <w:cs/>
        </w:rPr>
        <w:t>ของสถานี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ภูธรสอง </w:t>
      </w:r>
      <w:r w:rsidRPr="00BC6020">
        <w:rPr>
          <w:rFonts w:ascii="TH SarabunIT๙" w:hAnsi="TH SarabunIT๙" w:cs="TH SarabunIT๙"/>
          <w:sz w:val="32"/>
          <w:szCs w:val="32"/>
          <w:cs/>
        </w:rPr>
        <w:t>จังหวัดแพร่ ประจำปี งบประมาณ พ.ศ.๒๕๖๘ เป็นไปด้วยความเรียบร้อย ถูกต้องและครบถ้วนตามกรอบระยะเวลาที่กำหนด</w:t>
      </w:r>
    </w:p>
    <w:p w14:paraId="78FB9377" w14:textId="77777777" w:rsidR="0073670E" w:rsidRPr="00AF48BB" w:rsidRDefault="0073670E" w:rsidP="0073670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2.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BC6020">
        <w:rPr>
          <w:rFonts w:ascii="TH SarabunIT๙" w:hAnsi="TH SarabunIT๙" w:cs="TH SarabunIT๙"/>
          <w:sz w:val="32"/>
          <w:szCs w:val="32"/>
          <w:cs/>
        </w:rPr>
        <w:t>ให้ประธานคณะทำงาน สามารถแต่งตั้งที่ปรึกษา ผู้ช่วยเลขานุการ และคณะทำงานย่อย หรือเจ้าหน้าที่เพิ่มเติม เพื่อช่วยเหลือการปฏิบัติงาน รวมถึงเชิญบุคคลหรือเจ้าหน้าที่ที่เกี่ยวข้องมาให้ข้อมูลเข้าร่วม การประชุม หรือส่งเอกสารได้ตามความจำเป็นและเหมาะสม</w:t>
      </w:r>
    </w:p>
    <w:p w14:paraId="66552594" w14:textId="77777777" w:rsidR="0073670E" w:rsidRPr="00AF48BB" w:rsidRDefault="0073670E" w:rsidP="0073670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การดำเนินการอื่นๆ ตามที่ผู้กำกับการตำรวจภูธรสอง จังหวัดแพร่ มอบหมาย</w:t>
      </w:r>
    </w:p>
    <w:p w14:paraId="6B8F8797" w14:textId="77777777" w:rsidR="0073670E" w:rsidRPr="003353C9" w:rsidRDefault="0073670E" w:rsidP="0073670E">
      <w:pPr>
        <w:spacing w:before="120"/>
        <w:ind w:firstLine="1134"/>
        <w:rPr>
          <w:rFonts w:ascii="TH SarabunIT๙" w:hAnsi="TH SarabunIT๙" w:cs="TH SarabunIT๙"/>
          <w:sz w:val="32"/>
          <w:szCs w:val="32"/>
        </w:rPr>
      </w:pPr>
      <w:r w:rsidRPr="003353C9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7C518A1D" w14:textId="77777777" w:rsidR="0073670E" w:rsidRPr="00AF48BB" w:rsidRDefault="0073670E" w:rsidP="0073670E">
      <w:pPr>
        <w:spacing w:before="120"/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มีนาคม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F2C67DB" w14:textId="77777777" w:rsidR="0073670E" w:rsidRPr="00AF48BB" w:rsidRDefault="0073670E" w:rsidP="0073670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F48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F48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F48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</w:p>
    <w:p w14:paraId="459916FF" w14:textId="77777777" w:rsidR="0073670E" w:rsidRPr="00AF48BB" w:rsidRDefault="0073670E" w:rsidP="0073670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D1417B2" w14:textId="77777777" w:rsidR="0073670E" w:rsidRPr="00AF48BB" w:rsidRDefault="0073670E" w:rsidP="0073670E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2EE5E529" wp14:editId="449518F5">
            <wp:extent cx="522745" cy="430742"/>
            <wp:effectExtent l="0" t="0" r="0" b="762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5" cy="4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</w:p>
    <w:p w14:paraId="26DDC016" w14:textId="77777777" w:rsidR="0073670E" w:rsidRPr="00AF48BB" w:rsidRDefault="0073670E" w:rsidP="0073670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นิรันดร์  ถูกแผน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41EDD37" w14:textId="77777777" w:rsidR="0073670E" w:rsidRPr="00AF48BB" w:rsidRDefault="0073670E" w:rsidP="0073670E">
      <w:pPr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4F195CEC" w14:textId="77777777" w:rsidR="0073670E" w:rsidRDefault="0073670E" w:rsidP="0073670E"/>
    <w:p w14:paraId="298FF56A" w14:textId="12C6A66C" w:rsidR="00C03CF0" w:rsidRPr="0073670E" w:rsidRDefault="00C03CF0" w:rsidP="001017BC">
      <w:pPr>
        <w:ind w:left="288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bookmarkEnd w:id="0"/>
    <w:p w14:paraId="69EB3893" w14:textId="7FE65A35" w:rsidR="00C03CF0" w:rsidRPr="00AF48BB" w:rsidRDefault="00C03CF0" w:rsidP="001017BC">
      <w:pPr>
        <w:ind w:left="288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31F984B" w14:textId="2E224499" w:rsidR="00C03CF0" w:rsidRPr="00AF48BB" w:rsidRDefault="00C03CF0" w:rsidP="001017BC">
      <w:pPr>
        <w:ind w:left="288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73AE62C4" w14:textId="040FFA75" w:rsidR="00C03CF0" w:rsidRPr="00AF48BB" w:rsidRDefault="00C03CF0" w:rsidP="001017BC">
      <w:pPr>
        <w:ind w:left="288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74081AB7" w14:textId="75F5D1DE" w:rsidR="00C03CF0" w:rsidRDefault="00C03CF0" w:rsidP="001017BC">
      <w:pPr>
        <w:ind w:left="288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14:paraId="7281275C" w14:textId="5FCFDC0C" w:rsidR="00C03CF0" w:rsidRDefault="00C03CF0" w:rsidP="001017BC">
      <w:pPr>
        <w:ind w:left="288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14:paraId="44399A4A" w14:textId="70E0F23B" w:rsidR="00C03CF0" w:rsidRDefault="00C03CF0" w:rsidP="001017BC">
      <w:pPr>
        <w:ind w:left="288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14:paraId="00B9AA1D" w14:textId="6DBFC491" w:rsidR="00C03CF0" w:rsidRDefault="00C03CF0" w:rsidP="001017BC">
      <w:pPr>
        <w:ind w:left="288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14:paraId="70E4EB0E" w14:textId="191A718C" w:rsidR="00C03CF0" w:rsidRDefault="00C03CF0" w:rsidP="001017BC">
      <w:pPr>
        <w:ind w:left="288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14:paraId="2682CC45" w14:textId="02E346B1" w:rsidR="00C03CF0" w:rsidRDefault="00C03CF0" w:rsidP="001017BC">
      <w:pPr>
        <w:ind w:left="288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14:paraId="2A2D124E" w14:textId="1E2414C7" w:rsidR="00C03CF0" w:rsidRDefault="00C03CF0" w:rsidP="00B2668F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693DD2FC" w14:textId="03D3EC56" w:rsidR="00C03CF0" w:rsidRDefault="00C03CF0" w:rsidP="001017BC">
      <w:pPr>
        <w:ind w:left="288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14:paraId="741E4A19" w14:textId="490D9D63" w:rsidR="00C03CF0" w:rsidRDefault="00C03CF0" w:rsidP="001017BC">
      <w:pPr>
        <w:ind w:left="288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14:paraId="26927856" w14:textId="77777777" w:rsidR="002B6F05" w:rsidRDefault="002B6F05" w:rsidP="00C03CF0">
      <w:pPr>
        <w:pStyle w:val="ab"/>
        <w:tabs>
          <w:tab w:val="left" w:pos="993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49D83F" w14:textId="77777777" w:rsidR="002B6F05" w:rsidRDefault="002B6F05" w:rsidP="00C03CF0">
      <w:pPr>
        <w:pStyle w:val="ab"/>
        <w:tabs>
          <w:tab w:val="left" w:pos="993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EFEAEE" w14:textId="77777777" w:rsidR="002B6F05" w:rsidRDefault="002B6F05" w:rsidP="00C03CF0">
      <w:pPr>
        <w:pStyle w:val="ab"/>
        <w:tabs>
          <w:tab w:val="left" w:pos="993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24F6B" w14:textId="49F9B05E" w:rsidR="00C03CF0" w:rsidRPr="006E2D3C" w:rsidRDefault="00C03CF0" w:rsidP="00C03CF0">
      <w:pPr>
        <w:pStyle w:val="ab"/>
        <w:tabs>
          <w:tab w:val="left" w:pos="993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2D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สถานีตำรวจภู</w:t>
      </w:r>
      <w:r w:rsidR="006E2D3C"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ธ</w:t>
      </w:r>
      <w:r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CE5D1C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6E2D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จังหวัดแพร่ ขับเคลื่อนการประเมินคุณธรรมและความโปร่งใสในการดำเนินงานของหน่วยงานภาครัฐ (</w:t>
      </w:r>
      <w:r w:rsidRPr="006E2D3C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</w:t>
      </w:r>
    </w:p>
    <w:p w14:paraId="1B3D7545" w14:textId="6D29C8C0" w:rsidR="00C03CF0" w:rsidRPr="006E2D3C" w:rsidRDefault="00C03CF0" w:rsidP="00C03CF0">
      <w:pPr>
        <w:pStyle w:val="ab"/>
        <w:tabs>
          <w:tab w:val="left" w:pos="993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73670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2B56080" w14:textId="4D490CA5" w:rsidR="00C03CF0" w:rsidRPr="006E2D3C" w:rsidRDefault="00D16D1A" w:rsidP="00D16D1A">
      <w:pPr>
        <w:pStyle w:val="ab"/>
        <w:tabs>
          <w:tab w:val="left" w:pos="1134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27366057"/>
      <w:r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bookmarkEnd w:id="1"/>
      <w:r w:rsidR="006E2D3C" w:rsidRPr="006E2D3C">
        <w:rPr>
          <w:rFonts w:ascii="TH SarabunIT๙" w:hAnsi="TH SarabunIT๙" w:cs="TH SarabunIT๙"/>
          <w:sz w:val="32"/>
          <w:szCs w:val="32"/>
          <w:cs/>
        </w:rPr>
        <w:t>ภูธร</w:t>
      </w:r>
      <w:r w:rsidR="00CE5D1C">
        <w:rPr>
          <w:rFonts w:ascii="TH SarabunIT๙" w:hAnsi="TH SarabunIT๙" w:cs="TH SarabunIT๙"/>
          <w:sz w:val="32"/>
          <w:szCs w:val="32"/>
          <w:cs/>
        </w:rPr>
        <w:t>สอง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="00C03CF0" w:rsidRPr="006E2D3C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 256</w:t>
      </w:r>
      <w:r w:rsidR="00943723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03CF0"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 xml:space="preserve">โดยมี </w:t>
      </w:r>
      <w:r w:rsidR="006E2D3C" w:rsidRPr="006E2D3C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943723">
        <w:rPr>
          <w:rFonts w:ascii="TH SarabunIT๙" w:hAnsi="TH SarabunIT๙" w:cs="TH SarabunIT๙" w:hint="cs"/>
          <w:sz w:val="32"/>
          <w:szCs w:val="32"/>
          <w:cs/>
        </w:rPr>
        <w:t>บำรุง น้อมเศียร</w:t>
      </w:r>
      <w:r w:rsidR="00C03CF0"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="006E2D3C" w:rsidRPr="006E2D3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6E2D3C" w:rsidRPr="006E2D3C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E5D1C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เป็นประธานการประชุม</w:t>
      </w:r>
      <w:r w:rsidR="00C03CF0"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>ซึ่งการประชุมดังกล่าวมีวัตถุประสงค์</w:t>
      </w:r>
      <w:r w:rsidR="00C03CF0"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>เพื่อแจ้งคำสั่งแต่งตั้งคณะกรรมการขับเคลื่อนการประเมิน</w:t>
      </w:r>
      <w:r w:rsidR="00C03CF0" w:rsidRPr="006E2D3C">
        <w:rPr>
          <w:rFonts w:ascii="TH SarabunIT๙" w:hAnsi="TH SarabunIT๙" w:cs="TH SarabunIT๙"/>
          <w:spacing w:val="-10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="00C03CF0" w:rsidRPr="006E2D3C">
        <w:rPr>
          <w:rFonts w:ascii="TH SarabunIT๙" w:hAnsi="TH SarabunIT๙" w:cs="TH SarabunIT๙"/>
          <w:spacing w:val="-10"/>
          <w:sz w:val="32"/>
          <w:szCs w:val="32"/>
        </w:rPr>
        <w:t>Integrity and Transparency Assessment</w:t>
      </w:r>
      <w:r w:rsidR="00C03CF0" w:rsidRPr="006E2D3C">
        <w:rPr>
          <w:rFonts w:ascii="TH SarabunIT๙" w:hAnsi="TH SarabunIT๙" w:cs="TH SarabunIT๙"/>
          <w:sz w:val="32"/>
          <w:szCs w:val="32"/>
        </w:rPr>
        <w:t xml:space="preserve">: ITA) </w:t>
      </w:r>
      <w:r w:rsidR="00C03CF0" w:rsidRPr="006E2D3C">
        <w:rPr>
          <w:rFonts w:ascii="TH SarabunIT๙" w:hAnsi="TH SarabunIT๙" w:cs="TH SarabunIT๙"/>
          <w:spacing w:val="-6"/>
          <w:sz w:val="32"/>
          <w:szCs w:val="32"/>
          <w:cs/>
        </w:rPr>
        <w:t>ของสถานีตำรวจ และทำความเข้าใจกรอบการประเมินคุณธรรมและความโปร่งใสในการดำเนินงานของหน่วยงานภาครัฐ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3CF0" w:rsidRPr="006E2D3C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C03CF0" w:rsidRPr="006E2D3C">
        <w:rPr>
          <w:rFonts w:ascii="TH SarabunIT๙" w:hAnsi="TH SarabunIT๙" w:cs="TH SarabunIT๙"/>
          <w:spacing w:val="-10"/>
          <w:sz w:val="32"/>
          <w:szCs w:val="32"/>
        </w:rPr>
        <w:t xml:space="preserve">Integrity and Transparency Assessment: ITA) </w:t>
      </w:r>
      <w:r w:rsidR="00C03CF0" w:rsidRPr="006E2D3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ของสถานีตำรวจ ประจำปีงบประมาณ พ.ศ. </w:t>
      </w:r>
      <w:r w:rsidR="0073670E">
        <w:rPr>
          <w:rFonts w:ascii="TH SarabunIT๙" w:hAnsi="TH SarabunIT๙" w:cs="TH SarabunIT๙"/>
          <w:spacing w:val="-10"/>
          <w:sz w:val="32"/>
          <w:szCs w:val="32"/>
          <w:cs/>
        </w:rPr>
        <w:t>2568</w:t>
      </w:r>
      <w:r w:rsidR="00C03CF0" w:rsidRPr="006E2D3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C03CF0" w:rsidRPr="006E2D3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ประกอบด้วย </w:t>
      </w:r>
      <w:r w:rsidR="00C03CF0" w:rsidRPr="006E2D3C">
        <w:rPr>
          <w:rFonts w:ascii="TH SarabunIT๙" w:hAnsi="TH SarabunIT๙" w:cs="TH SarabunIT๙"/>
          <w:sz w:val="32"/>
          <w:szCs w:val="32"/>
          <w:cs/>
        </w:rPr>
        <w:t>3 ประเด็นสำคัญ ได้แก่</w:t>
      </w:r>
    </w:p>
    <w:p w14:paraId="0343C820" w14:textId="77777777" w:rsidR="00C03CF0" w:rsidRPr="006E2D3C" w:rsidRDefault="00C03CF0" w:rsidP="00C03CF0">
      <w:pPr>
        <w:pStyle w:val="ab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>1) การเปิดเผยข้อมูลสาธารณะ (</w:t>
      </w:r>
      <w:r w:rsidRPr="006E2D3C">
        <w:rPr>
          <w:rFonts w:ascii="TH SarabunIT๙" w:hAnsi="TH SarabunIT๙" w:cs="TH SarabunIT๙"/>
          <w:spacing w:val="-6"/>
          <w:sz w:val="32"/>
          <w:szCs w:val="32"/>
        </w:rPr>
        <w:t>Open Data Integrity and Transparency Assessment: OIT)</w:t>
      </w:r>
    </w:p>
    <w:p w14:paraId="5A611AE3" w14:textId="534594C4" w:rsidR="00C03CF0" w:rsidRPr="006E2D3C" w:rsidRDefault="00C03CF0" w:rsidP="00C03CF0">
      <w:pPr>
        <w:pStyle w:val="ab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>- ให้</w:t>
      </w:r>
      <w:r w:rsidRPr="006E2D3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สถานีตำรวจ</w:t>
      </w: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ศึกษาการเข้าใช้ระบบ </w:t>
      </w:r>
      <w:r w:rsidRPr="006E2D3C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POLICEITA</w:t>
      </w:r>
      <w:r w:rsidRPr="006E2D3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pacing w:val="-10"/>
          <w:sz w:val="32"/>
          <w:szCs w:val="32"/>
          <w:cs/>
        </w:rPr>
        <w:t>พร้อมจัดทำข้อมูลสาธารณะตามแบบฟอร์ม</w:t>
      </w:r>
      <w:r w:rsidRPr="006E2D3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pacing w:val="-10"/>
          <w:sz w:val="32"/>
          <w:szCs w:val="32"/>
          <w:cs/>
        </w:rPr>
        <w:t>ที่กำหนดลงในระบบดังกล่าว</w:t>
      </w:r>
    </w:p>
    <w:p w14:paraId="5A516E32" w14:textId="77777777" w:rsidR="00C03CF0" w:rsidRPr="006E2D3C" w:rsidRDefault="00C03CF0" w:rsidP="00C03CF0">
      <w:pPr>
        <w:pStyle w:val="ab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2) </w:t>
      </w:r>
      <w:r w:rsidRPr="006E2D3C">
        <w:rPr>
          <w:rFonts w:ascii="TH SarabunIT๙" w:hAnsi="TH SarabunIT๙" w:cs="TH SarabunIT๙"/>
          <w:spacing w:val="-14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6E2D3C">
        <w:rPr>
          <w:rFonts w:ascii="TH SarabunIT๙" w:hAnsi="TH SarabunIT๙" w:cs="TH SarabunIT๙"/>
          <w:spacing w:val="-14"/>
          <w:sz w:val="32"/>
          <w:szCs w:val="32"/>
        </w:rPr>
        <w:t>Internal Integrity and Transparency Assessment: IIT)</w:t>
      </w:r>
      <w:r w:rsidRPr="006E2D3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00FD5068" w14:textId="5E8E7776" w:rsidR="00C03CF0" w:rsidRPr="006E2D3C" w:rsidRDefault="00C03CF0" w:rsidP="00C03CF0">
      <w:pPr>
        <w:pStyle w:val="ab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>- ให้</w:t>
      </w:r>
      <w:r w:rsidRPr="006E2D3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สถานีตำรวจ</w:t>
      </w: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>ทำความเข้าใจในข้อคำถามและสร้างความตระหนักรู้เกี่ยวกับประเด็นข้อคำถาม</w:t>
      </w:r>
      <w:r w:rsidRPr="006E2D3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>ให้ผู้มีส่วนได้ส่วนเสียภายในทราบ ก่อนทำการประเมินแบบวัดการรับรู้</w:t>
      </w:r>
    </w:p>
    <w:p w14:paraId="110249E6" w14:textId="77777777" w:rsidR="00C03CF0" w:rsidRPr="006E2D3C" w:rsidRDefault="00C03CF0" w:rsidP="00C03CF0">
      <w:pPr>
        <w:pStyle w:val="ab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3) </w:t>
      </w:r>
      <w:r w:rsidRPr="006E2D3C">
        <w:rPr>
          <w:rFonts w:ascii="TH SarabunIT๙" w:hAnsi="TH SarabunIT๙" w:cs="TH SarabunIT๙"/>
          <w:spacing w:val="-14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6E2D3C">
        <w:rPr>
          <w:rFonts w:ascii="TH SarabunIT๙" w:hAnsi="TH SarabunIT๙" w:cs="TH SarabunIT๙"/>
          <w:spacing w:val="-14"/>
          <w:sz w:val="32"/>
          <w:szCs w:val="32"/>
        </w:rPr>
        <w:t>External Integrity and Transparency Assessment: EIT)</w:t>
      </w:r>
    </w:p>
    <w:p w14:paraId="1FD9C52A" w14:textId="77777777" w:rsidR="00C03CF0" w:rsidRPr="006E2D3C" w:rsidRDefault="00C03CF0" w:rsidP="00C03CF0">
      <w:pPr>
        <w:pStyle w:val="ab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ให้สถานีตำรวจนำช่องทางการเปิดเผยข้อมูลสาธารณะ </w:t>
      </w:r>
      <w:r w:rsidRPr="006E2D3C">
        <w:rPr>
          <w:rFonts w:ascii="TH SarabunIT๙" w:hAnsi="TH SarabunIT๙" w:cs="TH SarabunIT๙"/>
          <w:spacing w:val="-6"/>
          <w:sz w:val="32"/>
          <w:szCs w:val="32"/>
        </w:rPr>
        <w:t xml:space="preserve">(OIT) </w:t>
      </w:r>
      <w:r w:rsidRPr="006E2D3C">
        <w:rPr>
          <w:rFonts w:ascii="TH SarabunIT๙" w:hAnsi="TH SarabunIT๙" w:cs="TH SarabunIT๙"/>
          <w:spacing w:val="-6"/>
          <w:sz w:val="32"/>
          <w:szCs w:val="32"/>
          <w:cs/>
        </w:rPr>
        <w:t>เปิดเผย ณ จุดให้บริการ และพัฒนา                         การให้บริการเพื่อสร้างความรวดเร็วและความสะดวกให้แก่ประชาชน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14:paraId="006D9B9D" w14:textId="0CF47F3A" w:rsidR="00C03CF0" w:rsidRDefault="00C03CF0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AC19962" w14:textId="1025F8C1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BC4C7C7" w14:textId="6730D197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6E585D1" w14:textId="3E4B7559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6FE1A9AD" w14:textId="3F374397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4628C781" w14:textId="257A7CED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67175A80" w14:textId="05F7C881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DD3B4D7" w14:textId="0DCD4385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6A40DA0" w14:textId="2EAB7177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22CC0DE" w14:textId="09EFC7F0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4ED5FA03" w14:textId="01E51BED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4D6D0B4B" w14:textId="6B571EED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84A6369" w14:textId="28D4699F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7E4AE42" w14:textId="1AFE0E58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F78FCE5" w14:textId="7F8A9622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2AE985B" w14:textId="7F17943A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469E659D" w14:textId="45AD2235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E0633DB" w14:textId="6F0021E9" w:rsidR="00D16D1A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321E12D" w14:textId="77777777" w:rsidR="00D16D1A" w:rsidRPr="006E2D3C" w:rsidRDefault="00D16D1A" w:rsidP="00C03CF0">
      <w:pPr>
        <w:pStyle w:val="ab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43E4806F" w14:textId="18BDE007" w:rsidR="00A00327" w:rsidRPr="006E2D3C" w:rsidRDefault="00A00327" w:rsidP="00A00327">
      <w:pPr>
        <w:ind w:hanging="1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2D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มาตรการส่งเสริมคุณธรรมและความโปร่งใส ประจำปีงบประมาณ พ.ศ. </w:t>
      </w:r>
      <w:r w:rsidRPr="006E2D3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4372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53F78180" w14:textId="12EF3650" w:rsidR="00A00327" w:rsidRPr="006E2D3C" w:rsidRDefault="00A00327" w:rsidP="00A00327">
      <w:pPr>
        <w:ind w:hanging="1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CE5D1C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</w:p>
    <w:p w14:paraId="3FDE9252" w14:textId="3451D961" w:rsidR="006E2D3C" w:rsidRDefault="00A00327" w:rsidP="00A00327">
      <w:pPr>
        <w:ind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ab/>
        <w:t>ตามที่ 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</w:t>
      </w:r>
      <w:r w:rsidRPr="006E2D3C">
        <w:rPr>
          <w:rFonts w:ascii="TH SarabunIT๙" w:hAnsi="TH SarabunIT๙" w:cs="TH SarabunIT๙"/>
          <w:sz w:val="32"/>
          <w:szCs w:val="32"/>
        </w:rPr>
        <w:t xml:space="preserve"> (Integrity and Transparency Assessment: ITA) </w:t>
      </w:r>
      <w:r w:rsidRPr="006E2D3C">
        <w:rPr>
          <w:rFonts w:ascii="TH SarabunIT๙" w:hAnsi="TH SarabunIT๙" w:cs="TH SarabunIT๙"/>
          <w:sz w:val="32"/>
          <w:szCs w:val="32"/>
          <w:cs/>
        </w:rPr>
        <w:t>ลงสู่ “สถานีตำรวจ” ในปีงบประมาณ พ.ศ.</w:t>
      </w:r>
      <w:r w:rsidRPr="006E2D3C">
        <w:rPr>
          <w:rFonts w:ascii="TH SarabunIT๙" w:hAnsi="TH SarabunIT๙" w:cs="TH SarabunIT๙"/>
          <w:sz w:val="32"/>
          <w:szCs w:val="32"/>
        </w:rPr>
        <w:t xml:space="preserve"> 256</w:t>
      </w:r>
      <w:r w:rsidR="0094372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ในฐานะหน่วยงานในสังกัดของกองบัญชาการ</w:t>
      </w:r>
    </w:p>
    <w:p w14:paraId="01350D52" w14:textId="5E7BC63A" w:rsidR="007E1157" w:rsidRPr="006E2D3C" w:rsidRDefault="006E2D3C" w:rsidP="006E2D3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2D3C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ตำรวจ</w:t>
      </w:r>
      <w:r w:rsidRPr="006E2D3C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CE5D1C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สำนักงานตำรวจแห่งชาติ ซึ่งมีภารกิจในการ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บริการประชาชนในเขตพื้นที่ 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</w:t>
      </w:r>
      <w:r w:rsidR="00A00327" w:rsidRPr="006E2D3C">
        <w:rPr>
          <w:rFonts w:ascii="AngsanaUPC" w:hAnsi="AngsanaUPC" w:cs="AngsanaUPC"/>
          <w:b/>
          <w:bCs/>
          <w:sz w:val="32"/>
          <w:szCs w:val="32"/>
          <w:cs/>
        </w:rPr>
        <w:t>การทุจริตในการบริหารราชการในเขตพื้นที่ ควบคู่ไปกับการประเมินคุณธรรมและความโปร่งใสในการดำเนินงานของหน่วยงานภาครัฐ</w:t>
      </w:r>
      <w:r w:rsidR="00A00327" w:rsidRPr="006E2D3C">
        <w:rPr>
          <w:rFonts w:ascii="AngsanaUPC" w:hAnsi="AngsanaUPC" w:cs="AngsanaUPC"/>
          <w:b/>
          <w:bCs/>
          <w:sz w:val="32"/>
          <w:szCs w:val="32"/>
        </w:rPr>
        <w:t xml:space="preserve"> 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</w:rPr>
        <w:t xml:space="preserve">(Integrity and Transparency Assessment: ITA) 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 จึงมีความจำเป็นอย่างยิ่งที่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  <w:cs/>
        </w:rPr>
        <w:t>จะต้องมีการพัฒนาระบบการบริหารราชการ การให้บริการ ให้มีคุณธรรมและความโปร่งใส</w:t>
      </w:r>
      <w:r w:rsidR="00A00327" w:rsidRPr="006E2D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01A5F65" w14:textId="6A89A754" w:rsidR="00A00327" w:rsidRPr="006E2D3C" w:rsidRDefault="00A00327" w:rsidP="007E11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2D3C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E5D1C">
        <w:rPr>
          <w:rFonts w:ascii="TH SarabunIT๙" w:hAnsi="TH SarabunIT๙" w:cs="TH SarabunIT๙"/>
          <w:sz w:val="32"/>
          <w:szCs w:val="32"/>
          <w:cs/>
        </w:rPr>
        <w:t>สอง</w:t>
      </w:r>
      <w:r w:rsidR="007E1157" w:rsidRPr="006E2D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ได้ดำเนินการเตรียมความพร้อมรับการประเมินคุณธรรมและความโปร่งใส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Pr="006E2D3C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6E2D3C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</w:t>
      </w:r>
      <w:r w:rsidRPr="006E2D3C">
        <w:rPr>
          <w:rFonts w:ascii="TH SarabunIT๙" w:hAnsi="TH SarabunIT๙" w:cs="TH SarabunIT๙"/>
          <w:sz w:val="32"/>
          <w:szCs w:val="32"/>
        </w:rPr>
        <w:t>256</w:t>
      </w:r>
      <w:r w:rsidR="0094372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E5825" w14:textId="1AAD5458" w:rsidR="007E1157" w:rsidRPr="006E2D3C" w:rsidRDefault="00A00327" w:rsidP="00A003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2D3C">
        <w:rPr>
          <w:rFonts w:ascii="TH SarabunIT๙" w:hAnsi="TH SarabunIT๙" w:cs="TH SarabunIT๙"/>
          <w:sz w:val="32"/>
          <w:szCs w:val="32"/>
        </w:rPr>
        <w:t xml:space="preserve">1. </w:t>
      </w:r>
      <w:r w:rsidRPr="006E2D3C">
        <w:rPr>
          <w:rFonts w:ascii="TH SarabunIT๙" w:hAnsi="TH SarabunIT๙" w:cs="TH SarabunIT๙"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การชี้แจงและให้ข้อมูลเกี่ยวกับการประเมินคุณธรรมและความโปร่งใส ในการดำเนินงาน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Pr="006E2D3C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6E2D3C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CE5D1C">
        <w:rPr>
          <w:rFonts w:ascii="TH SarabunIT๙" w:hAnsi="TH SarabunIT๙" w:cs="TH SarabunIT๙"/>
          <w:sz w:val="32"/>
          <w:szCs w:val="32"/>
          <w:cs/>
        </w:rPr>
        <w:t>สอง</w:t>
      </w:r>
      <w:r w:rsidRPr="006E2D3C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Pr="006E2D3C">
        <w:rPr>
          <w:rFonts w:ascii="TH SarabunIT๙" w:hAnsi="TH SarabunIT๙" w:cs="TH SarabunIT๙"/>
          <w:sz w:val="32"/>
          <w:szCs w:val="32"/>
        </w:rPr>
        <w:t>256</w:t>
      </w:r>
      <w:r w:rsidR="0094372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แก่เจ้าหน้าที่ตำรวจ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BB9FC" w14:textId="04D28534" w:rsidR="007E1157" w:rsidRPr="006E2D3C" w:rsidRDefault="00A00327" w:rsidP="00A003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2D3C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เพื่อให้การดำเนินงานการประเมินคุณธรรมและความโปร่งใสในการดำเนินงานเป็นไปด้วยความ เรียบร้อย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บรรลุเป้าหมายที่กำหนดไว้จึงแต่งตั้งคณะกรรมการดำเนินการในการขับเคลื่อนและกำกับติดตามการ ประเมิน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Pr="006E2D3C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6E2D3C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CE5D1C">
        <w:rPr>
          <w:rFonts w:ascii="TH SarabunIT๙" w:hAnsi="TH SarabunIT๙" w:cs="TH SarabunIT๙"/>
          <w:sz w:val="32"/>
          <w:szCs w:val="32"/>
          <w:cs/>
        </w:rPr>
        <w:t>สอง</w:t>
      </w:r>
      <w:r w:rsidRPr="006E2D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44809">
        <w:rPr>
          <w:rFonts w:ascii="TH SarabunIT๙" w:hAnsi="TH SarabunIT๙" w:cs="TH SarabunIT๙"/>
          <w:sz w:val="32"/>
          <w:szCs w:val="32"/>
          <w:cs/>
        </w:rPr>
        <w:t>ตามคำสั่ง สถานีตำรวจภูธร</w:t>
      </w:r>
      <w:r w:rsidR="00CE5D1C" w:rsidRPr="00844809">
        <w:rPr>
          <w:rFonts w:ascii="TH SarabunIT๙" w:hAnsi="TH SarabunIT๙" w:cs="TH SarabunIT๙"/>
          <w:sz w:val="32"/>
          <w:szCs w:val="32"/>
          <w:cs/>
        </w:rPr>
        <w:t>สอง</w:t>
      </w:r>
      <w:r w:rsidRPr="00844809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844809" w:rsidRPr="0084480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844809">
        <w:rPr>
          <w:rFonts w:ascii="TH SarabunIT๙" w:hAnsi="TH SarabunIT๙" w:cs="TH SarabunIT๙"/>
          <w:sz w:val="32"/>
          <w:szCs w:val="32"/>
        </w:rPr>
        <w:t>/</w:t>
      </w:r>
      <w:r w:rsidR="0073670E">
        <w:rPr>
          <w:rFonts w:ascii="TH SarabunIT๙" w:hAnsi="TH SarabunIT๙" w:cs="TH SarabunIT๙"/>
          <w:sz w:val="32"/>
          <w:szCs w:val="32"/>
        </w:rPr>
        <w:t>2568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เรื่อง แต่งตั้ง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คณะกรรมการดำเนินการในการขับเคลื่อนและกำกับติดตามการประเมินคุณธรรมและความโปร่งใสในการ</w:t>
      </w:r>
      <w:r w:rsidRPr="006E2D3C">
        <w:rPr>
          <w:rFonts w:ascii="TH SarabunIT๙" w:hAnsi="TH SarabunIT๙" w:cs="TH SarabunIT๙"/>
          <w:sz w:val="32"/>
          <w:szCs w:val="32"/>
        </w:rPr>
        <w:t xml:space="preserve"> </w:t>
      </w:r>
      <w:r w:rsidRPr="006E2D3C">
        <w:rPr>
          <w:rFonts w:ascii="TH SarabunIT๙" w:hAnsi="TH SarabunIT๙" w:cs="TH SarabunIT๙"/>
          <w:sz w:val="32"/>
          <w:szCs w:val="32"/>
          <w:cs/>
        </w:rPr>
        <w:t>ดำเนินงานของหน่วยงานภาครัฐ(</w:t>
      </w:r>
      <w:r w:rsidRPr="006E2D3C"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 w:rsidRPr="006E2D3C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CE5D1C">
        <w:rPr>
          <w:rFonts w:ascii="TH SarabunIT๙" w:hAnsi="TH SarabunIT๙" w:cs="TH SarabunIT๙"/>
          <w:sz w:val="32"/>
          <w:szCs w:val="32"/>
          <w:cs/>
        </w:rPr>
        <w:t>สอง</w:t>
      </w:r>
      <w:r w:rsidRPr="006E2D3C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844809">
        <w:rPr>
          <w:rFonts w:ascii="TH SarabunIT๙" w:hAnsi="TH SarabunIT๙" w:cs="TH SarabunIT๙" w:hint="cs"/>
          <w:sz w:val="32"/>
          <w:szCs w:val="32"/>
          <w:cs/>
        </w:rPr>
        <w:t>๒ มกราคม</w:t>
      </w:r>
      <w:r w:rsidRPr="006E2D3C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73670E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3251D28B" w14:textId="77777777" w:rsidR="007E1157" w:rsidRPr="006E2D3C" w:rsidRDefault="007E1157" w:rsidP="00A003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65DFD" w14:textId="77777777" w:rsidR="007E1157" w:rsidRPr="006E2D3C" w:rsidRDefault="007E1157" w:rsidP="00A003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DBEA83" w14:textId="77777777" w:rsidR="007E1157" w:rsidRPr="006E2D3C" w:rsidRDefault="007E1157" w:rsidP="00A003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E8850C" w14:textId="77777777" w:rsidR="007E1157" w:rsidRDefault="007E1157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54565680" w14:textId="1C6CFC19" w:rsidR="007E1157" w:rsidRDefault="007E1157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1C101184" w14:textId="2F7CC4E7" w:rsidR="006E2D3C" w:rsidRDefault="006E2D3C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609AA47D" w14:textId="27A52FB2" w:rsidR="006E2D3C" w:rsidRDefault="006E2D3C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072382CE" w14:textId="785DC2B8" w:rsidR="006E2D3C" w:rsidRDefault="006E2D3C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4003FB4A" w14:textId="73CC15D4" w:rsidR="006E2D3C" w:rsidRDefault="006E2D3C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776E5EF2" w14:textId="603D70B5" w:rsidR="006E2D3C" w:rsidRDefault="006E2D3C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3019C744" w14:textId="67FE4AAD" w:rsidR="006E2D3C" w:rsidRDefault="006E2D3C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2183B9EC" w14:textId="55805BDD" w:rsidR="006E2D3C" w:rsidRDefault="006E2D3C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385111EA" w14:textId="192915AD" w:rsidR="006E2D3C" w:rsidRDefault="006E2D3C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65AB4249" w14:textId="2510BACD" w:rsidR="007E1157" w:rsidRDefault="005C0A44" w:rsidP="007E11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</w:t>
      </w:r>
      <w:r w:rsidR="00323CB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16D1A">
        <w:rPr>
          <w:rFonts w:ascii="TH SarabunIT๙" w:hAnsi="TH SarabunIT๙" w:cs="TH SarabunIT๙"/>
          <w:sz w:val="32"/>
          <w:szCs w:val="32"/>
        </w:rPr>
        <w:t xml:space="preserve"> </w:t>
      </w:r>
      <w:r w:rsidRPr="00104593">
        <w:rPr>
          <w:rFonts w:ascii="TH SarabunIT๙" w:hAnsi="TH SarabunIT๙" w:cs="TH SarabunIT๙"/>
          <w:noProof/>
        </w:rPr>
        <w:drawing>
          <wp:inline distT="0" distB="0" distL="0" distR="0" wp14:anchorId="657893F1" wp14:editId="4A9F8110">
            <wp:extent cx="907085" cy="826374"/>
            <wp:effectExtent l="0" t="0" r="7620" b="0"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74" cy="830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ACE8C" w14:textId="1F8EE347" w:rsidR="007E1157" w:rsidRDefault="007E1157" w:rsidP="007E11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437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4E8D"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คำสั่งสถานีตำรวจภูธร</w:t>
      </w:r>
      <w:r w:rsidR="00CE5D1C">
        <w:rPr>
          <w:rFonts w:ascii="TH SarabunIT๙" w:hAnsi="TH SarabunIT๙" w:cs="TH SarabunIT๙" w:hint="cs"/>
          <w:sz w:val="32"/>
          <w:szCs w:val="32"/>
          <w:cs/>
        </w:rPr>
        <w:t>สอง</w:t>
      </w:r>
    </w:p>
    <w:p w14:paraId="7D72BD81" w14:textId="3650941B" w:rsidR="007E1157" w:rsidRPr="00EC4E8D" w:rsidRDefault="007E1157" w:rsidP="007E11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C4E8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3084">
        <w:rPr>
          <w:rFonts w:ascii="TH SarabunIT๙" w:hAnsi="TH SarabunIT๙" w:cs="TH SarabunIT๙" w:hint="cs"/>
          <w:sz w:val="32"/>
          <w:szCs w:val="32"/>
          <w:cs/>
        </w:rPr>
        <w:t xml:space="preserve"> ๕</w:t>
      </w:r>
      <w:r w:rsidRPr="00EC4E8D">
        <w:rPr>
          <w:rFonts w:ascii="TH SarabunIT๙" w:hAnsi="TH SarabunIT๙" w:cs="TH SarabunIT๙"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5DCE664" w14:textId="77777777" w:rsidR="007E1157" w:rsidRDefault="007E1157" w:rsidP="007E1157">
      <w:pPr>
        <w:jc w:val="center"/>
        <w:rPr>
          <w:rFonts w:ascii="TH SarabunIT๙" w:hAnsi="TH SarabunIT๙" w:cs="TH SarabunIT๙"/>
          <w:sz w:val="32"/>
          <w:szCs w:val="32"/>
        </w:rPr>
      </w:pPr>
      <w:r w:rsidRPr="00EC4E8D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bookmarkStart w:id="2" w:name="_Hlk118390950"/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</w:t>
      </w:r>
    </w:p>
    <w:p w14:paraId="767F4CC9" w14:textId="77777777" w:rsidR="007E1157" w:rsidRDefault="007E1157" w:rsidP="007E115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ในการดำเนินงานของหน่วยงานภาครัฐ</w:t>
      </w:r>
    </w:p>
    <w:p w14:paraId="0CB1BFA5" w14:textId="77777777" w:rsidR="007E1157" w:rsidRDefault="007E1157" w:rsidP="009A0662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bookmarkEnd w:id="2"/>
    <w:p w14:paraId="1A11E3E7" w14:textId="77777777" w:rsidR="007E1157" w:rsidRDefault="007E1157" w:rsidP="007E11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</w:t>
      </w:r>
    </w:p>
    <w:p w14:paraId="3B60C8EB" w14:textId="77777777" w:rsidR="007E1157" w:rsidRDefault="007E1157" w:rsidP="007E11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08BB76" w14:textId="37FA0405" w:rsidR="007E1157" w:rsidRPr="00086F4E" w:rsidRDefault="007E1157" w:rsidP="007E1157">
      <w:pPr>
        <w:ind w:firstLine="720"/>
        <w:jc w:val="thaiDistribute"/>
        <w:rPr>
          <w:rFonts w:ascii="TH SarabunIT๙" w:hAnsi="TH SarabunIT๙" w:cs="TH SarabunIT๙"/>
          <w:sz w:val="10"/>
          <w:szCs w:val="10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หรือ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หรือที่เรียกว่าการประเมิน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ถือเป็นเครื่องมือในการขับเคลื่อนนโยบายของภาครัฐเครื่องมือหนึ่ง โดยมีวัตถุประสงค์เพื่อให้หน่วยงานภาครัฐทั่วประเทศได้รับทราบถึงสถานะและปัญหา การดำเนินงานด้านคุณธรรมและความโปร่งใสขององค์กร ผลการประเมินที่ได้จะช่วยให้หน่วยงานภาครัฐสามารถนำไปใช้ในการปรับปรุงพัฒนาองค์กรให้มีประสิทธิภาพในการปฏิบัติงาน การให้บริการ สามารถอำนวย ความสะดวก และตอบสนองต่อประชาชนได้ดียิ่งขึ้น ซึ่งถือเป็นการยกระดับมาตรฐานการดำเนินงานภาครัฐ ดังนั้นการประเมิน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จึงไม่ได้เป็นเพียงการประเมินคุณธรรมและความโปร่งใสเพียงเท่านั้น แต่ยังเป็นการประเมิน ประสิทธิภาพการปฏิบัติงาน และการให้บริการประชาชน เพื่อให้ทราบถึงช่องว่างของความไม่เป็นธรรมและความด้อยประสิทธิภาพ สำหรับนำไปจัดทำแนวทางมาตรการต่างๆในการป้องกันการทุจริตและประพฤติมิชอบในระบบราชการไทยต่อไป</w:t>
      </w:r>
    </w:p>
    <w:p w14:paraId="690C5A68" w14:textId="47B1EB7E" w:rsidR="007E1157" w:rsidRDefault="007E1157" w:rsidP="007E11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เพื่อให้การดำเนินการประเมินคุณธรรมและความโปร่งใสในการดำเนินงานของหน่วยงานภาครัฐ หรือ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</w:t>
      </w:r>
      <w:r w:rsidR="00CE5D1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   จึงแต่งตั้งคณะทำงาน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9F53EFF" w14:textId="77777777" w:rsidR="007E1157" w:rsidRPr="00086F4E" w:rsidRDefault="007E1157" w:rsidP="007E1157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215E7EE9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1. 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บำรุง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น้อมเศียร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41376EE9" w14:textId="77777777" w:rsidR="00B2668F" w:rsidRPr="00AF48BB" w:rsidRDefault="00B2668F" w:rsidP="00B266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eastAsia="SimSun" w:hAnsi="TH SarabunIT๙" w:cs="TH SarabunIT๙"/>
          <w:sz w:val="32"/>
          <w:szCs w:val="32"/>
          <w:cs/>
        </w:rPr>
        <w:t xml:space="preserve">        </w:t>
      </w:r>
      <w:r w:rsidRPr="00AF48BB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 ผู้กำกับการ สถานีตำรวจภูธร</w:t>
      </w:r>
      <w:r>
        <w:rPr>
          <w:rFonts w:ascii="TH SarabunIT๙" w:eastAsia="SimSun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</w:p>
    <w:p w14:paraId="06A6B851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 xml:space="preserve">2. </w:t>
      </w:r>
      <w:r w:rsidRPr="00AF48BB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ภานุรุจ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แสงสร้อย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</w:p>
    <w:p w14:paraId="44F99C78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รองผู้กำกับการ 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F48568" w14:textId="77777777" w:rsidR="00B2668F" w:rsidRPr="00AF48BB" w:rsidRDefault="00B2668F" w:rsidP="00B2668F">
      <w:pPr>
        <w:ind w:left="720" w:right="-27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3.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บุญญชิต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วุฒิศิริพร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14:paraId="5DAEAA24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รองผู้กำกับการ (สอบสวน)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C20C3C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4.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ยรรยงค์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สุริยะมณี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</w:p>
    <w:p w14:paraId="7F5C1583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รองผู้กำกับการ สืบสวน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B239E1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5.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 กังวาล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เวียงทอง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26326CE" w14:textId="77777777" w:rsidR="00B2668F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D4A445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6.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>สมศักดิ์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ชัยวงค์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6DE2642" w14:textId="0FA40C4E" w:rsidR="00B2668F" w:rsidRDefault="00B2668F" w:rsidP="00943723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 (สอบสวน)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536E98DA" w14:textId="77F752AE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7.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2A9E">
        <w:rPr>
          <w:rFonts w:ascii="TH SarabunIT๙" w:hAnsi="TH SarabunIT๙" w:cs="TH SarabunIT๙" w:hint="cs"/>
          <w:sz w:val="32"/>
          <w:szCs w:val="32"/>
          <w:cs/>
        </w:rPr>
        <w:t>บันฑิต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2A9E">
        <w:rPr>
          <w:rFonts w:ascii="TH SarabunIT๙" w:hAnsi="TH SarabunIT๙" w:cs="TH SarabunIT๙" w:hint="cs"/>
          <w:sz w:val="32"/>
          <w:szCs w:val="32"/>
          <w:cs/>
        </w:rPr>
        <w:t>ชัยมงคล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4EACC18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 สืบสวน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6AED5A06" w14:textId="77777777" w:rsidR="00943723" w:rsidRDefault="00943723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499F2" w14:textId="2378C369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</w:t>
      </w:r>
      <w:r w:rsidRPr="00AF48BB">
        <w:rPr>
          <w:rFonts w:ascii="TH SarabunIT๙" w:hAnsi="TH SarabunIT๙" w:cs="TH SarabunIT๙"/>
          <w:sz w:val="32"/>
          <w:szCs w:val="32"/>
        </w:rPr>
        <w:t xml:space="preserve">.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ร้อยตำรวจโท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ชัยณรงค์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ใจแก่น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คณะทำงาน/ผู้ดูแลระบบ</w:t>
      </w:r>
    </w:p>
    <w:p w14:paraId="1BB2C1F7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รองสารวัตร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สายงานปฏิบัติการป้องกันปราบปราม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C7ED88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F48BB">
        <w:rPr>
          <w:rFonts w:ascii="TH SarabunIT๙" w:hAnsi="TH SarabunIT๙" w:cs="TH SarabunIT๙"/>
          <w:sz w:val="32"/>
          <w:szCs w:val="32"/>
        </w:rPr>
        <w:t>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ร้อยตำรวจโท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นักการณ์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ถุงเงิน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คณะทำงาน/ผู้ดูแลระบบ</w:t>
      </w:r>
    </w:p>
    <w:p w14:paraId="17F05B37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รองสารวัตร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สายงานปฏิบัติการป้องกันปราบปราม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E81A87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วรรัตน์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แก้วรวม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คณะทำงาน/ผู้ดูแลระบบ</w:t>
      </w:r>
    </w:p>
    <w:p w14:paraId="354EAD2C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cs/>
        </w:rPr>
        <w:t xml:space="preserve">    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26563BD7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ดาบตำรวจหญิง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กานดา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ศรีนวล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55426C30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cs/>
        </w:rPr>
        <w:t xml:space="preserve">    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703D5968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ทนงศักดิ์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ครูเจริญ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7C9BE12A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cs/>
        </w:rPr>
        <w:t xml:space="preserve">     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031A082A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จ่าสิบตำรวจ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>ศุภชัย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สมจิต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คณะทำงาน/ผู้ดูแลระบบ</w:t>
      </w:r>
    </w:p>
    <w:p w14:paraId="18B7E922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7787D5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. สิบตำรวจเอก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เดชฤทธิ์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เทียนยุทธ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1EA2D5FD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67F81C0E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F48BB">
        <w:rPr>
          <w:rFonts w:ascii="TH SarabunIT๙" w:hAnsi="TH SarabunIT๙" w:cs="TH SarabunIT๙"/>
          <w:sz w:val="32"/>
          <w:szCs w:val="32"/>
        </w:rPr>
        <w:t xml:space="preserve">.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ศรันย์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ใจวงศ์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34593A6D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5E232C4E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จิตรทิวัฒน์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สูงปานเขา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06679BD5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4FD1F8A5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ธัญโชค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ถุงแหวน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453CA99C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43438D14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นพัตธร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สุขสำราญ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11881614" w14:textId="77777777" w:rsidR="00B2668F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2CC3C0A1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จิรายุ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กันจะนะ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6CC19F47" w14:textId="77777777" w:rsidR="00B2668F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5B0848DF" w14:textId="2830CDF8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662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รงค์วิทย์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สนิทวงค์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67E08A5F" w14:textId="77777777" w:rsidR="00B2668F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2C2945EA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AF48BB">
        <w:rPr>
          <w:rFonts w:ascii="TH SarabunIT๙" w:hAnsi="TH SarabunIT๙" w:cs="TH SarabunIT๙"/>
          <w:sz w:val="32"/>
          <w:szCs w:val="32"/>
          <w:cs/>
        </w:rPr>
        <w:t>. 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ศุภกรณ์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ปิ่นแก้ว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คณะทำงาน/ผู้ดูแลระบบ</w:t>
      </w:r>
    </w:p>
    <w:p w14:paraId="466BEEF6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35BB1BC0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F48BB">
        <w:rPr>
          <w:rFonts w:ascii="TH SarabunIT๙" w:hAnsi="TH SarabunIT๙" w:cs="TH SarabunIT๙"/>
          <w:sz w:val="32"/>
          <w:szCs w:val="32"/>
          <w:cs/>
        </w:rPr>
        <w:t>.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รักพงษ์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ธงสิบสี่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66245A0F" w14:textId="77777777" w:rsidR="00B2668F" w:rsidRPr="00AF48BB" w:rsidRDefault="00B2668F" w:rsidP="00B2668F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 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1B9FCBF7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๒๓. 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จ่าสิบตำรวจ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ปินนะ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ผู้ดูแลระบบเว็บไซต์</w:t>
      </w:r>
    </w:p>
    <w:p w14:paraId="5C608664" w14:textId="77777777" w:rsidR="00B2668F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7E1084FD" w14:textId="77777777" w:rsidR="00B2668F" w:rsidRPr="00AF48BB" w:rsidRDefault="00B2668F" w:rsidP="00B266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 xml:space="preserve">22.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ศิรสิทธิ์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มณี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ผู้ดูแลระบบเว็บไซต์</w:t>
      </w:r>
    </w:p>
    <w:p w14:paraId="5ACAD5DE" w14:textId="77777777" w:rsidR="00B2668F" w:rsidRPr="00AF48BB" w:rsidRDefault="00B2668F" w:rsidP="00B266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ผู้บังคับหมู่ งานป้องกันปราบปราม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2A9FA997" w14:textId="77777777" w:rsidR="007E1157" w:rsidRDefault="007E1157" w:rsidP="007E115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A39BE93" w14:textId="77777777" w:rsidR="007E1157" w:rsidRDefault="007E1157" w:rsidP="007E115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4228478" w14:textId="77777777" w:rsidR="00943723" w:rsidRDefault="00943723" w:rsidP="007E1157">
      <w:pPr>
        <w:ind w:left="720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1D53DF8" w14:textId="77777777" w:rsidR="00943723" w:rsidRDefault="00943723" w:rsidP="007E1157">
      <w:pPr>
        <w:ind w:left="720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450FA80" w14:textId="4B40D918" w:rsidR="007E1157" w:rsidRDefault="007E1157" w:rsidP="007E1157">
      <w:pPr>
        <w:ind w:left="720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A6065A">
        <w:rPr>
          <w:rFonts w:ascii="TH SarabunIT๙" w:hAnsi="TH SarabunIT๙" w:cs="TH SarabunIT๙" w:hint="cs"/>
          <w:sz w:val="32"/>
          <w:szCs w:val="32"/>
          <w:cs/>
        </w:rPr>
        <w:lastRenderedPageBreak/>
        <w:t>/ อำนาจหน้าที่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62353CC9" w14:textId="2F69CB01" w:rsidR="007E1157" w:rsidRDefault="007E1157" w:rsidP="00943723">
      <w:pPr>
        <w:ind w:left="72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89DB2FE" w14:textId="77777777" w:rsidR="007E1157" w:rsidRPr="00A6065A" w:rsidRDefault="007E1157" w:rsidP="007E1157">
      <w:pPr>
        <w:ind w:left="720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51A6C5F5" w14:textId="77777777" w:rsidR="007E1157" w:rsidRDefault="007E1157" w:rsidP="007E115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p w14:paraId="06053075" w14:textId="77777777" w:rsidR="007E1157" w:rsidRDefault="007E1157" w:rsidP="007E115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</w:t>
      </w:r>
    </w:p>
    <w:p w14:paraId="1020B3ED" w14:textId="0B8A196F" w:rsidR="007E1157" w:rsidRDefault="007E1157" w:rsidP="007E11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A6065A">
        <w:rPr>
          <w:rFonts w:ascii="TH SarabunIT๙" w:hAnsi="TH SarabunIT๙" w:cs="TH SarabunIT๙" w:hint="cs"/>
          <w:sz w:val="32"/>
          <w:szCs w:val="32"/>
          <w:cs/>
        </w:rPr>
        <w:t>กำกับ ดูแล กำหนดทิศทาง ในการดำเนินการตามแนวทางการขับเคลื่อนการประเมินคุณธรรม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6704A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ความโปร่งใสในการดำเนินงานของหน่วยงานภาครัฐ</w:t>
      </w:r>
    </w:p>
    <w:p w14:paraId="51A34025" w14:textId="4BFE5C91" w:rsidR="007E1157" w:rsidRDefault="007E1157" w:rsidP="007E11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จัดทำยุทธศาสตร์ แผนงาน โครงการ และกำกับดูแลการดำเนินการตามแผนงานเกี่ยวกับการบริหารความเสี่ยงตามกรอบนโยบายและแผนกลยุทธ์ที่สำนักงานคณะกรรมการป้องกันและปราบปรามการทุจริตแห่งชาติ (ป.ป.ช.) กำหนด   </w:t>
      </w:r>
    </w:p>
    <w:p w14:paraId="7EE0BC5B" w14:textId="77777777" w:rsidR="007E1157" w:rsidRDefault="007E1157" w:rsidP="007E11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3. ประชาสัมพันธ์ผู้มีส่วนได้เสียทั้งภายใน (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>) และผู้มีส่วนได้เสียภายนอก (</w:t>
      </w:r>
      <w:r>
        <w:rPr>
          <w:rFonts w:ascii="TH SarabunIT๙" w:hAnsi="TH SarabunIT๙" w:cs="TH SarabunIT๙"/>
          <w:sz w:val="32"/>
          <w:szCs w:val="32"/>
        </w:rPr>
        <w:t>EIT</w:t>
      </w:r>
      <w:r>
        <w:rPr>
          <w:rFonts w:ascii="TH SarabunIT๙" w:hAnsi="TH SarabunIT๙" w:cs="TH SarabunIT๙" w:hint="cs"/>
          <w:sz w:val="32"/>
          <w:szCs w:val="32"/>
          <w:cs/>
        </w:rPr>
        <w:t>) เข้าตอบแบบวัดการรับรู้ และเก็บรวบรวมข้อมูลการตอบแบบวัดความรับรู้เพื่อเปิดเผยเป็นข้อมูลสาธารณะ</w:t>
      </w:r>
    </w:p>
    <w:p w14:paraId="33ABE0E1" w14:textId="52078DC6" w:rsidR="007E1157" w:rsidRPr="006704A6" w:rsidRDefault="007E1157" w:rsidP="007E1157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4. อื่นๆ ที่เกี่ยวข้องในการดำเนินการตามแนวทางการขับเคลื่อนการประเมินคุณธรรมและความโปร่งใสในการดำเนินงานของหน่วยงานภาครัฐ</w:t>
      </w:r>
    </w:p>
    <w:p w14:paraId="63DEF433" w14:textId="6F15B623" w:rsidR="007E1157" w:rsidRDefault="007E1157" w:rsidP="007E11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โดยมอบหมายให้ พันตำรวจ</w:t>
      </w:r>
      <w:r w:rsidR="00922BA2">
        <w:rPr>
          <w:rFonts w:ascii="TH SarabunIT๙" w:hAnsi="TH SarabunIT๙" w:cs="TH SarabunIT๙" w:hint="cs"/>
          <w:sz w:val="32"/>
          <w:szCs w:val="32"/>
          <w:cs/>
        </w:rPr>
        <w:t>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BA2">
        <w:rPr>
          <w:rFonts w:ascii="TH SarabunIT๙" w:hAnsi="TH SarabunIT๙" w:cs="TH SarabunIT๙" w:hint="cs"/>
          <w:sz w:val="32"/>
          <w:szCs w:val="32"/>
          <w:cs/>
        </w:rPr>
        <w:t>รักพงษ์ ธงสิบสี่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สารวัตรอำนวยการ สถานีตำรวจภูธร</w:t>
      </w:r>
      <w:r w:rsidR="00CE5D1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เป็นผู้ดูแล ควบคุมการปฏิบัติอย่างใกล้ชิด อย่าให้เกิดข้อบกพร่อง หากมีปัญหาขัดข้องในการปฏิบัติ ให้รายงานผู้บังคับบัญชาทราบทันที</w:t>
      </w:r>
    </w:p>
    <w:p w14:paraId="7B4B27E8" w14:textId="77777777" w:rsidR="007E1157" w:rsidRDefault="007E1157" w:rsidP="007E11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46F841" w14:textId="77777777" w:rsidR="007E1157" w:rsidRDefault="007E1157" w:rsidP="007E11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ทั้งนี้ตั้งแต่บัดนี้เป็นต้นไป</w:t>
      </w:r>
    </w:p>
    <w:p w14:paraId="76AE8A96" w14:textId="77777777" w:rsidR="007E1157" w:rsidRDefault="007E1157" w:rsidP="007E11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78671" w14:textId="69FEBA60" w:rsidR="007E1157" w:rsidRDefault="007E1157" w:rsidP="007E115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 </w:t>
      </w:r>
      <w:r w:rsidR="0030308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303084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943723">
        <w:rPr>
          <w:rFonts w:ascii="TH SarabunIT๙" w:hAnsi="TH SarabunIT๙" w:cs="TH SarabunIT๙" w:hint="cs"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พุทธศักราช </w:t>
      </w:r>
      <w:r w:rsidR="0073670E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38BD70E5" w14:textId="77777777" w:rsidR="007E1157" w:rsidRDefault="007E1157" w:rsidP="007E11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0E4D8" w14:textId="77777777" w:rsidR="007E1157" w:rsidRDefault="007E1157" w:rsidP="007E1157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822A2" w14:textId="4C8AE5AC" w:rsidR="007E1157" w:rsidRPr="00476880" w:rsidRDefault="007E1157" w:rsidP="007E1157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43723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 w:rsidR="006704A6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</w:t>
      </w:r>
      <w:r w:rsidR="00020F7A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</w:t>
      </w:r>
      <w:r w:rsidR="00020F7A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B8249A4" wp14:editId="54D599D7">
            <wp:extent cx="394874" cy="299273"/>
            <wp:effectExtent l="0" t="0" r="0" b="571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59DD6" w14:textId="225F4A88" w:rsidR="007E1157" w:rsidRDefault="007E1157" w:rsidP="007E1157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704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943723">
        <w:rPr>
          <w:rFonts w:ascii="TH SarabunIT๙" w:hAnsi="TH SarabunIT๙" w:cs="TH SarabunIT๙" w:hint="cs"/>
          <w:sz w:val="32"/>
          <w:szCs w:val="32"/>
          <w:cs/>
        </w:rPr>
        <w:t>บำรุง น้อมเศียร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4A14CD52" w14:textId="1AAAB7F1" w:rsidR="007E1157" w:rsidRDefault="007E1157" w:rsidP="007E11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704A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</w:t>
      </w:r>
      <w:r w:rsidR="00CE5D1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</w:t>
      </w:r>
    </w:p>
    <w:p w14:paraId="1B158D92" w14:textId="77777777" w:rsidR="007E1157" w:rsidRDefault="007E1157" w:rsidP="007E1157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46078C0E" w14:textId="77777777" w:rsidR="007E1157" w:rsidRDefault="007E1157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2ADE7FBE" w14:textId="77777777" w:rsidR="007E1157" w:rsidRDefault="007E1157" w:rsidP="00A0032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1EEAFD71" w14:textId="34D775CA" w:rsidR="000F1664" w:rsidRPr="00A00327" w:rsidRDefault="00A00327" w:rsidP="007E1157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  <w:r w:rsidRPr="00A00327">
        <w:rPr>
          <w:rFonts w:ascii="AngsanaUPC" w:hAnsi="AngsanaUPC" w:cs="AngsanaUPC"/>
          <w:sz w:val="32"/>
          <w:szCs w:val="32"/>
        </w:rPr>
        <w:t xml:space="preserve"> </w:t>
      </w:r>
    </w:p>
    <w:p w14:paraId="60ECEF34" w14:textId="50AF3C7A" w:rsidR="000F1664" w:rsidRDefault="000F1664" w:rsidP="00A00327">
      <w:pPr>
        <w:ind w:left="720"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61479D06" w14:textId="135FE139" w:rsidR="00BF3198" w:rsidRDefault="00BF3198" w:rsidP="00943723">
      <w:pPr>
        <w:jc w:val="thaiDistribute"/>
        <w:rPr>
          <w:rFonts w:ascii="AngsanaUPC" w:hAnsi="AngsanaUPC" w:cs="AngsanaUPC"/>
          <w:sz w:val="32"/>
          <w:szCs w:val="32"/>
        </w:rPr>
      </w:pPr>
    </w:p>
    <w:p w14:paraId="60500CB7" w14:textId="0799E69B" w:rsidR="00BF3198" w:rsidRDefault="00BF3198" w:rsidP="00A00327">
      <w:pPr>
        <w:ind w:left="720"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36308A19" w14:textId="77777777" w:rsidR="00020F7A" w:rsidRDefault="00020F7A" w:rsidP="00A00327">
      <w:pPr>
        <w:ind w:left="720"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64180548" w14:textId="088F95AB" w:rsidR="00BF3198" w:rsidRDefault="00BF3198" w:rsidP="00943723">
      <w:pPr>
        <w:jc w:val="thaiDistribute"/>
        <w:rPr>
          <w:rFonts w:ascii="AngsanaUPC" w:hAnsi="AngsanaUPC" w:cs="AngsanaUPC"/>
          <w:sz w:val="32"/>
          <w:szCs w:val="32"/>
        </w:rPr>
      </w:pPr>
    </w:p>
    <w:p w14:paraId="09C9FD72" w14:textId="77777777" w:rsidR="006704A6" w:rsidRDefault="006704A6" w:rsidP="00BF3198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076D73ED" w14:textId="0E6C46F7" w:rsidR="00BF3198" w:rsidRPr="00D9780B" w:rsidRDefault="00BF3198" w:rsidP="00BF3198">
      <w:pPr>
        <w:ind w:firstLine="720"/>
        <w:jc w:val="thaiDistribute"/>
        <w:rPr>
          <w:rFonts w:ascii="AngsanaUPC" w:hAnsi="AngsanaUPC" w:cs="AngsanaUPC"/>
          <w:sz w:val="32"/>
          <w:szCs w:val="32"/>
          <w:cs/>
        </w:rPr>
      </w:pPr>
      <w:r w:rsidRPr="00D9780B">
        <w:rPr>
          <w:rFonts w:ascii="AngsanaUPC" w:hAnsi="AngsanaUPC" w:cs="AngsanaUPC"/>
          <w:sz w:val="32"/>
          <w:szCs w:val="32"/>
        </w:rPr>
        <w:lastRenderedPageBreak/>
        <w:t xml:space="preserve">2. </w:t>
      </w:r>
      <w:r w:rsidRPr="00D9780B">
        <w:rPr>
          <w:rFonts w:ascii="AngsanaUPC" w:hAnsi="AngsanaUPC" w:cs="AngsanaUPC"/>
          <w:sz w:val="32"/>
          <w:szCs w:val="32"/>
          <w:cs/>
        </w:rPr>
        <w:t>การศึกษาและวิเคราะห์กรอบการประเมิน และประเด็นที่สถานีตำรวจภูธร</w:t>
      </w:r>
      <w:r w:rsidR="00CE5D1C">
        <w:rPr>
          <w:rFonts w:ascii="AngsanaUPC" w:hAnsi="AngsanaUPC" w:cs="AngsanaUPC"/>
          <w:sz w:val="32"/>
          <w:szCs w:val="32"/>
          <w:cs/>
        </w:rPr>
        <w:t>สอง</w:t>
      </w:r>
      <w:r w:rsidRPr="00D9780B">
        <w:rPr>
          <w:rFonts w:ascii="AngsanaUPC" w:hAnsi="AngsanaUPC" w:cs="AngsanaUPC"/>
          <w:sz w:val="32"/>
          <w:szCs w:val="32"/>
        </w:rPr>
        <w:t xml:space="preserve"> </w:t>
      </w:r>
      <w:r w:rsidRPr="00D9780B">
        <w:rPr>
          <w:rFonts w:ascii="AngsanaUPC" w:hAnsi="AngsanaUPC" w:cs="AngsanaUPC"/>
          <w:sz w:val="32"/>
          <w:szCs w:val="32"/>
          <w:cs/>
        </w:rPr>
        <w:t>ต้องปรับปรุงและพัฒนาโดยเร่งด่วน</w:t>
      </w:r>
      <w:r w:rsidRPr="00D9780B">
        <w:rPr>
          <w:rFonts w:ascii="AngsanaUPC" w:hAnsi="AngsanaUPC" w:cs="AngsanaUPC"/>
          <w:sz w:val="32"/>
          <w:szCs w:val="32"/>
        </w:rPr>
        <w:t xml:space="preserve"> </w:t>
      </w:r>
      <w:r w:rsidRPr="00D9780B">
        <w:rPr>
          <w:rFonts w:ascii="AngsanaUPC" w:hAnsi="AngsanaUPC" w:cs="AngsanaUPC"/>
          <w:sz w:val="32"/>
          <w:szCs w:val="32"/>
          <w:cs/>
        </w:rPr>
        <w:t>สถานีตำรวจภูธร</w:t>
      </w:r>
      <w:r w:rsidR="00CE5D1C">
        <w:rPr>
          <w:rFonts w:ascii="AngsanaUPC" w:hAnsi="AngsanaUPC" w:cs="AngsanaUPC"/>
          <w:sz w:val="32"/>
          <w:szCs w:val="32"/>
          <w:cs/>
        </w:rPr>
        <w:t>สอง</w:t>
      </w:r>
      <w:r w:rsidRPr="00D9780B">
        <w:rPr>
          <w:rFonts w:ascii="AngsanaUPC" w:hAnsi="AngsanaUPC" w:cs="AngsanaUPC"/>
          <w:sz w:val="32"/>
          <w:szCs w:val="32"/>
          <w:cs/>
        </w:rPr>
        <w:t xml:space="preserve"> ได้ดำเนินการศึกษาและวิเคราะห์กรอบการประเมิน และประเด็นที่สถานีตำรวจ</w:t>
      </w:r>
      <w:r w:rsidRPr="00D9780B">
        <w:rPr>
          <w:rFonts w:ascii="AngsanaUPC" w:hAnsi="AngsanaUPC" w:cs="AngsanaUPC"/>
          <w:sz w:val="32"/>
          <w:szCs w:val="32"/>
        </w:rPr>
        <w:t xml:space="preserve"> </w:t>
      </w:r>
      <w:r w:rsidRPr="00D9780B">
        <w:rPr>
          <w:rFonts w:ascii="AngsanaUPC" w:hAnsi="AngsanaUPC" w:cs="AngsanaUPC"/>
          <w:sz w:val="32"/>
          <w:szCs w:val="32"/>
          <w:cs/>
        </w:rPr>
        <w:t>ต้องปรับปรุงและพัฒนาโดยเร่งด่วน ในการเตรียมความพร้อมรับการประเมินคุณธรรมและความโปร่ง</w:t>
      </w:r>
      <w:r w:rsidRPr="00D9780B">
        <w:rPr>
          <w:rFonts w:ascii="AngsanaUPC" w:hAnsi="AngsanaUPC" w:cs="AngsanaUPC"/>
          <w:sz w:val="32"/>
          <w:szCs w:val="32"/>
        </w:rPr>
        <w:t xml:space="preserve"> </w:t>
      </w:r>
      <w:r w:rsidRPr="00D9780B">
        <w:rPr>
          <w:rFonts w:ascii="AngsanaUPC" w:hAnsi="AngsanaUPC" w:cs="AngsanaUPC"/>
          <w:sz w:val="32"/>
          <w:szCs w:val="32"/>
          <w:cs/>
        </w:rPr>
        <w:t>ในการดำเนินงานของหน่วยงานภาครัฐ (</w:t>
      </w:r>
      <w:r w:rsidRPr="00D9780B">
        <w:rPr>
          <w:rFonts w:ascii="AngsanaUPC" w:hAnsi="AngsanaUPC" w:cs="AngsanaUPC"/>
          <w:sz w:val="32"/>
          <w:szCs w:val="32"/>
        </w:rPr>
        <w:t xml:space="preserve">Integrity and Transparency </w:t>
      </w:r>
      <w:proofErr w:type="gramStart"/>
      <w:r w:rsidRPr="00D9780B">
        <w:rPr>
          <w:rFonts w:ascii="AngsanaUPC" w:hAnsi="AngsanaUPC" w:cs="AngsanaUPC"/>
          <w:sz w:val="32"/>
          <w:szCs w:val="32"/>
        </w:rPr>
        <w:t>Assessment :</w:t>
      </w:r>
      <w:proofErr w:type="gramEnd"/>
      <w:r w:rsidRPr="00D9780B">
        <w:rPr>
          <w:rFonts w:ascii="AngsanaUPC" w:hAnsi="AngsanaUPC" w:cs="AngsanaUPC"/>
          <w:sz w:val="32"/>
          <w:szCs w:val="32"/>
        </w:rPr>
        <w:t xml:space="preserve"> ITA) </w:t>
      </w:r>
      <w:r w:rsidRPr="00D9780B">
        <w:rPr>
          <w:rFonts w:ascii="AngsanaUPC" w:hAnsi="AngsanaUPC" w:cs="AngsanaUPC"/>
          <w:sz w:val="32"/>
          <w:szCs w:val="32"/>
          <w:cs/>
        </w:rPr>
        <w:t>ของสถานีตำรวจ</w:t>
      </w:r>
      <w:r w:rsidRPr="00D9780B">
        <w:rPr>
          <w:rFonts w:ascii="AngsanaUPC" w:hAnsi="AngsanaUPC" w:cs="AngsanaUPC"/>
          <w:sz w:val="32"/>
          <w:szCs w:val="32"/>
        </w:rPr>
        <w:t xml:space="preserve"> </w:t>
      </w:r>
      <w:r w:rsidRPr="00D9780B">
        <w:rPr>
          <w:rFonts w:ascii="AngsanaUPC" w:hAnsi="AngsanaUPC" w:cs="AngsanaUPC"/>
          <w:sz w:val="32"/>
          <w:szCs w:val="32"/>
          <w:cs/>
        </w:rPr>
        <w:t>ประจำปีงบประมาณ พ.ศ.</w:t>
      </w:r>
      <w:r w:rsidR="0073670E">
        <w:rPr>
          <w:rFonts w:ascii="AngsanaUPC" w:hAnsi="AngsanaUPC" w:cs="AngsanaUPC"/>
          <w:sz w:val="32"/>
          <w:szCs w:val="32"/>
        </w:rPr>
        <w:t>2568</w:t>
      </w:r>
      <w:r w:rsidRPr="00D9780B">
        <w:rPr>
          <w:rFonts w:ascii="AngsanaUPC" w:hAnsi="AngsanaUPC" w:cs="AngsanaUPC"/>
          <w:sz w:val="32"/>
          <w:szCs w:val="32"/>
        </w:rPr>
        <w:t xml:space="preserve"> </w:t>
      </w:r>
      <w:r w:rsidRPr="00D9780B">
        <w:rPr>
          <w:rFonts w:ascii="AngsanaUPC" w:hAnsi="AngsanaUPC" w:cs="AngsanaUPC"/>
          <w:sz w:val="32"/>
          <w:szCs w:val="32"/>
          <w:cs/>
        </w:rPr>
        <w:t>รายละเอียดดังนี้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284"/>
      </w:tblGrid>
      <w:tr w:rsidR="007C25C3" w:rsidRPr="00D9780B" w14:paraId="6FF50C97" w14:textId="77777777" w:rsidTr="007C25C3">
        <w:tc>
          <w:tcPr>
            <w:tcW w:w="2689" w:type="dxa"/>
          </w:tcPr>
          <w:p w14:paraId="42D87F17" w14:textId="13A3521A" w:rsidR="007C25C3" w:rsidRPr="00D9780B" w:rsidRDefault="007C25C3" w:rsidP="00D9780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 xml:space="preserve">ตัวชี้วัดการประเมิน 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>ITA</w:t>
            </w:r>
          </w:p>
        </w:tc>
        <w:tc>
          <w:tcPr>
            <w:tcW w:w="7284" w:type="dxa"/>
          </w:tcPr>
          <w:p w14:paraId="06907C16" w14:textId="229058D4" w:rsidR="007C25C3" w:rsidRPr="00D9780B" w:rsidRDefault="007C25C3" w:rsidP="00D9780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</w:tr>
      <w:tr w:rsidR="007C25C3" w:rsidRPr="00D9780B" w14:paraId="3C4FC7DB" w14:textId="77777777" w:rsidTr="00DC3A54">
        <w:tc>
          <w:tcPr>
            <w:tcW w:w="9973" w:type="dxa"/>
            <w:gridSpan w:val="2"/>
          </w:tcPr>
          <w:p w14:paraId="035A5A88" w14:textId="5A99BEDA" w:rsidR="007C25C3" w:rsidRPr="00D9780B" w:rsidRDefault="007C25C3" w:rsidP="00D9780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</w:tc>
      </w:tr>
      <w:tr w:rsidR="007C25C3" w:rsidRPr="00D9780B" w14:paraId="0642C0A7" w14:textId="77777777" w:rsidTr="007C25C3">
        <w:tc>
          <w:tcPr>
            <w:tcW w:w="2689" w:type="dxa"/>
          </w:tcPr>
          <w:p w14:paraId="5BB2FC17" w14:textId="1465CFA5" w:rsidR="007C25C3" w:rsidRPr="00D9780B" w:rsidRDefault="007C25C3" w:rsidP="00510B48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1)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การปฏิบัติหน้าท</w:t>
            </w:r>
            <w:r w:rsidR="00D9780B">
              <w:rPr>
                <w:rFonts w:ascii="AngsanaUPC" w:hAnsi="AngsanaUPC" w:cs="AngsanaUPC" w:hint="cs"/>
                <w:sz w:val="32"/>
                <w:szCs w:val="32"/>
                <w:cs/>
              </w:rPr>
              <w:t>ี่</w:t>
            </w:r>
          </w:p>
        </w:tc>
        <w:tc>
          <w:tcPr>
            <w:tcW w:w="7284" w:type="dxa"/>
          </w:tcPr>
          <w:p w14:paraId="6F9DC4B7" w14:textId="376AE2A2" w:rsidR="007C25C3" w:rsidRPr="00D9780B" w:rsidRDefault="007C25C3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มาตรฐาน มีความโปร่งใส ปฏิบัติงานหรือดำเนินการตามขั้นตอนและระยะเวลาที่กำหนดไว้อย่างเคร่งครัด และจะต้องเป็นไปอย่างเท่าเทียมกันไม่ว่าจะเป็นผู้มาติดต่อ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ทั่วไปหรือผู้มาติดต่อที่รู้จักกันเป็นการส่วนตัว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4CB141F3" w14:textId="0046D6B9" w:rsidR="007C25C3" w:rsidRPr="00D9780B" w:rsidRDefault="007C25C3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การปฏิบัติงานอย่างมุ่งมั่น เต็มความสามารถ และมีความรับผิดชอบต่องานในหน้าที่ที่รับผิดชอบ ในฐานะเจ้าหน้าที่ของรัฐอย่างมีคุณธรรม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7C7DEEE5" w14:textId="129080FE" w:rsidR="007C25C3" w:rsidRPr="00D9780B" w:rsidRDefault="007C25C3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3.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พฤติกรรมการเรียกรับเงิน ทรัพย์สิน หรือประโยชน์อื่น ๆ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ของบุคลากรอื่นในหน่วยงาน แลกกับการปฏิบัติหน้าที่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และในกรณีช่วงเทศกาลหรือวาระสำคัญต่าง ๆ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ตามขนบธรรมเนียม ประเพณี หรือ กรณีการให้เงิน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ทรัพย์สิน หรือประโยชน์อื่น ๆ ต่อบุคคลภายนอก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ซึ่งถือเป็นความเสี่ยงที่อาจจะก่อให้เกิดการรับสินบน</w:t>
            </w:r>
          </w:p>
        </w:tc>
      </w:tr>
      <w:tr w:rsidR="007C25C3" w:rsidRPr="00D9780B" w14:paraId="7AF34036" w14:textId="77777777" w:rsidTr="007C25C3">
        <w:tc>
          <w:tcPr>
            <w:tcW w:w="2689" w:type="dxa"/>
          </w:tcPr>
          <w:p w14:paraId="49E58B14" w14:textId="37A00BA1" w:rsidR="007C25C3" w:rsidRPr="00D9780B" w:rsidRDefault="007C25C3" w:rsidP="00510B48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2)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7284" w:type="dxa"/>
          </w:tcPr>
          <w:p w14:paraId="7BA2FD42" w14:textId="77777777" w:rsidR="007C25C3" w:rsidRPr="00D9780B" w:rsidRDefault="007C25C3" w:rsidP="00510B48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การจัดทำแผนการใช้จ่ายงบประมาณประจำปีและเผยแพร่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อย่างโปร่งใส ไปจนถึงลักษณะการใช้จ่ายงบประมาณของ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หน่วยงานอย่างคุ้มค่า เป็นไปตามวัตถุประสงค์ และไม่เอื้อ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ประโยชน์แก่ตนเองหรือพวกพ้อง รวมถึงการเบิกจ่ายเงิน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ของบุคลากรภายในในเรื่องต่าง ๆ เช่น ค่าทำงานล่วงเวลา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ค่าวัสดุอุปกรณ์ หรือค่าเดินทาง ฯลฯ ตลอดจน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กระบวนการจัดซื้อจัดจ้างและการตรวจรับพัสดุ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061551E4" w14:textId="38A830AE" w:rsidR="007C25C3" w:rsidRPr="00D9780B" w:rsidRDefault="007C25C3" w:rsidP="00510B48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การเปิดโอกาสให้บุคลากรภายในมีส่วนร่วมในการ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ตรวจสอบการใช้จ่ายงบประมาณของหน่วยงานตนเองได</w:t>
            </w:r>
            <w:r w:rsidR="0025088A">
              <w:rPr>
                <w:rFonts w:ascii="AngsanaUPC" w:hAnsi="AngsanaUPC" w:cs="AngsanaUPC" w:hint="cs"/>
                <w:sz w:val="32"/>
                <w:szCs w:val="32"/>
                <w:cs/>
              </w:rPr>
              <w:t>้</w:t>
            </w:r>
          </w:p>
        </w:tc>
      </w:tr>
      <w:tr w:rsidR="007C25C3" w:rsidRPr="00D9780B" w14:paraId="20F405DC" w14:textId="77777777" w:rsidTr="007C25C3">
        <w:tc>
          <w:tcPr>
            <w:tcW w:w="2689" w:type="dxa"/>
          </w:tcPr>
          <w:p w14:paraId="60F35425" w14:textId="17ED6F43" w:rsidR="007C25C3" w:rsidRPr="00D9780B" w:rsidRDefault="007C25C3" w:rsidP="00510B48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3)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7284" w:type="dxa"/>
          </w:tcPr>
          <w:p w14:paraId="38716CE0" w14:textId="77777777" w:rsidR="007C25C3" w:rsidRPr="00D9780B" w:rsidRDefault="007C25C3" w:rsidP="00510B48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การมอบหมายงาน การประเมินผลการปฏิบัติงานการ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คัดเลือกบุคลากรเพื่อให้สิทธิประโยชน์ต่างๆ ซึ่งจะต้องเป็นไปอย่าง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เป็นธรรมและไม่เลือกปฏิบัติ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3BF775F8" w14:textId="77777777" w:rsidR="00D9780B" w:rsidRPr="00D9780B" w:rsidRDefault="007C25C3" w:rsidP="00510B48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การใช้อำนาจสั่งการให้ผู้ใต้บังคับบัญชาทำในธุระส่วนตัว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ของผู้บังคับบัญชาหรือทำในสิ่งที่ไม่ถูกต้อง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71F00B72" w14:textId="0D2E1565" w:rsidR="007C25C3" w:rsidRPr="00D9780B" w:rsidRDefault="007C25C3" w:rsidP="00510B48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3.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การประเมินเกี่ยวกับกระบวนการบริหารงานบุคคล ที่อาจ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เกิดการแทรกแซงจากผู้มีอำนาจ การซื้อขายตำแหน่ง หรือการเอื้อ</w:t>
            </w:r>
            <w:r w:rsidRPr="00D9780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D9780B">
              <w:rPr>
                <w:rFonts w:ascii="AngsanaUPC" w:hAnsi="AngsanaUPC" w:cs="AngsanaUPC"/>
                <w:sz w:val="32"/>
                <w:szCs w:val="32"/>
                <w:cs/>
              </w:rPr>
              <w:t>ผลประโยชน์ให้กลุ่มหรือพวกพ้อง</w:t>
            </w:r>
          </w:p>
        </w:tc>
      </w:tr>
    </w:tbl>
    <w:p w14:paraId="5E96F7C3" w14:textId="60ABD206" w:rsidR="000F1664" w:rsidRPr="00D9780B" w:rsidRDefault="000F1664" w:rsidP="00510B48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3AA51662" w14:textId="6A587E26" w:rsidR="000F1664" w:rsidRPr="00D9780B" w:rsidRDefault="000F1664" w:rsidP="00A00327">
      <w:pPr>
        <w:ind w:left="720" w:firstLine="720"/>
        <w:jc w:val="thaiDistribute"/>
        <w:rPr>
          <w:rFonts w:ascii="AngsanaUPC" w:hAnsi="AngsanaUPC" w:cs="AngsanaUPC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284"/>
      </w:tblGrid>
      <w:tr w:rsidR="0025088A" w:rsidRPr="00E11EA4" w14:paraId="35C6A4BA" w14:textId="77777777" w:rsidTr="0053306B">
        <w:tc>
          <w:tcPr>
            <w:tcW w:w="2689" w:type="dxa"/>
          </w:tcPr>
          <w:p w14:paraId="70C6B59F" w14:textId="77777777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>ITA</w:t>
            </w:r>
          </w:p>
        </w:tc>
        <w:tc>
          <w:tcPr>
            <w:tcW w:w="7284" w:type="dxa"/>
          </w:tcPr>
          <w:p w14:paraId="12327BDE" w14:textId="77777777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</w:tr>
      <w:tr w:rsidR="0025088A" w:rsidRPr="00E11EA4" w14:paraId="4043287F" w14:textId="77777777" w:rsidTr="0053306B">
        <w:tc>
          <w:tcPr>
            <w:tcW w:w="9973" w:type="dxa"/>
            <w:gridSpan w:val="2"/>
          </w:tcPr>
          <w:p w14:paraId="20AA4C70" w14:textId="77777777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แบบวัดการรับรู้ของผู้มีส่วนได้ส่วนเสียภายใน</w:t>
            </w:r>
          </w:p>
        </w:tc>
      </w:tr>
      <w:tr w:rsidR="0025088A" w:rsidRPr="00E11EA4" w14:paraId="4D1F8F62" w14:textId="77777777" w:rsidTr="0053306B">
        <w:tc>
          <w:tcPr>
            <w:tcW w:w="2689" w:type="dxa"/>
          </w:tcPr>
          <w:p w14:paraId="6B7578BC" w14:textId="49A16FAC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4)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7284" w:type="dxa"/>
          </w:tcPr>
          <w:p w14:paraId="045ADFE8" w14:textId="77777777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การนำทรัพย์สินของราชการของหน่วยงานไปเป็นของ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ตนเองหรือนำไปให้ผู้อื่น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679E7236" w14:textId="77777777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การขอยืมทรัพย์สินของราชการ ทั้งการยืมโดยบุคลากร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ภายใน และการยืมโดยบุคคลภายนอกหน่วยงาน ซึ่ง จะต้องมี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กระบวนการในการขออนุญาตที่ชัดเจนและสะดวก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450E354C" w14:textId="2D4C6A80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3.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จัดทำแนวทางปฏิบัติเกี่ยวกับการใช้ทรัพย์สินของราชการ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ที่ถูกต้อง เพื่อเผยแพร่ให้บุคลากรภายในได้รับทราบและนำไป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ปฏิบัติ รวมไปถึงหน่วยงานจะต้องมีการกำกับดูแลและตรวจสอบ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การใช้ทรัพย์สินของราชการของหน่วยงาน</w:t>
            </w:r>
          </w:p>
        </w:tc>
      </w:tr>
      <w:tr w:rsidR="0025088A" w:rsidRPr="00E11EA4" w14:paraId="6CC8F0FA" w14:textId="77777777" w:rsidTr="0053306B">
        <w:tc>
          <w:tcPr>
            <w:tcW w:w="2689" w:type="dxa"/>
          </w:tcPr>
          <w:p w14:paraId="4ECC7639" w14:textId="5DC6B2BC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5)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7284" w:type="dxa"/>
          </w:tcPr>
          <w:p w14:paraId="30827DCD" w14:textId="77777777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การต่อต้านการทุจริตอย่างจริงจัง โดยจะต้องทบทวน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นโยบายที่เกี่ยวข้องกับการป้องกันการทุจริตให้มีประสิทธิภาพ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206A4857" w14:textId="77777777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จัดทำแผนงานด้านการป้องกันและปราบปรามการทุจริต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เพื่อให้เกิดการแก้ไขปัญหาการทุจริตได้อย่างเป็นรูปธรรมรวมไปถึง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การประเมินเกี่ยวกับประสิทธิภาพการแก้ไขปัญหาการทุจริตของ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หน่วยงาน ที่จะต้องทำให้การทุจริตในหน่วยงานลดลงหรือไม่มีเลย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6CA6F389" w14:textId="77777777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3.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สร้างความเชื่อมั่นให้บุคลากรภายใน ในการร้องเรียนเมื่อ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พบเห็นการทุจริตภายในหน่วยงานด้วย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78BC59AB" w14:textId="1F6763CF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4.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สร้างกระบวนการเฝ้าระวัง ตรวจสอบการทุจริตภายใน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หน่วยงาน รวมถึงการนำผลการตรวจสอบของฝ่ายตรวจสอบจากทั้ง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 xml:space="preserve">ภายในและภายนอกหน่วยงาน </w:t>
            </w:r>
            <w:r w:rsidR="00E11EA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  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ไปปรับปรุงการทำงาน เพื่อป้องกัน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การทุจริต</w:t>
            </w:r>
          </w:p>
        </w:tc>
      </w:tr>
    </w:tbl>
    <w:p w14:paraId="1A854EE0" w14:textId="38334F56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237764B2" w14:textId="365EBAF6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6B372EFB" w14:textId="3F123531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388F62C1" w14:textId="6FCC6AAA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1024F2D2" w14:textId="74842DE4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0DE1683C" w14:textId="1B68888F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144BA9B9" w14:textId="35BAD488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5B783355" w14:textId="2D561A1F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5B34F3B9" w14:textId="0B5808B0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006C8677" w14:textId="5E6F3834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6BCC0CD7" w14:textId="0E157345" w:rsidR="0025088A" w:rsidRPr="00E11EA4" w:rsidRDefault="0025088A" w:rsidP="0025088A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284"/>
      </w:tblGrid>
      <w:tr w:rsidR="0025088A" w:rsidRPr="00E11EA4" w14:paraId="093235F4" w14:textId="77777777" w:rsidTr="0053306B">
        <w:tc>
          <w:tcPr>
            <w:tcW w:w="2689" w:type="dxa"/>
          </w:tcPr>
          <w:p w14:paraId="41AC8E66" w14:textId="77777777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>ITA</w:t>
            </w:r>
          </w:p>
        </w:tc>
        <w:tc>
          <w:tcPr>
            <w:tcW w:w="7284" w:type="dxa"/>
          </w:tcPr>
          <w:p w14:paraId="13DFBBBE" w14:textId="77777777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</w:tr>
      <w:tr w:rsidR="0025088A" w:rsidRPr="00E11EA4" w14:paraId="2011A7C8" w14:textId="77777777" w:rsidTr="0053306B">
        <w:tc>
          <w:tcPr>
            <w:tcW w:w="9973" w:type="dxa"/>
            <w:gridSpan w:val="2"/>
          </w:tcPr>
          <w:p w14:paraId="664C8185" w14:textId="1406572A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แบบวัดการรับรู้ของผู้มีส่วนได้ส่วนเสียภายนอก</w:t>
            </w:r>
          </w:p>
        </w:tc>
      </w:tr>
      <w:tr w:rsidR="0025088A" w:rsidRPr="00E11EA4" w14:paraId="522660C3" w14:textId="77777777" w:rsidTr="0053306B">
        <w:tc>
          <w:tcPr>
            <w:tcW w:w="2689" w:type="dxa"/>
          </w:tcPr>
          <w:p w14:paraId="605E5CAD" w14:textId="34818C55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1)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7284" w:type="dxa"/>
          </w:tcPr>
          <w:p w14:paraId="55C3B628" w14:textId="75C5725C" w:rsid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การรับรู้ของผู้มารับบริการ ต่อคุณภาพการดำเนินงาน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ในประเด็นที่เกี่ยวข้องกับการการปฏิบัติหน้าที่ของเจ้าหน้าที่โดยยึดหลักตามมาตรฐาน ขั้นตอน และระยะเวลาที่กำหนดไว้อย่างเคร่งครัด และจะต้องเป็นไปอย่างเท่าเทียมกันไม่เลือกปฏิบัติ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5EF69F0C" w14:textId="1C97F9C0" w:rsid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การให้ข้อมูลเกี่ยวกับการดำเนินการให้บริการของ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 xml:space="preserve">หน่วยงานแก่รับบริการ </w:t>
            </w:r>
            <w:r w:rsidR="00E11EA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ผู้มาติดต่อ หรือผู้มีส่วนได้ส่วนเสียอย่างตรงไปตรงมา ไม่ปิดบังหรือบิดเบือนข้อมูล ซึ่งสะท้อนถึงการปฏิบัติ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หน้าที่อย่างมีคุณธรรม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62ED9A38" w14:textId="0F85EA43" w:rsid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3.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การถูกเจ้าหน้าที่เรียกรับเงิน</w:t>
            </w:r>
            <w:r w:rsidR="00E11EA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ทรัพย์สิน หรือประโยชน์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อื่นๆ เพื่อแลกกับการปฏิบัติหน้าที่ด้วย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492CAE45" w14:textId="76244971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4.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การบริหารงานและการดำเนินงานในภาพรวม ที่จะต้องคำนึงถึงประโยชน์ของประชาชนและส่วนรวมเป็นหลัก ไม่มีการเอื้อประโยชน์ให้กับบุคคลใดบุคคลหนึ่ง หรือกลุ่มใดกลุ่มหนึ่ง</w:t>
            </w:r>
          </w:p>
        </w:tc>
      </w:tr>
      <w:tr w:rsidR="0025088A" w:rsidRPr="00E11EA4" w14:paraId="4F12083C" w14:textId="77777777" w:rsidTr="0053306B">
        <w:tc>
          <w:tcPr>
            <w:tcW w:w="2689" w:type="dxa"/>
          </w:tcPr>
          <w:p w14:paraId="255AEE8F" w14:textId="22D09D67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2)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7284" w:type="dxa"/>
          </w:tcPr>
          <w:p w14:paraId="57FF08F8" w14:textId="713A03F9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การเผยแพร่ข้อมูลของหน่วยงานในเรื่องต่างๆต่อสาธารณชน ผ่านช่องทางที่หลากหลาย สามารถเข้าถึงได้ง่าย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และไม่ซับซ้อน โดยข้อมูลที่เผยแพร่จะต้องครบถ้วนและเป็นปัจจุบัน โดยเฉพาะอย่างยิ่งผลการดำเนินงานของหน่วยงานและ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 xml:space="preserve">ข้อมูลที่สาธารณชนควรรับทราบ รวมถึงการจัดให้มีช่องทางให้ผู้รับบริการ </w:t>
            </w:r>
            <w:r w:rsidR="00E11EA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     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ผู้มาติดต่อ หรือผู้มีส่วนได้ส่วนเสีย สามารถส่งคำติชมหรือความคิดเห็นเกี่ยวกับการดำเนินงาน/การให้บริการ และมีการ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ชี้แจงในกรณีที่มีข้อกังวลสงสัยได้อย่างชัดเจน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476A2B75" w14:textId="3D53EEDA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การจัดให้มีช่องทางให้ผู้มาติดต่อสามารถร้องเรียนการ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ทุจริตของเจ้าหน้าที่ในหน่วยงานด้วย ซึ่งสะท้อนถึงการสื่อสารกับ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ผู้รับบริการผู้มาติดต่อ หรือผู้มีส่วนได้ส่วนเสียอย่างมีประสิทธิภาพ</w:t>
            </w:r>
          </w:p>
        </w:tc>
      </w:tr>
      <w:tr w:rsidR="0025088A" w:rsidRPr="00E11EA4" w14:paraId="0675FEFB" w14:textId="77777777" w:rsidTr="0053306B">
        <w:tc>
          <w:tcPr>
            <w:tcW w:w="2689" w:type="dxa"/>
          </w:tcPr>
          <w:p w14:paraId="7C247090" w14:textId="3B7BEB8A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3)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7284" w:type="dxa"/>
          </w:tcPr>
          <w:p w14:paraId="76AD6AB2" w14:textId="77777777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การปฏิบัติงานของเจ้าหน้าที่และกระบวนการทำงาน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ของหน่วยงานให้ดียิ่งขึ้น รวมไปถึงการนำเทคโนโลยีมาใช้ในการ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ดำเนินงานเพื่อให้เกิดความสะดวกรวดเร็วมากยิ่งขึ้น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24876F0E" w14:textId="77777777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การเปิดโอกาสให้ผู้รับบริการหรือผู้มาติดต่อ เข้ามามี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ส่วนร่วมในการปรับปรุงพัฒนาการดำเนินงานเพื่อให้สอดคล้องกับ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ความต้องการด้วย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1CFF3A8D" w14:textId="75E31AC8" w:rsidR="0025088A" w:rsidRPr="00E11EA4" w:rsidRDefault="0025088A" w:rsidP="0053306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3.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การให้ความสำคัญกับการปรับปรุงการดำเนินงานให้มี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ความโปร่งใสมากขึ้น</w:t>
            </w:r>
          </w:p>
        </w:tc>
      </w:tr>
    </w:tbl>
    <w:p w14:paraId="5FEC5BC2" w14:textId="09890728" w:rsidR="000F1664" w:rsidRPr="00E11EA4" w:rsidRDefault="000F1664" w:rsidP="00A00327">
      <w:pPr>
        <w:ind w:left="720"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68E44FA9" w14:textId="7ABC446C" w:rsidR="000F1664" w:rsidRPr="00E11EA4" w:rsidRDefault="000F1664" w:rsidP="00B67057">
      <w:pPr>
        <w:ind w:left="720" w:firstLine="720"/>
        <w:rPr>
          <w:rFonts w:ascii="AngsanaUPC" w:hAnsi="AngsanaUPC" w:cs="AngsanaUPC"/>
          <w:sz w:val="32"/>
          <w:szCs w:val="32"/>
        </w:rPr>
      </w:pPr>
    </w:p>
    <w:p w14:paraId="2399E95C" w14:textId="629A274A" w:rsidR="0025088A" w:rsidRPr="00E11EA4" w:rsidRDefault="0025088A" w:rsidP="00B67057">
      <w:pPr>
        <w:ind w:left="720" w:firstLine="720"/>
        <w:rPr>
          <w:rFonts w:ascii="AngsanaUPC" w:hAnsi="AngsanaUPC" w:cs="AngsanaUPC"/>
          <w:sz w:val="32"/>
          <w:szCs w:val="32"/>
        </w:rPr>
      </w:pPr>
    </w:p>
    <w:p w14:paraId="4EE23CEA" w14:textId="3B0EBDC9" w:rsidR="0025088A" w:rsidRPr="00E11EA4" w:rsidRDefault="0025088A" w:rsidP="00B67057">
      <w:pPr>
        <w:ind w:left="720" w:firstLine="720"/>
        <w:rPr>
          <w:rFonts w:ascii="AngsanaUPC" w:hAnsi="AngsanaUPC" w:cs="AngsanaUPC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284"/>
      </w:tblGrid>
      <w:tr w:rsidR="0025088A" w:rsidRPr="00E11EA4" w14:paraId="498DDB44" w14:textId="77777777" w:rsidTr="00D33A56">
        <w:tc>
          <w:tcPr>
            <w:tcW w:w="2689" w:type="dxa"/>
          </w:tcPr>
          <w:p w14:paraId="72828061" w14:textId="77777777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 xml:space="preserve">ตัวชี้วัดการประเมิน 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>ITA</w:t>
            </w:r>
          </w:p>
        </w:tc>
        <w:tc>
          <w:tcPr>
            <w:tcW w:w="7284" w:type="dxa"/>
          </w:tcPr>
          <w:p w14:paraId="1383FD01" w14:textId="77777777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ประเด็นที่ต้องปรับปรุงและพัฒนาโดยเร่งด่วน</w:t>
            </w:r>
          </w:p>
        </w:tc>
      </w:tr>
      <w:tr w:rsidR="0025088A" w:rsidRPr="00E11EA4" w14:paraId="3E0F1B0A" w14:textId="77777777" w:rsidTr="00D33A56">
        <w:tc>
          <w:tcPr>
            <w:tcW w:w="9973" w:type="dxa"/>
            <w:gridSpan w:val="2"/>
          </w:tcPr>
          <w:p w14:paraId="6221999E" w14:textId="7B2C2AF7" w:rsidR="0025088A" w:rsidRPr="00E11EA4" w:rsidRDefault="0025088A" w:rsidP="0053306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แบบตรวจการเปิดเผยข้อมูลสาธารณะ</w:t>
            </w:r>
          </w:p>
        </w:tc>
      </w:tr>
      <w:tr w:rsidR="0025088A" w:rsidRPr="00E11EA4" w14:paraId="480A6D8C" w14:textId="77777777" w:rsidTr="00D33A56">
        <w:tc>
          <w:tcPr>
            <w:tcW w:w="2689" w:type="dxa"/>
          </w:tcPr>
          <w:p w14:paraId="648D23E6" w14:textId="420ABD97" w:rsidR="0025088A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1)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การเปิดเผยข้อมูลการเผยแพร่ข้อมูลบนเว็บไซต์ของสถานีตำรวจภูธร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   </w:t>
            </w:r>
            <w:r w:rsidR="00CE5D1C">
              <w:rPr>
                <w:rFonts w:ascii="AngsanaUPC" w:hAnsi="AngsanaUPC" w:cs="AngsanaUPC"/>
                <w:sz w:val="32"/>
                <w:szCs w:val="32"/>
                <w:cs/>
              </w:rPr>
              <w:t>สอง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 xml:space="preserve"> จ.แพร่ ให้สาธารณชนได้รับทราบใน 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5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ประเด็น ได้แก่</w:t>
            </w:r>
          </w:p>
        </w:tc>
        <w:tc>
          <w:tcPr>
            <w:tcW w:w="7284" w:type="dxa"/>
          </w:tcPr>
          <w:p w14:paraId="21ABB1BD" w14:textId="77777777" w:rsidR="00E11EA4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ข้อมูลพื้นฐาน ได้แก่ ข้อมูลพื้นฐาน ข่าวประชาสัมพันธ์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และการปฏิสัมพันธ์ข้อมูล</w:t>
            </w:r>
          </w:p>
          <w:p w14:paraId="54F2C25D" w14:textId="77777777" w:rsidR="00E11EA4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2.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การบริหารงาน ได้แก่ แผนดำเนินงาน การปฏิบัติงาน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และการให้บริการ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1739A66C" w14:textId="77777777" w:rsidR="00E11EA4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3.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การบริหารเงินงบประมาณ ได้แก่ แผนการใช้จ่าย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งบประมาณประจำปี และการจัดซื้อจัดจ้างหรือการจัดหาพัสดุ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63FDD5B4" w14:textId="77777777" w:rsidR="00E11EA4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4.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การบริหารและพัฒนาทรัพยากรบุคคล ได้แก่ นโยบาย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การบริหารทรัพยากรบุคคล การดำเนินการตามนโยบายการบริหาร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ทรัพยากรบุคคล และหลักเกณฑ์การบริหารและพัฒนาทรัพยากร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บุคคล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15A72385" w14:textId="19B23090" w:rsidR="0025088A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5.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การส่งเสริมความโปร่งใสในหน่วยงาน ได้แก่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การจัดการเรื่องร้องเรียนการทุจริต และการเปิดโอกาสให้เกิด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การมี ส่วนร่วม ซึ่งการเผยแพร่ข้อมูลในประเด็นข้างต้น แสดงถึง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ความโปร่งใสในการบริหารงานและการดำเนินงานของหน่วยงาน</w:t>
            </w:r>
          </w:p>
        </w:tc>
      </w:tr>
      <w:tr w:rsidR="0025088A" w:rsidRPr="00E11EA4" w14:paraId="4D6982A4" w14:textId="77777777" w:rsidTr="00D33A56">
        <w:tc>
          <w:tcPr>
            <w:tcW w:w="2689" w:type="dxa"/>
          </w:tcPr>
          <w:p w14:paraId="53197198" w14:textId="207DE3E7" w:rsidR="0025088A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2)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7284" w:type="dxa"/>
          </w:tcPr>
          <w:p w14:paraId="53DA242E" w14:textId="77777777" w:rsidR="00E11EA4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1.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การดำเนินการเพื่อป้องกันการทุจริต ได้แก่ เจตจำนง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สุจริตของผู้บริหาร การประเมินความเสี่ยงเพื่อการป้องกันการ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ทุจริต การเสริมสร้างวัฒนธรรมองค์กร และแผนปฏิบัติการป้องกัน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การทุจริต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</w:p>
          <w:p w14:paraId="18A357BC" w14:textId="189CD668" w:rsidR="0025088A" w:rsidRPr="00E11EA4" w:rsidRDefault="00E11EA4" w:rsidP="00D33A56">
            <w:pPr>
              <w:rPr>
                <w:rFonts w:ascii="AngsanaUPC" w:hAnsi="AngsanaUPC" w:cs="AngsanaUPC"/>
                <w:sz w:val="32"/>
                <w:szCs w:val="32"/>
              </w:rPr>
            </w:pP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2.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มาตรการภายในเพื่อป้องกันการทุจริต ได้แก่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มาตรการภายในเพื่อส่งเสริมความโปร่งใสและป้องกันการทุจริต ซึ่ง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การเผยแพร่ข้อมูลในประเด็นข้างต้นแสดงถึงการให้ความสำคัญต่อ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ผลการประเมินเพื่อนำไปสู่การจัดทำมาตรการส่งเสริมความโปร่งใส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ภายในหน่วยงาน และมีการกำกับติดตามการนำไปสู่การปฏิบัติ</w:t>
            </w:r>
            <w:r w:rsidRPr="00E11EA4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E11EA4">
              <w:rPr>
                <w:rFonts w:ascii="AngsanaUPC" w:hAnsi="AngsanaUPC" w:cs="AngsanaUPC"/>
                <w:sz w:val="32"/>
                <w:szCs w:val="32"/>
                <w:cs/>
              </w:rPr>
              <w:t>อย่างเป็นรูปธรรม</w:t>
            </w:r>
          </w:p>
        </w:tc>
      </w:tr>
    </w:tbl>
    <w:p w14:paraId="7B41B5CC" w14:textId="77777777" w:rsidR="0025088A" w:rsidRPr="00E11EA4" w:rsidRDefault="0025088A" w:rsidP="0025088A">
      <w:pPr>
        <w:ind w:left="720" w:firstLine="720"/>
        <w:jc w:val="thaiDistribute"/>
        <w:rPr>
          <w:rFonts w:ascii="AngsanaUPC" w:hAnsi="AngsanaUPC" w:cs="AngsanaUPC"/>
          <w:sz w:val="32"/>
          <w:szCs w:val="32"/>
        </w:rPr>
      </w:pPr>
    </w:p>
    <w:p w14:paraId="22E84693" w14:textId="77777777" w:rsidR="0025088A" w:rsidRPr="00E11EA4" w:rsidRDefault="0025088A" w:rsidP="0025088A">
      <w:pPr>
        <w:ind w:left="720" w:firstLine="720"/>
        <w:rPr>
          <w:rFonts w:ascii="AngsanaUPC" w:hAnsi="AngsanaUPC" w:cs="AngsanaUPC"/>
          <w:sz w:val="32"/>
          <w:szCs w:val="32"/>
        </w:rPr>
      </w:pPr>
    </w:p>
    <w:p w14:paraId="334AECA1" w14:textId="4901ABBA" w:rsidR="007263D2" w:rsidRPr="00476880" w:rsidRDefault="007263D2" w:rsidP="007263D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107FB5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 w:rsidR="00D33A56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   </w:t>
      </w:r>
      <w:r w:rsidR="00D33A56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2D5F461C" wp14:editId="1F18F7C8">
            <wp:extent cx="394874" cy="299273"/>
            <wp:effectExtent l="0" t="0" r="0" b="571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4A039" w14:textId="1298A68E" w:rsidR="007263D2" w:rsidRDefault="007263D2" w:rsidP="007263D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 </w:t>
      </w:r>
      <w:r w:rsidR="00107FB5">
        <w:rPr>
          <w:rFonts w:ascii="TH SarabunIT๙" w:hAnsi="TH SarabunIT๙" w:cs="TH SarabunIT๙" w:hint="cs"/>
          <w:sz w:val="32"/>
          <w:szCs w:val="32"/>
          <w:cs/>
        </w:rPr>
        <w:t>บำรุง น้อมเศียร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B638C57" w14:textId="31F29A36" w:rsidR="007263D2" w:rsidRDefault="007263D2" w:rsidP="007263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ผู้กำกับการสถานีตำรวจภูธร</w:t>
      </w:r>
      <w:r w:rsidR="00CE5D1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</w:t>
      </w:r>
    </w:p>
    <w:p w14:paraId="550BB315" w14:textId="77777777" w:rsidR="007263D2" w:rsidRDefault="007263D2" w:rsidP="007263D2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43E84BCB" w14:textId="77777777" w:rsidR="0025088A" w:rsidRPr="007263D2" w:rsidRDefault="0025088A" w:rsidP="0025088A">
      <w:pPr>
        <w:ind w:left="720" w:firstLine="720"/>
        <w:rPr>
          <w:rFonts w:ascii="AngsanaUPC" w:hAnsi="AngsanaUPC" w:cs="AngsanaUPC"/>
          <w:sz w:val="32"/>
          <w:szCs w:val="32"/>
        </w:rPr>
      </w:pPr>
    </w:p>
    <w:p w14:paraId="41B09525" w14:textId="77777777" w:rsidR="0025088A" w:rsidRPr="00E11EA4" w:rsidRDefault="0025088A" w:rsidP="0025088A">
      <w:pPr>
        <w:ind w:left="720" w:firstLine="720"/>
        <w:rPr>
          <w:rFonts w:ascii="AngsanaUPC" w:hAnsi="AngsanaUPC" w:cs="AngsanaUPC"/>
          <w:sz w:val="32"/>
          <w:szCs w:val="32"/>
        </w:rPr>
      </w:pPr>
    </w:p>
    <w:p w14:paraId="2E568396" w14:textId="77777777" w:rsidR="0025088A" w:rsidRPr="00E11EA4" w:rsidRDefault="0025088A" w:rsidP="0025088A">
      <w:pPr>
        <w:ind w:left="720" w:firstLine="720"/>
        <w:rPr>
          <w:rFonts w:ascii="AngsanaUPC" w:hAnsi="AngsanaUPC" w:cs="AngsanaUPC"/>
          <w:sz w:val="32"/>
          <w:szCs w:val="32"/>
        </w:rPr>
      </w:pPr>
    </w:p>
    <w:p w14:paraId="711AB678" w14:textId="6025D6FC" w:rsidR="00107FB5" w:rsidRDefault="00107FB5" w:rsidP="00E11EA4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26B56847" w14:textId="77777777" w:rsidR="00D33A56" w:rsidRDefault="00D33A56" w:rsidP="00E11EA4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</w:p>
    <w:p w14:paraId="590E86FD" w14:textId="014FE542" w:rsidR="00A67523" w:rsidRDefault="00E11EA4" w:rsidP="00E11EA4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  <w:r w:rsidRPr="00E11EA4">
        <w:rPr>
          <w:rFonts w:ascii="AngsanaUPC" w:hAnsi="AngsanaUPC" w:cs="AngsanaUPC"/>
          <w:sz w:val="32"/>
          <w:szCs w:val="32"/>
        </w:rPr>
        <w:lastRenderedPageBreak/>
        <w:t xml:space="preserve">3. </w:t>
      </w:r>
      <w:r w:rsidRPr="00E11EA4">
        <w:rPr>
          <w:rFonts w:ascii="AngsanaUPC" w:hAnsi="AngsanaUPC" w:cs="AngsanaUPC"/>
          <w:sz w:val="32"/>
          <w:szCs w:val="32"/>
          <w:cs/>
        </w:rPr>
        <w:t>การกำหนดมาตรการ/กิจกรรม ในการเตรียมความพร้อมรับการประเมินคุณธรรมและความโปร่งใสในการ</w:t>
      </w:r>
      <w:r w:rsidRPr="00E11EA4">
        <w:rPr>
          <w:rFonts w:ascii="AngsanaUPC" w:hAnsi="AngsanaUPC" w:cs="AngsanaUPC"/>
          <w:sz w:val="32"/>
          <w:szCs w:val="32"/>
        </w:rPr>
        <w:t xml:space="preserve"> </w:t>
      </w:r>
      <w:r w:rsidR="00A67523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14:paraId="4F57ECAD" w14:textId="45A17D34" w:rsidR="00A67523" w:rsidRDefault="00A67523" w:rsidP="00E11EA4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</w:t>
      </w:r>
      <w:r w:rsidR="00E11EA4" w:rsidRPr="00E11EA4">
        <w:rPr>
          <w:rFonts w:ascii="AngsanaUPC" w:hAnsi="AngsanaUPC" w:cs="AngsanaUPC"/>
          <w:sz w:val="32"/>
          <w:szCs w:val="32"/>
          <w:cs/>
        </w:rPr>
        <w:t>ดำเนินงานของหน่วยงานภาครัฐ (</w:t>
      </w:r>
      <w:r w:rsidR="00E11EA4" w:rsidRPr="00E11EA4">
        <w:rPr>
          <w:rFonts w:ascii="AngsanaUPC" w:hAnsi="AngsanaUPC" w:cs="AngsanaUPC"/>
          <w:sz w:val="32"/>
          <w:szCs w:val="32"/>
        </w:rPr>
        <w:t xml:space="preserve">Integrity and Transparency Assessment: ITA) </w:t>
      </w:r>
      <w:r w:rsidR="00E11EA4" w:rsidRPr="00E11EA4">
        <w:rPr>
          <w:rFonts w:ascii="AngsanaUPC" w:hAnsi="AngsanaUPC" w:cs="AngsanaUPC"/>
          <w:sz w:val="32"/>
          <w:szCs w:val="32"/>
          <w:cs/>
        </w:rPr>
        <w:t>ของสถานีตำรวจ</w:t>
      </w:r>
      <w:r w:rsidR="00E11EA4">
        <w:rPr>
          <w:rFonts w:ascii="AngsanaUPC" w:hAnsi="AngsanaUPC" w:cs="AngsanaUPC" w:hint="cs"/>
          <w:sz w:val="32"/>
          <w:szCs w:val="32"/>
          <w:cs/>
        </w:rPr>
        <w:t>ภูธร</w:t>
      </w:r>
      <w:r w:rsidR="00CE5D1C">
        <w:rPr>
          <w:rFonts w:ascii="AngsanaUPC" w:hAnsi="AngsanaUPC" w:cs="AngsanaUPC" w:hint="cs"/>
          <w:sz w:val="32"/>
          <w:szCs w:val="32"/>
          <w:cs/>
        </w:rPr>
        <w:t>สอง</w:t>
      </w:r>
      <w:r w:rsidR="00E11EA4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14:paraId="7B27AA3F" w14:textId="5A2D31DB" w:rsidR="00E11EA4" w:rsidRDefault="00A67523" w:rsidP="00E11EA4">
      <w:pPr>
        <w:ind w:hanging="11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</w:t>
      </w:r>
      <w:r w:rsidR="00E11EA4" w:rsidRPr="00E11EA4">
        <w:rPr>
          <w:rFonts w:ascii="AngsanaUPC" w:hAnsi="AngsanaUPC" w:cs="AngsanaUPC"/>
          <w:sz w:val="32"/>
          <w:szCs w:val="32"/>
          <w:cs/>
        </w:rPr>
        <w:t>ประจำปีงบประมาณ พ.ศ.</w:t>
      </w:r>
      <w:r w:rsidR="0073670E">
        <w:rPr>
          <w:rFonts w:ascii="AngsanaUPC" w:hAnsi="AngsanaUPC" w:cs="AngsanaUPC"/>
          <w:sz w:val="32"/>
          <w:szCs w:val="32"/>
        </w:rPr>
        <w:t>2568</w:t>
      </w:r>
      <w:r w:rsidR="00E11EA4" w:rsidRPr="00E11EA4">
        <w:rPr>
          <w:rFonts w:ascii="AngsanaUPC" w:hAnsi="AngsanaUPC" w:cs="AngsanaUPC"/>
          <w:sz w:val="32"/>
          <w:szCs w:val="32"/>
        </w:rPr>
        <w:t xml:space="preserve"> </w:t>
      </w:r>
    </w:p>
    <w:p w14:paraId="1C63E2C6" w14:textId="29F4F208" w:rsidR="00A67523" w:rsidRDefault="00E11EA4" w:rsidP="00E11EA4">
      <w:pPr>
        <w:ind w:firstLine="720"/>
        <w:jc w:val="thaiDistribute"/>
        <w:rPr>
          <w:rFonts w:ascii="AngsanaUPC" w:hAnsi="AngsanaUPC" w:cs="AngsanaUPC"/>
          <w:sz w:val="32"/>
          <w:szCs w:val="32"/>
        </w:rPr>
      </w:pPr>
      <w:r w:rsidRPr="00E11EA4">
        <w:rPr>
          <w:rFonts w:ascii="AngsanaUPC" w:hAnsi="AngsanaUPC" w:cs="AngsanaUPC"/>
          <w:sz w:val="32"/>
          <w:szCs w:val="32"/>
          <w:cs/>
        </w:rPr>
        <w:t>สถานีตำรวจ</w:t>
      </w:r>
      <w:r>
        <w:rPr>
          <w:rFonts w:ascii="AngsanaUPC" w:hAnsi="AngsanaUPC" w:cs="AngsanaUPC" w:hint="cs"/>
          <w:sz w:val="32"/>
          <w:szCs w:val="32"/>
          <w:cs/>
        </w:rPr>
        <w:t>ภูธร</w:t>
      </w:r>
      <w:r w:rsidR="00CE5D1C">
        <w:rPr>
          <w:rFonts w:ascii="AngsanaUPC" w:hAnsi="AngsanaUPC" w:cs="AngsanaUPC" w:hint="cs"/>
          <w:sz w:val="32"/>
          <w:szCs w:val="32"/>
          <w:cs/>
        </w:rPr>
        <w:t>สอง</w:t>
      </w:r>
      <w:r>
        <w:rPr>
          <w:rFonts w:ascii="AngsanaUPC" w:hAnsi="AngsanaUPC" w:cs="AngsanaUPC" w:hint="cs"/>
          <w:sz w:val="32"/>
          <w:szCs w:val="32"/>
          <w:cs/>
        </w:rPr>
        <w:t xml:space="preserve"> จว.แพร่ </w:t>
      </w:r>
      <w:r w:rsidRPr="00E11EA4">
        <w:rPr>
          <w:rFonts w:ascii="AngsanaUPC" w:hAnsi="AngsanaUPC" w:cs="AngsanaUPC"/>
          <w:sz w:val="32"/>
          <w:szCs w:val="32"/>
          <w:cs/>
        </w:rPr>
        <w:t>ได้ดำเนินการกำหนดมาตรการ/กิจกรรม ในการเตรียมความพร้อมรับการ</w:t>
      </w:r>
      <w:r w:rsidRPr="00E11EA4">
        <w:rPr>
          <w:rFonts w:ascii="AngsanaUPC" w:hAnsi="AngsanaUPC" w:cs="AngsanaUPC"/>
          <w:sz w:val="32"/>
          <w:szCs w:val="32"/>
        </w:rPr>
        <w:t xml:space="preserve"> </w:t>
      </w:r>
    </w:p>
    <w:p w14:paraId="6264671B" w14:textId="77777777" w:rsidR="00A67523" w:rsidRDefault="00A67523" w:rsidP="00A67523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="00E11EA4" w:rsidRPr="00E11EA4">
        <w:rPr>
          <w:rFonts w:ascii="AngsanaUPC" w:hAnsi="AngsanaUPC" w:cs="AngsanaUPC"/>
          <w:sz w:val="32"/>
          <w:szCs w:val="32"/>
          <w:cs/>
        </w:rPr>
        <w:t>ประเมินคุณธรรมและความโปร่งใส ในการดำเนินงานของหน่วยงานภาครัฐ (</w:t>
      </w:r>
      <w:r w:rsidR="00E11EA4" w:rsidRPr="00E11EA4">
        <w:rPr>
          <w:rFonts w:ascii="AngsanaUPC" w:hAnsi="AngsanaUPC" w:cs="AngsanaUPC"/>
          <w:sz w:val="32"/>
          <w:szCs w:val="32"/>
        </w:rPr>
        <w:t xml:space="preserve">Integrity and Transparency Assessment: </w:t>
      </w:r>
      <w:r>
        <w:rPr>
          <w:rFonts w:ascii="AngsanaUPC" w:hAnsi="AngsanaUPC" w:cs="AngsanaUPC"/>
          <w:sz w:val="32"/>
          <w:szCs w:val="32"/>
        </w:rPr>
        <w:t xml:space="preserve">  </w:t>
      </w:r>
    </w:p>
    <w:p w14:paraId="27E04555" w14:textId="7D50209E" w:rsidR="00107FB5" w:rsidRDefault="00A67523" w:rsidP="00A67523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</w:t>
      </w:r>
      <w:r w:rsidR="00E11EA4" w:rsidRPr="00E11EA4">
        <w:rPr>
          <w:rFonts w:ascii="AngsanaUPC" w:hAnsi="AngsanaUPC" w:cs="AngsanaUPC"/>
          <w:sz w:val="32"/>
          <w:szCs w:val="32"/>
        </w:rPr>
        <w:t xml:space="preserve">ITA) </w:t>
      </w:r>
      <w:r w:rsidR="00E11EA4" w:rsidRPr="00E11EA4">
        <w:rPr>
          <w:rFonts w:ascii="AngsanaUPC" w:hAnsi="AngsanaUPC" w:cs="AngsanaUPC"/>
          <w:sz w:val="32"/>
          <w:szCs w:val="32"/>
          <w:cs/>
        </w:rPr>
        <w:t>ของสถานีตำรวจนครบาล ประจำปีงบประมาณ พ.ศ.</w:t>
      </w:r>
      <w:r w:rsidR="0073670E">
        <w:rPr>
          <w:rFonts w:ascii="AngsanaUPC" w:hAnsi="AngsanaUPC" w:cs="AngsanaUPC"/>
          <w:sz w:val="32"/>
          <w:szCs w:val="32"/>
        </w:rPr>
        <w:t>2568</w:t>
      </w:r>
      <w:r w:rsidR="00E11EA4" w:rsidRPr="00E11EA4">
        <w:rPr>
          <w:rFonts w:ascii="AngsanaUPC" w:hAnsi="AngsanaUPC" w:cs="AngsanaUPC"/>
          <w:sz w:val="32"/>
          <w:szCs w:val="32"/>
        </w:rPr>
        <w:t xml:space="preserve"> </w:t>
      </w:r>
      <w:r w:rsidR="00E11EA4" w:rsidRPr="00E11EA4">
        <w:rPr>
          <w:rFonts w:ascii="AngsanaUPC" w:hAnsi="AngsanaUPC" w:cs="AngsanaUPC"/>
          <w:sz w:val="32"/>
          <w:szCs w:val="32"/>
          <w:cs/>
        </w:rPr>
        <w:t>รายละเอียดดังน</w:t>
      </w:r>
      <w:r w:rsidR="000C3D47">
        <w:rPr>
          <w:rFonts w:ascii="AngsanaUPC" w:hAnsi="AngsanaUPC" w:cs="AngsanaUPC" w:hint="cs"/>
          <w:sz w:val="32"/>
          <w:szCs w:val="32"/>
          <w:cs/>
        </w:rPr>
        <w:t>ี้</w:t>
      </w:r>
    </w:p>
    <w:p w14:paraId="20916961" w14:textId="77777777" w:rsidR="00107FB5" w:rsidRPr="00E11EA4" w:rsidRDefault="00107FB5" w:rsidP="00A67523">
      <w:pPr>
        <w:jc w:val="thaiDistribute"/>
        <w:rPr>
          <w:rFonts w:ascii="AngsanaUPC" w:hAnsi="AngsanaUPC" w:cs="AngsanaUPC"/>
          <w:sz w:val="32"/>
          <w:szCs w:val="32"/>
        </w:rPr>
      </w:pPr>
    </w:p>
    <w:tbl>
      <w:tblPr>
        <w:tblStyle w:val="a8"/>
        <w:tblW w:w="11058" w:type="dxa"/>
        <w:tblInd w:w="-431" w:type="dxa"/>
        <w:tblLook w:val="04A0" w:firstRow="1" w:lastRow="0" w:firstColumn="1" w:lastColumn="0" w:noHBand="0" w:noVBand="1"/>
      </w:tblPr>
      <w:tblGrid>
        <w:gridCol w:w="1702"/>
        <w:gridCol w:w="3686"/>
        <w:gridCol w:w="2268"/>
        <w:gridCol w:w="1559"/>
        <w:gridCol w:w="1843"/>
      </w:tblGrid>
      <w:tr w:rsidR="00A67523" w:rsidRPr="000A2DE4" w14:paraId="2BA90568" w14:textId="77777777" w:rsidTr="004E0574">
        <w:tc>
          <w:tcPr>
            <w:tcW w:w="1702" w:type="dxa"/>
          </w:tcPr>
          <w:p w14:paraId="57206016" w14:textId="0BA0D93C" w:rsidR="00A67523" w:rsidRPr="000A2DE4" w:rsidRDefault="00A67523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มาตรการ/กิจกรรม</w:t>
            </w:r>
          </w:p>
        </w:tc>
        <w:tc>
          <w:tcPr>
            <w:tcW w:w="3686" w:type="dxa"/>
          </w:tcPr>
          <w:p w14:paraId="101301F0" w14:textId="33309111" w:rsidR="00A67523" w:rsidRPr="000A2DE4" w:rsidRDefault="00A67523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ขั้นตอนหรือวิธีการ</w:t>
            </w:r>
          </w:p>
        </w:tc>
        <w:tc>
          <w:tcPr>
            <w:tcW w:w="2268" w:type="dxa"/>
          </w:tcPr>
          <w:p w14:paraId="443E14C7" w14:textId="313DEBAF" w:rsidR="00A67523" w:rsidRPr="000A2DE4" w:rsidRDefault="00A67523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ผู้รับผิดชอบ</w:t>
            </w:r>
          </w:p>
        </w:tc>
        <w:tc>
          <w:tcPr>
            <w:tcW w:w="1559" w:type="dxa"/>
          </w:tcPr>
          <w:p w14:paraId="1CAFDFCD" w14:textId="772F6E96" w:rsidR="00A67523" w:rsidRPr="000A2DE4" w:rsidRDefault="00BC6549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ระยะเวลา</w:t>
            </w:r>
          </w:p>
        </w:tc>
        <w:tc>
          <w:tcPr>
            <w:tcW w:w="1843" w:type="dxa"/>
          </w:tcPr>
          <w:p w14:paraId="22297638" w14:textId="4EBE6E40" w:rsidR="00A67523" w:rsidRPr="000A2DE4" w:rsidRDefault="00A67523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ติดตามผล</w:t>
            </w:r>
            <w:r w:rsidR="00BC6549" w:rsidRPr="000A2DE4">
              <w:rPr>
                <w:cs/>
              </w:rPr>
              <w:t>การกำกับ/ดำเนินการ</w:t>
            </w:r>
          </w:p>
        </w:tc>
      </w:tr>
      <w:tr w:rsidR="00F77D1E" w:rsidRPr="00F916A1" w14:paraId="4603CA08" w14:textId="77777777" w:rsidTr="004E0574">
        <w:tc>
          <w:tcPr>
            <w:tcW w:w="1702" w:type="dxa"/>
            <w:vMerge w:val="restart"/>
          </w:tcPr>
          <w:p w14:paraId="0E413011" w14:textId="03F4C983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 xml:space="preserve">1) </w:t>
            </w:r>
            <w:r w:rsidRPr="00F916A1">
              <w:rPr>
                <w:rFonts w:ascii="AngsanaUPC" w:hAnsi="AngsanaUPC" w:cs="AngsanaUPC"/>
                <w:sz w:val="28"/>
                <w:cs/>
              </w:rPr>
              <w:t>การปฏิบัติหน้าที่</w:t>
            </w:r>
          </w:p>
        </w:tc>
        <w:tc>
          <w:tcPr>
            <w:tcW w:w="3686" w:type="dxa"/>
          </w:tcPr>
          <w:p w14:paraId="75DDA203" w14:textId="617C1F27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1.</w:t>
            </w:r>
            <w:r w:rsidRPr="00F916A1">
              <w:rPr>
                <w:rFonts w:ascii="AngsanaUPC" w:hAnsi="AngsanaUPC" w:cs="AngsanaUPC"/>
                <w:sz w:val="28"/>
                <w:cs/>
              </w:rPr>
              <w:t>การจัดทำแผนยุทธศาสตร์สถานี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F916A1">
              <w:rPr>
                <w:rFonts w:ascii="AngsanaUPC" w:hAnsi="AngsanaUPC" w:cs="AngsanaUPC"/>
                <w:sz w:val="28"/>
                <w:cs/>
              </w:rPr>
              <w:t xml:space="preserve"> เพื่อให้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เจ้าหน้าที่ตำรวจในสังกัดได้ทราบ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ทิศทางและกรอบแนวทางในการ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ปฏิบัติหน้าที่ โดยตั้งคณะทำงานจัดทำ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ยุทธศาสตร์สถานีตำรวจภูธร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F916A1">
              <w:rPr>
                <w:rFonts w:ascii="AngsanaUPC" w:hAnsi="AngsanaUPC" w:cs="AngsanaUPC"/>
                <w:sz w:val="28"/>
                <w:cs/>
              </w:rPr>
              <w:t xml:space="preserve"> มีผู้กำกับการ เป็นหัวหน้าคณะทำงาน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รองผู้กำกับการ(หัวหน้างาน) ทุกสาย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งาน เป็นคณะทำงานรวบรวม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วิเคราะห์ และจัดทำแผน ให้สอดคล้องกับยุทธศาสตร์สำนักงาน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ตำรวจแห่งชาติ</w:t>
            </w:r>
          </w:p>
        </w:tc>
        <w:tc>
          <w:tcPr>
            <w:tcW w:w="2268" w:type="dxa"/>
          </w:tcPr>
          <w:p w14:paraId="3E491189" w14:textId="09529498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1.</w:t>
            </w:r>
            <w:r w:rsidRPr="00F916A1">
              <w:rPr>
                <w:rFonts w:ascii="AngsanaUPC" w:hAnsi="AngsanaUPC" w:cs="AngsanaUPC"/>
                <w:sz w:val="28"/>
                <w:cs/>
              </w:rPr>
              <w:t>คณะทำงาน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ยุทธศาสตร์สถานีตำรวจภูธร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</w:p>
          <w:p w14:paraId="4D898353" w14:textId="6730D91F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 xml:space="preserve"> 2.</w:t>
            </w:r>
            <w:r w:rsidRPr="00F916A1">
              <w:rPr>
                <w:rFonts w:ascii="AngsanaUPC" w:hAnsi="AngsanaUPC" w:cs="AngsanaUPC"/>
                <w:sz w:val="28"/>
                <w:cs/>
              </w:rPr>
              <w:t>งานอำนวยการ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ประกาศแผนแล</w:t>
            </w:r>
            <w:r>
              <w:rPr>
                <w:rFonts w:ascii="AngsanaUPC" w:hAnsi="AngsanaUPC" w:cs="AngsanaUPC" w:hint="cs"/>
                <w:sz w:val="28"/>
                <w:cs/>
              </w:rPr>
              <w:t>ะ</w:t>
            </w:r>
            <w:r w:rsidRPr="00F916A1">
              <w:rPr>
                <w:rFonts w:ascii="AngsanaUPC" w:hAnsi="AngsanaUPC" w:cs="AngsanaUPC"/>
                <w:sz w:val="28"/>
                <w:cs/>
              </w:rPr>
              <w:t>เผยแพร่ให้ข้าราชการตำรวจในสังกัดรับทราบ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529D42E0" w14:textId="5CC35B11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3.</w:t>
            </w:r>
            <w:r w:rsidRPr="00F916A1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ประเมิน และ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ติดตามผล</w:t>
            </w:r>
          </w:p>
        </w:tc>
        <w:tc>
          <w:tcPr>
            <w:tcW w:w="1559" w:type="dxa"/>
          </w:tcPr>
          <w:p w14:paraId="746C1415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761B79E4" w14:textId="5463220E" w:rsidR="00F77D1E" w:rsidRPr="00F916A1" w:rsidRDefault="0073670E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916A1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843" w:type="dxa"/>
          </w:tcPr>
          <w:p w14:paraId="1B135167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17EC1907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สถานี</w:t>
            </w:r>
          </w:p>
          <w:p w14:paraId="6C81238E" w14:textId="77777777" w:rsidR="006704A6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F916A1">
              <w:rPr>
                <w:rFonts w:ascii="AngsanaUPC" w:hAnsi="AngsanaUPC" w:cs="AngsanaUPC"/>
                <w:sz w:val="28"/>
                <w:cs/>
              </w:rPr>
              <w:t xml:space="preserve"> </w:t>
            </w:r>
          </w:p>
          <w:p w14:paraId="17201CF6" w14:textId="3CBAFCCD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จว.แพร่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 xml:space="preserve">ทุก </w:t>
            </w:r>
            <w:r w:rsidRPr="00F916A1">
              <w:rPr>
                <w:rFonts w:ascii="AngsanaUPC" w:hAnsi="AngsanaUPC" w:cs="AngsanaUPC"/>
                <w:sz w:val="28"/>
              </w:rPr>
              <w:t xml:space="preserve">3 </w:t>
            </w:r>
            <w:r w:rsidRPr="00F916A1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F77D1E" w:rsidRPr="00F916A1" w14:paraId="661C1486" w14:textId="77777777" w:rsidTr="004E0574">
        <w:tc>
          <w:tcPr>
            <w:tcW w:w="1702" w:type="dxa"/>
            <w:vMerge/>
          </w:tcPr>
          <w:p w14:paraId="1A6A6562" w14:textId="77777777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7EC01739" w14:textId="0EB92AE2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2.</w:t>
            </w:r>
            <w:r w:rsidRPr="00F916A1">
              <w:rPr>
                <w:rFonts w:ascii="AngsanaUPC" w:hAnsi="AngsanaUPC" w:cs="AngsanaUPC"/>
                <w:sz w:val="28"/>
                <w:cs/>
              </w:rPr>
              <w:t>การจัดทำรายงาน แผนการดำเนินงานประจำปี</w:t>
            </w:r>
            <w:r w:rsidR="00526E9F">
              <w:rPr>
                <w:rFonts w:ascii="AngsanaUPC" w:hAnsi="AngsanaUPC" w:cs="AngsanaUPC"/>
                <w:sz w:val="28"/>
              </w:rPr>
              <w:t>2568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วิเคราะห์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และนำผลการดำเนินการ ปัญหา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อุปสรรค ตลอดจนข้อเสนอแนะ มาปรับปรุงและจัดทำแผนปฏิบัติราชการ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ประจำปี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โดยกำหนดโครงการ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กิจกรรม หรือการดำเนินงาน ให้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สอดคล้องกับยุทธศาสตร์สถานีตำรวจภูธร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F916A1">
              <w:rPr>
                <w:rFonts w:ascii="AngsanaUPC" w:hAnsi="AngsanaUPC" w:cs="AngsanaUPC"/>
                <w:sz w:val="28"/>
                <w:cs/>
              </w:rPr>
              <w:t xml:space="preserve"> ตลอดจนมีการกำกับ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ติดตามการดำเนินการความคืบหน้า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ของโครงการหรือกิจกรรม</w:t>
            </w:r>
          </w:p>
        </w:tc>
        <w:tc>
          <w:tcPr>
            <w:tcW w:w="2268" w:type="dxa"/>
          </w:tcPr>
          <w:p w14:paraId="64AD2761" w14:textId="77777777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1.</w:t>
            </w:r>
            <w:r w:rsidRPr="00F916A1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772F415A" w14:textId="77777777" w:rsidR="006704A6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2.</w:t>
            </w:r>
            <w:r w:rsidRPr="00F916A1">
              <w:rPr>
                <w:rFonts w:ascii="AngsanaUPC" w:hAnsi="AngsanaUPC" w:cs="AngsanaUPC"/>
                <w:sz w:val="28"/>
                <w:cs/>
              </w:rPr>
              <w:t>รองผู้กำกับการ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4614E2B" w14:textId="2F875E09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(</w:t>
            </w:r>
            <w:r w:rsidRPr="00F916A1">
              <w:rPr>
                <w:rFonts w:ascii="AngsanaUPC" w:hAnsi="AngsanaUPC" w:cs="AngsanaUPC"/>
                <w:sz w:val="28"/>
                <w:cs/>
              </w:rPr>
              <w:t>หัวหน้างาน)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A47CF82" w14:textId="61CCAEF8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3.</w:t>
            </w:r>
            <w:r w:rsidRPr="00F916A1">
              <w:rPr>
                <w:rFonts w:ascii="AngsanaUPC" w:hAnsi="AngsanaUPC" w:cs="AngsanaUPC"/>
                <w:sz w:val="28"/>
                <w:cs/>
              </w:rPr>
              <w:t>งานอำนวยการ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รวบรวม ประกาศ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ให้ทราบโดยทั่วกัน</w:t>
            </w:r>
          </w:p>
        </w:tc>
        <w:tc>
          <w:tcPr>
            <w:tcW w:w="1559" w:type="dxa"/>
          </w:tcPr>
          <w:p w14:paraId="31DCD7C9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1FF073FD" w14:textId="298DD053" w:rsidR="00F77D1E" w:rsidRPr="00F916A1" w:rsidRDefault="0073670E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916A1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843" w:type="dxa"/>
          </w:tcPr>
          <w:p w14:paraId="3AA00C49" w14:textId="052C264F" w:rsidR="00107FB5" w:rsidRDefault="004E0574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</w:t>
            </w:r>
            <w:r w:rsidR="00F77D1E" w:rsidRPr="00F916A1">
              <w:rPr>
                <w:rFonts w:ascii="AngsanaUPC" w:hAnsi="AngsanaUPC" w:cs="AngsanaUPC"/>
                <w:sz w:val="28"/>
                <w:cs/>
              </w:rPr>
              <w:t>ให้รองผู้กำกับการ</w:t>
            </w:r>
            <w:r w:rsidR="00F77D1E" w:rsidRPr="00F916A1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1FD5E25F" w14:textId="2A491A98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</w:rPr>
              <w:t>(</w:t>
            </w:r>
            <w:r w:rsidRPr="00F916A1">
              <w:rPr>
                <w:rFonts w:ascii="AngsanaUPC" w:hAnsi="AngsanaUPC" w:cs="AngsanaUPC"/>
                <w:sz w:val="28"/>
                <w:cs/>
              </w:rPr>
              <w:t>หัวหน้างาน) กำกับ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ติดตาม ดูแลการ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ดำเนินการ</w:t>
            </w:r>
            <w:r w:rsidR="004E0574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ในสาย</w:t>
            </w:r>
          </w:p>
          <w:p w14:paraId="50E8AA5B" w14:textId="77777777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งานตนเอง</w:t>
            </w:r>
          </w:p>
          <w:p w14:paraId="05AC9F64" w14:textId="518E087E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ให้เป็นไปตาม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3D71D4D7" w14:textId="77777777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แผนปฏิบัติราชการ</w:t>
            </w:r>
          </w:p>
          <w:p w14:paraId="7A8E25F0" w14:textId="52FF1472" w:rsidR="00107FB5" w:rsidRDefault="004E0574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-</w:t>
            </w:r>
            <w:r w:rsidR="00F77D1E" w:rsidRPr="00F916A1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16C1C416" w14:textId="77777777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4445119" w14:textId="77777777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FF377D6" w14:textId="3003FE6C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F916A1">
              <w:rPr>
                <w:rFonts w:ascii="AngsanaUPC" w:hAnsi="AngsanaUPC" w:cs="AngsanaUPC"/>
                <w:sz w:val="28"/>
                <w:cs/>
              </w:rPr>
              <w:t xml:space="preserve"> </w:t>
            </w:r>
          </w:p>
          <w:p w14:paraId="669E6881" w14:textId="7CB4677F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916A1">
              <w:rPr>
                <w:rFonts w:ascii="AngsanaUPC" w:hAnsi="AngsanaUPC" w:cs="AngsanaUPC"/>
                <w:sz w:val="28"/>
                <w:cs/>
              </w:rPr>
              <w:t>จว.แพร่</w:t>
            </w:r>
            <w:r w:rsidRPr="00F916A1">
              <w:rPr>
                <w:rFonts w:ascii="AngsanaUPC" w:hAnsi="AngsanaUPC" w:cs="AngsanaUPC"/>
                <w:sz w:val="28"/>
              </w:rPr>
              <w:t xml:space="preserve"> </w:t>
            </w:r>
            <w:r w:rsidRPr="00F916A1">
              <w:rPr>
                <w:rFonts w:ascii="AngsanaUPC" w:hAnsi="AngsanaUPC" w:cs="AngsanaUPC"/>
                <w:sz w:val="28"/>
                <w:cs/>
              </w:rPr>
              <w:t xml:space="preserve">ทุก </w:t>
            </w:r>
            <w:r w:rsidRPr="00F916A1">
              <w:rPr>
                <w:rFonts w:ascii="AngsanaUPC" w:hAnsi="AngsanaUPC" w:cs="AngsanaUPC"/>
                <w:sz w:val="28"/>
              </w:rPr>
              <w:t xml:space="preserve">3 </w:t>
            </w:r>
            <w:r w:rsidRPr="00F916A1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F77D1E" w:rsidRPr="00F916A1" w14:paraId="00E9D3D0" w14:textId="77777777" w:rsidTr="004E0574">
        <w:tc>
          <w:tcPr>
            <w:tcW w:w="1702" w:type="dxa"/>
            <w:vMerge/>
          </w:tcPr>
          <w:p w14:paraId="31CB8999" w14:textId="77777777" w:rsidR="00F77D1E" w:rsidRPr="00F916A1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686A7D95" w14:textId="10429C61" w:rsidR="00F77D1E" w:rsidRPr="000A2DE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0A2DE4">
              <w:rPr>
                <w:rFonts w:ascii="AngsanaUPC" w:hAnsi="AngsanaUPC" w:cs="AngsanaUPC"/>
                <w:sz w:val="28"/>
              </w:rPr>
              <w:t>3.</w:t>
            </w:r>
            <w:r w:rsidRPr="000A2DE4">
              <w:rPr>
                <w:rFonts w:ascii="AngsanaUPC" w:hAnsi="AngsanaUPC" w:cs="AngsanaUPC"/>
                <w:sz w:val="28"/>
                <w:cs/>
              </w:rPr>
              <w:t>รวบรวมระเบียบคำสั่ง ข้อกฎหมาย</w:t>
            </w:r>
            <w:r w:rsidRPr="000A2DE4">
              <w:rPr>
                <w:rFonts w:ascii="AngsanaUPC" w:hAnsi="AngsanaUPC" w:cs="AngsanaUPC"/>
                <w:sz w:val="28"/>
              </w:rPr>
              <w:t xml:space="preserve"> </w:t>
            </w:r>
            <w:r w:rsidRPr="000A2DE4">
              <w:rPr>
                <w:rFonts w:ascii="AngsanaUPC" w:hAnsi="AngsanaUPC" w:cs="AngsanaUPC"/>
                <w:sz w:val="28"/>
                <w:cs/>
              </w:rPr>
              <w:t>ที่เกี่ยวข้องกับการปฏิบัติงาน เผยแพร่</w:t>
            </w:r>
            <w:r w:rsidRPr="000A2DE4">
              <w:rPr>
                <w:rFonts w:ascii="AngsanaUPC" w:hAnsi="AngsanaUPC" w:cs="AngsanaUPC"/>
                <w:sz w:val="28"/>
              </w:rPr>
              <w:t xml:space="preserve"> </w:t>
            </w:r>
            <w:r w:rsidRPr="000A2DE4">
              <w:rPr>
                <w:rFonts w:ascii="AngsanaUPC" w:hAnsi="AngsanaUPC" w:cs="AngsanaUPC"/>
                <w:sz w:val="28"/>
                <w:cs/>
              </w:rPr>
              <w:t>ประชาสัมพันธ์ ให้ข้าราชการตำรวจ</w:t>
            </w:r>
            <w:r w:rsidRPr="000A2DE4">
              <w:rPr>
                <w:rFonts w:ascii="AngsanaUPC" w:hAnsi="AngsanaUPC" w:cs="AngsanaUPC"/>
                <w:sz w:val="28"/>
              </w:rPr>
              <w:t xml:space="preserve"> </w:t>
            </w:r>
            <w:r w:rsidRPr="000A2DE4">
              <w:rPr>
                <w:rFonts w:ascii="AngsanaUPC" w:hAnsi="AngsanaUPC" w:cs="AngsanaUPC"/>
                <w:sz w:val="28"/>
                <w:cs/>
              </w:rPr>
              <w:t>ในสังกัดยึดเป็นแนวทางในการปฏิบัติ</w:t>
            </w:r>
            <w:r w:rsidRPr="000A2DE4">
              <w:rPr>
                <w:rFonts w:ascii="AngsanaUPC" w:hAnsi="AngsanaUPC" w:cs="AngsanaUPC"/>
                <w:sz w:val="28"/>
              </w:rPr>
              <w:t xml:space="preserve"> </w:t>
            </w:r>
            <w:r w:rsidRPr="000A2DE4">
              <w:rPr>
                <w:rFonts w:ascii="AngsanaUPC" w:hAnsi="AngsanaUPC" w:cs="AngsanaUPC"/>
                <w:sz w:val="28"/>
                <w:cs/>
              </w:rPr>
              <w:t>หน้าท</w:t>
            </w:r>
            <w:r w:rsidR="008C76AB">
              <w:rPr>
                <w:rFonts w:ascii="AngsanaUPC" w:hAnsi="AngsanaUPC" w:cs="AngsanaUPC" w:hint="cs"/>
                <w:sz w:val="28"/>
                <w:cs/>
              </w:rPr>
              <w:t>ี่</w:t>
            </w:r>
          </w:p>
        </w:tc>
        <w:tc>
          <w:tcPr>
            <w:tcW w:w="2268" w:type="dxa"/>
          </w:tcPr>
          <w:p w14:paraId="5860B683" w14:textId="7614F418" w:rsidR="00F77D1E" w:rsidRPr="000A2DE4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14:paraId="748417CE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0A2DE4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1146A353" w14:textId="33FBDB28" w:rsidR="00F77D1E" w:rsidRPr="000A2DE4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0A2DE4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0A2DE4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843" w:type="dxa"/>
          </w:tcPr>
          <w:p w14:paraId="4764EC63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0A2DE4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6020F212" w14:textId="15E9DA35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0A2DE4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0A2DE4">
              <w:rPr>
                <w:rFonts w:ascii="AngsanaUPC" w:hAnsi="AngsanaUPC" w:cs="AngsanaUPC"/>
                <w:sz w:val="28"/>
              </w:rPr>
              <w:t xml:space="preserve"> </w:t>
            </w:r>
            <w:r w:rsidRPr="000A2DE4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0A2DE4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43DBED2F" w14:textId="67270CBF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0A2DE4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</w:p>
          <w:p w14:paraId="49F953F3" w14:textId="62BDC9B3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0A2DE4">
              <w:rPr>
                <w:rFonts w:ascii="AngsanaUPC" w:hAnsi="AngsanaUPC" w:cs="AngsanaUPC"/>
                <w:sz w:val="28"/>
                <w:cs/>
              </w:rPr>
              <w:lastRenderedPageBreak/>
              <w:t>สถานีตำรวจ</w:t>
            </w:r>
            <w:r w:rsidR="009A0662">
              <w:rPr>
                <w:rFonts w:ascii="AngsanaUPC" w:hAnsi="AngsanaUPC" w:cs="AngsanaUPC" w:hint="cs"/>
                <w:sz w:val="28"/>
                <w:cs/>
              </w:rPr>
              <w:t>ภูธ</w:t>
            </w:r>
            <w:r w:rsidR="009A0662">
              <w:rPr>
                <w:rFonts w:ascii="AngsanaUPC" w:hAnsi="AngsanaUPC" w:cs="AngsanaUPC"/>
                <w:sz w:val="28"/>
                <w:cs/>
              </w:rPr>
              <w:t>ร</w:t>
            </w:r>
            <w:r w:rsidR="00CE5D1C">
              <w:rPr>
                <w:rFonts w:ascii="AngsanaUPC" w:hAnsi="AngsanaUPC" w:cs="AngsanaUPC" w:hint="cs"/>
                <w:sz w:val="28"/>
                <w:cs/>
              </w:rPr>
              <w:t>สอง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</w:p>
          <w:p w14:paraId="5DF4518F" w14:textId="1D330952" w:rsidR="00F77D1E" w:rsidRPr="000A2DE4" w:rsidRDefault="00F77D1E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0A2DE4">
              <w:rPr>
                <w:rFonts w:ascii="AngsanaUPC" w:hAnsi="AngsanaUPC" w:cs="AngsanaUPC"/>
                <w:sz w:val="28"/>
                <w:cs/>
              </w:rPr>
              <w:t xml:space="preserve">ทุก </w:t>
            </w:r>
            <w:r w:rsidRPr="000A2DE4">
              <w:rPr>
                <w:rFonts w:ascii="AngsanaUPC" w:hAnsi="AngsanaUPC" w:cs="AngsanaUPC"/>
                <w:sz w:val="28"/>
              </w:rPr>
              <w:t xml:space="preserve">3 </w:t>
            </w:r>
            <w:r w:rsidRPr="000A2DE4">
              <w:rPr>
                <w:rFonts w:ascii="AngsanaUPC" w:hAnsi="AngsanaUPC" w:cs="AngsanaUPC"/>
                <w:sz w:val="28"/>
                <w:cs/>
              </w:rPr>
              <w:t>เดือน หรือเมื่อ</w:t>
            </w:r>
            <w:r w:rsidRPr="000A2DE4">
              <w:rPr>
                <w:rFonts w:ascii="AngsanaUPC" w:hAnsi="AngsanaUPC" w:cs="AngsanaUPC"/>
                <w:sz w:val="28"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มีการเพิ่มเติมหรือ</w:t>
            </w:r>
            <w:r w:rsidRPr="000A2DE4">
              <w:rPr>
                <w:rFonts w:ascii="AngsanaUPC" w:hAnsi="AngsanaUPC" w:cs="AngsanaUPC"/>
                <w:sz w:val="28"/>
              </w:rPr>
              <w:t xml:space="preserve"> </w:t>
            </w:r>
            <w:r w:rsidRPr="000A2DE4">
              <w:rPr>
                <w:rFonts w:ascii="AngsanaUPC" w:hAnsi="AngsanaUPC" w:cs="AngsanaUPC"/>
                <w:sz w:val="28"/>
                <w:cs/>
              </w:rPr>
              <w:t>เปลี่ยนแปลง</w:t>
            </w:r>
          </w:p>
        </w:tc>
      </w:tr>
      <w:tr w:rsidR="00F77D1E" w:rsidRPr="00C57008" w14:paraId="11A8D2A4" w14:textId="77777777" w:rsidTr="004E0574">
        <w:tc>
          <w:tcPr>
            <w:tcW w:w="1702" w:type="dxa"/>
            <w:vMerge/>
          </w:tcPr>
          <w:p w14:paraId="5127539F" w14:textId="77777777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6CBFD546" w14:textId="725F9211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>4.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การจัดทำ รวบรวม คู่มือปฏิบัติงาน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ให้แก่เจ้าหน้าที่แต่ละสายงาน แสดง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ขั้นตอนและระยะเวลาที่กำหนดไว้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อย่างเคร่งครัด และเผยแพร่ ในรูปแบบ พันธสัญญา แก่ประชาชนผู้มาติดต่อราชการ ในสถานที่เห็นได้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เด่นชัด</w:t>
            </w:r>
          </w:p>
        </w:tc>
        <w:tc>
          <w:tcPr>
            <w:tcW w:w="2268" w:type="dxa"/>
          </w:tcPr>
          <w:p w14:paraId="1DDB4371" w14:textId="53627C72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>1.</w:t>
            </w:r>
            <w:r w:rsidRPr="00C57008">
              <w:rPr>
                <w:rFonts w:ascii="AngsanaUPC" w:hAnsi="AngsanaUPC" w:cs="AngsanaUPC"/>
                <w:sz w:val="28"/>
                <w:cs/>
              </w:rPr>
              <w:t>หัวหน้าแต่ละสายงาน รวบรวม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ข้อมูล เสนอ ผู้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กำกับการ อนุมัติ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สั่งการ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4FE7FC9" w14:textId="77777777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 xml:space="preserve">2 </w:t>
            </w:r>
            <w:r w:rsidRPr="00C57008">
              <w:rPr>
                <w:rFonts w:ascii="AngsanaUPC" w:hAnsi="AngsanaUPC" w:cs="AngsanaUPC"/>
                <w:sz w:val="28"/>
                <w:cs/>
              </w:rPr>
              <w:t>งานอำนวยการ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รวบรวมสรุปผล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จัดทำประกาศหรือ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คำสั่ง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1665C875" w14:textId="011DDB95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>3.</w:t>
            </w:r>
            <w:r w:rsidRPr="00C57008">
              <w:rPr>
                <w:rFonts w:ascii="AngsanaUPC" w:hAnsi="AngsanaUPC" w:cs="AngsanaUPC"/>
                <w:sz w:val="28"/>
                <w:cs/>
              </w:rPr>
              <w:t>ผู้กำกับการประเมิน           และติดตามผล</w:t>
            </w:r>
          </w:p>
        </w:tc>
        <w:tc>
          <w:tcPr>
            <w:tcW w:w="1559" w:type="dxa"/>
          </w:tcPr>
          <w:p w14:paraId="26B82428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59C7E4E1" w14:textId="63D334C9" w:rsidR="00F77D1E" w:rsidRPr="00C57008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C57008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843" w:type="dxa"/>
          </w:tcPr>
          <w:p w14:paraId="5E1B6676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64A4644D" w14:textId="7D165DDA" w:rsidR="00F77D1E" w:rsidRPr="00C57008" w:rsidRDefault="00F77D1E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ต่อผู้กำกับการสถานีตำรวจภูธร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C57008">
              <w:rPr>
                <w:rFonts w:ascii="AngsanaUPC" w:hAnsi="AngsanaUPC" w:cs="AngsanaUPC"/>
                <w:sz w:val="28"/>
                <w:cs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 xml:space="preserve">ทุก </w:t>
            </w:r>
            <w:r w:rsidRPr="00C57008">
              <w:rPr>
                <w:rFonts w:ascii="AngsanaUPC" w:hAnsi="AngsanaUPC" w:cs="AngsanaUPC"/>
                <w:sz w:val="28"/>
              </w:rPr>
              <w:t xml:space="preserve">3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เดือน หรือเมื่อ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มีการเพิ่มเติมหรือ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เปลี่ยนแปลง</w:t>
            </w:r>
          </w:p>
        </w:tc>
      </w:tr>
      <w:tr w:rsidR="00F77D1E" w:rsidRPr="00C57008" w14:paraId="137E0C00" w14:textId="77777777" w:rsidTr="004E0574">
        <w:tc>
          <w:tcPr>
            <w:tcW w:w="1702" w:type="dxa"/>
            <w:vMerge/>
          </w:tcPr>
          <w:p w14:paraId="58BAB2DA" w14:textId="77777777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5BB51E4C" w14:textId="77777777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 xml:space="preserve">5. 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การฝึกอบรมปฏิบัติงานแก่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เจ้าหน้าที่ ให้มีความสามารถ และมี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ความรับผิดชอบต่องานในหน้าที่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ที่รับผิดชอบ ในฐานะเจ้าหน้าที่ของรัฐ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อย่างมีคุณธรรม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8A209F0" w14:textId="2BBBC62C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 xml:space="preserve">5.1 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การฝึกประจำสัปดาห์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797CFE69" w14:textId="06D7B245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 xml:space="preserve">5.2 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การฝึกอบรมอื่นๆในลักษณะเพิ่มความสามารถ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40DAE3C" w14:textId="7976674A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 xml:space="preserve">5.3 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การอบรมในลักษณะปลูกฝัง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คุณธรรมในการปฏิบัติหน้าที่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D6C43F1" w14:textId="27B5124F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 xml:space="preserve">5.4 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การซ้อมแผนเผชิญเหต</w:t>
            </w:r>
          </w:p>
        </w:tc>
        <w:tc>
          <w:tcPr>
            <w:tcW w:w="2268" w:type="dxa"/>
          </w:tcPr>
          <w:p w14:paraId="0C9A79E1" w14:textId="15FB96F7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>1.</w:t>
            </w:r>
            <w:r w:rsidRPr="00C57008">
              <w:rPr>
                <w:rFonts w:ascii="AngsanaUPC" w:hAnsi="AngsanaUPC" w:cs="AngsanaUPC"/>
                <w:sz w:val="28"/>
                <w:cs/>
              </w:rPr>
              <w:t>หัวหน้าแต่ละ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สายงาน กำหนด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กิจกรรมเสนอ ผู้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กำกับการ สภ.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C57008">
              <w:rPr>
                <w:rFonts w:ascii="AngsanaUPC" w:hAnsi="AngsanaUPC" w:cs="AngsanaUPC"/>
                <w:sz w:val="28"/>
                <w:cs/>
              </w:rPr>
              <w:t xml:space="preserve"> อนุมัติสั่งการ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7971F9C" w14:textId="77777777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>2.</w:t>
            </w:r>
            <w:r w:rsidRPr="00C57008">
              <w:rPr>
                <w:rFonts w:ascii="AngsanaUPC" w:hAnsi="AngsanaUPC" w:cs="AngsanaUPC"/>
                <w:sz w:val="28"/>
                <w:cs/>
              </w:rPr>
              <w:t>งานอำนวยการ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รวบรวมผลดำเนินการ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D7739DD" w14:textId="522B3A51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>3.</w:t>
            </w:r>
            <w:r w:rsidRPr="00C57008">
              <w:rPr>
                <w:rFonts w:ascii="AngsanaUPC" w:hAnsi="AngsanaUPC" w:cs="AngsanaUPC"/>
                <w:sz w:val="28"/>
                <w:cs/>
              </w:rPr>
              <w:t xml:space="preserve">ผู้กำกับการ ประเมิน   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และติดตามผล</w:t>
            </w:r>
          </w:p>
        </w:tc>
        <w:tc>
          <w:tcPr>
            <w:tcW w:w="1559" w:type="dxa"/>
          </w:tcPr>
          <w:p w14:paraId="35462F2B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31F38770" w14:textId="76C01F59" w:rsidR="00F77D1E" w:rsidRPr="00C57008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C57008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843" w:type="dxa"/>
          </w:tcPr>
          <w:p w14:paraId="2E7D83BC" w14:textId="4D0F33E2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472B4FE1" w14:textId="63A43B22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6281DDD" w14:textId="2C0E99B4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</w:p>
          <w:p w14:paraId="29AEA9A9" w14:textId="2CAF8FB0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>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C57008">
              <w:rPr>
                <w:rFonts w:ascii="AngsanaUPC" w:hAnsi="AngsanaUPC" w:cs="AngsanaUPC"/>
                <w:sz w:val="28"/>
                <w:cs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69F9759" w14:textId="3C1FC3FE" w:rsidR="00F77D1E" w:rsidRPr="00C57008" w:rsidRDefault="00F77D1E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 xml:space="preserve">ทุก </w:t>
            </w:r>
            <w:r w:rsidRPr="00C57008">
              <w:rPr>
                <w:rFonts w:ascii="AngsanaUPC" w:hAnsi="AngsanaUPC" w:cs="AngsanaUPC"/>
                <w:sz w:val="28"/>
              </w:rPr>
              <w:t xml:space="preserve">3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เดือน หรือเมื่อ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มีการเพิ่มเติมหรือ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เปลี่ยนแปลง</w:t>
            </w:r>
          </w:p>
        </w:tc>
      </w:tr>
      <w:tr w:rsidR="00F77D1E" w:rsidRPr="00C57008" w14:paraId="526F503D" w14:textId="77777777" w:rsidTr="004E0574">
        <w:tc>
          <w:tcPr>
            <w:tcW w:w="1702" w:type="dxa"/>
            <w:vMerge/>
          </w:tcPr>
          <w:p w14:paraId="721F0B66" w14:textId="77777777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2C0544BD" w14:textId="5229E7B3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 xml:space="preserve">6. </w:t>
            </w:r>
            <w:r w:rsidRPr="00C57008">
              <w:rPr>
                <w:rFonts w:ascii="AngsanaUPC" w:hAnsi="AngsanaUPC" w:cs="AngsanaUPC"/>
                <w:sz w:val="28"/>
                <w:cs/>
              </w:rPr>
              <w:t>รณรงค์ ให้ความรู้สร้างธรรมภิบาล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คุณธรรมในการปฏิบัติหน้าที่ และ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สร้างความตระหนักถึงการงดให้งดรับ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สิ่งตอบแทน จากการปฏิบัติหน้าที่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หรือละเว้นปฏิบัติหน้าท</w:t>
            </w:r>
            <w:r>
              <w:rPr>
                <w:rFonts w:ascii="AngsanaUPC" w:hAnsi="AngsanaUPC" w:cs="AngsanaUPC" w:hint="cs"/>
                <w:sz w:val="28"/>
                <w:cs/>
              </w:rPr>
              <w:t>ี่</w:t>
            </w:r>
          </w:p>
        </w:tc>
        <w:tc>
          <w:tcPr>
            <w:tcW w:w="2268" w:type="dxa"/>
          </w:tcPr>
          <w:p w14:paraId="295733E4" w14:textId="77777777" w:rsid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>1.</w:t>
            </w:r>
            <w:r w:rsidRPr="00C57008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12AC3BA" w14:textId="2CAAA3B5" w:rsidR="00F77D1E" w:rsidRPr="00C57008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</w:rPr>
              <w:t>2.</w:t>
            </w:r>
            <w:r w:rsidRPr="00C57008">
              <w:rPr>
                <w:rFonts w:ascii="AngsanaUPC" w:hAnsi="AngsanaUPC" w:cs="AngsanaUPC"/>
                <w:sz w:val="28"/>
                <w:cs/>
              </w:rPr>
              <w:t>หัวหน้างานแต่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ละสายงาน</w:t>
            </w:r>
          </w:p>
        </w:tc>
        <w:tc>
          <w:tcPr>
            <w:tcW w:w="1559" w:type="dxa"/>
          </w:tcPr>
          <w:p w14:paraId="40A391D5" w14:textId="0E634EDA" w:rsidR="00F77D1E" w:rsidRPr="00C57008" w:rsidRDefault="00F77D1E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843" w:type="dxa"/>
          </w:tcPr>
          <w:p w14:paraId="6718C3E3" w14:textId="77777777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</w:p>
          <w:p w14:paraId="4F5E2C11" w14:textId="6ACD7545" w:rsidR="004E0574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>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C57008">
              <w:rPr>
                <w:rFonts w:ascii="AngsanaUPC" w:hAnsi="AngsanaUPC" w:cs="AngsanaUPC"/>
                <w:sz w:val="28"/>
                <w:cs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5E1E7B5C" w14:textId="1EC0392D" w:rsidR="00F77D1E" w:rsidRPr="00C57008" w:rsidRDefault="00F77D1E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C57008">
              <w:rPr>
                <w:rFonts w:ascii="AngsanaUPC" w:hAnsi="AngsanaUPC" w:cs="AngsanaUPC"/>
                <w:sz w:val="28"/>
                <w:cs/>
              </w:rPr>
              <w:t xml:space="preserve">ทุก </w:t>
            </w:r>
            <w:r w:rsidRPr="00C57008">
              <w:rPr>
                <w:rFonts w:ascii="AngsanaUPC" w:hAnsi="AngsanaUPC" w:cs="AngsanaUPC"/>
                <w:sz w:val="28"/>
              </w:rPr>
              <w:t xml:space="preserve">3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เดือน หรือเมื่อ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มีการเพิ่มเติมหรือ</w:t>
            </w:r>
            <w:r w:rsidRPr="00C57008">
              <w:rPr>
                <w:rFonts w:ascii="AngsanaUPC" w:hAnsi="AngsanaUPC" w:cs="AngsanaUPC"/>
                <w:sz w:val="28"/>
              </w:rPr>
              <w:t xml:space="preserve"> </w:t>
            </w:r>
            <w:r w:rsidRPr="00C57008">
              <w:rPr>
                <w:rFonts w:ascii="AngsanaUPC" w:hAnsi="AngsanaUPC" w:cs="AngsanaUPC"/>
                <w:sz w:val="28"/>
                <w:cs/>
              </w:rPr>
              <w:t>เปลี่ยนแปลง</w:t>
            </w:r>
          </w:p>
        </w:tc>
      </w:tr>
    </w:tbl>
    <w:p w14:paraId="668B81F8" w14:textId="77777777" w:rsidR="0025088A" w:rsidRPr="00C57008" w:rsidRDefault="0025088A" w:rsidP="00687299">
      <w:pPr>
        <w:ind w:hanging="11"/>
        <w:rPr>
          <w:rFonts w:ascii="AngsanaUPC" w:hAnsi="AngsanaUPC" w:cs="AngsanaUPC"/>
          <w:sz w:val="28"/>
        </w:rPr>
      </w:pPr>
    </w:p>
    <w:p w14:paraId="1105F731" w14:textId="77777777" w:rsidR="0025088A" w:rsidRPr="00F916A1" w:rsidRDefault="0025088A" w:rsidP="00687299">
      <w:pPr>
        <w:ind w:left="720" w:firstLine="720"/>
        <w:rPr>
          <w:rFonts w:ascii="AngsanaUPC" w:hAnsi="AngsanaUPC" w:cs="AngsanaUPC"/>
          <w:sz w:val="28"/>
        </w:rPr>
      </w:pPr>
    </w:p>
    <w:p w14:paraId="2CE8BC16" w14:textId="19D2DC7D" w:rsidR="0025088A" w:rsidRDefault="0025088A" w:rsidP="00687299">
      <w:pPr>
        <w:ind w:left="720" w:firstLine="720"/>
        <w:rPr>
          <w:rFonts w:ascii="AngsanaUPC" w:hAnsi="AngsanaUPC" w:cs="AngsanaUPC"/>
          <w:sz w:val="28"/>
        </w:rPr>
      </w:pPr>
    </w:p>
    <w:p w14:paraId="4961782F" w14:textId="3B4C7592" w:rsidR="00C57008" w:rsidRDefault="00C57008" w:rsidP="00687299">
      <w:pPr>
        <w:ind w:left="720" w:firstLine="720"/>
        <w:rPr>
          <w:rFonts w:ascii="AngsanaUPC" w:hAnsi="AngsanaUPC" w:cs="AngsanaUPC"/>
          <w:sz w:val="28"/>
        </w:rPr>
      </w:pPr>
    </w:p>
    <w:p w14:paraId="7F473B5A" w14:textId="6ABCD950" w:rsidR="00C57008" w:rsidRDefault="00C57008" w:rsidP="00687299">
      <w:pPr>
        <w:ind w:left="720" w:firstLine="720"/>
        <w:rPr>
          <w:rFonts w:ascii="AngsanaUPC" w:hAnsi="AngsanaUPC" w:cs="AngsanaUPC"/>
          <w:sz w:val="28"/>
        </w:rPr>
      </w:pPr>
    </w:p>
    <w:p w14:paraId="69E9C85F" w14:textId="48B8DD72" w:rsidR="00C57008" w:rsidRDefault="00C57008" w:rsidP="00687299">
      <w:pPr>
        <w:ind w:left="720" w:firstLine="720"/>
        <w:rPr>
          <w:rFonts w:ascii="AngsanaUPC" w:hAnsi="AngsanaUPC" w:cs="AngsanaUPC"/>
          <w:sz w:val="28"/>
        </w:rPr>
      </w:pPr>
    </w:p>
    <w:p w14:paraId="77143EB2" w14:textId="5EB61C29" w:rsidR="00C57008" w:rsidRDefault="00C57008" w:rsidP="00687299">
      <w:pPr>
        <w:ind w:left="720" w:firstLine="720"/>
        <w:rPr>
          <w:rFonts w:ascii="AngsanaUPC" w:hAnsi="AngsanaUPC" w:cs="AngsanaUPC"/>
          <w:sz w:val="28"/>
        </w:rPr>
      </w:pPr>
    </w:p>
    <w:tbl>
      <w:tblPr>
        <w:tblStyle w:val="a8"/>
        <w:tblW w:w="10916" w:type="dxa"/>
        <w:tblInd w:w="-431" w:type="dxa"/>
        <w:tblLook w:val="04A0" w:firstRow="1" w:lastRow="0" w:firstColumn="1" w:lastColumn="0" w:noHBand="0" w:noVBand="1"/>
      </w:tblPr>
      <w:tblGrid>
        <w:gridCol w:w="1702"/>
        <w:gridCol w:w="3686"/>
        <w:gridCol w:w="2268"/>
        <w:gridCol w:w="1559"/>
        <w:gridCol w:w="1701"/>
      </w:tblGrid>
      <w:tr w:rsidR="00C57008" w:rsidRPr="000A2DE4" w14:paraId="238765A4" w14:textId="77777777" w:rsidTr="0053306B">
        <w:tc>
          <w:tcPr>
            <w:tcW w:w="1702" w:type="dxa"/>
          </w:tcPr>
          <w:p w14:paraId="45766BCE" w14:textId="77777777" w:rsidR="00C57008" w:rsidRPr="000A2DE4" w:rsidRDefault="00C57008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lastRenderedPageBreak/>
              <w:t>มาตรการ/กิจกรรม</w:t>
            </w:r>
          </w:p>
        </w:tc>
        <w:tc>
          <w:tcPr>
            <w:tcW w:w="3686" w:type="dxa"/>
          </w:tcPr>
          <w:p w14:paraId="6B12A815" w14:textId="77777777" w:rsidR="00C57008" w:rsidRPr="000A2DE4" w:rsidRDefault="00C57008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ขั้นตอนหรือวิธีการ</w:t>
            </w:r>
          </w:p>
        </w:tc>
        <w:tc>
          <w:tcPr>
            <w:tcW w:w="2268" w:type="dxa"/>
          </w:tcPr>
          <w:p w14:paraId="45C71D32" w14:textId="01536261" w:rsidR="00C57008" w:rsidRPr="000A2DE4" w:rsidRDefault="00C57008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 xml:space="preserve">ผู้รับผิดชอบ </w:t>
            </w:r>
          </w:p>
        </w:tc>
        <w:tc>
          <w:tcPr>
            <w:tcW w:w="1559" w:type="dxa"/>
          </w:tcPr>
          <w:p w14:paraId="02B7F2D7" w14:textId="76F1DB95" w:rsidR="00C57008" w:rsidRPr="000A2DE4" w:rsidRDefault="00BC6549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ระยะเวลา</w:t>
            </w:r>
          </w:p>
        </w:tc>
        <w:tc>
          <w:tcPr>
            <w:tcW w:w="1701" w:type="dxa"/>
          </w:tcPr>
          <w:p w14:paraId="65EBD641" w14:textId="72B0FF5D" w:rsidR="00C57008" w:rsidRPr="000A2DE4" w:rsidRDefault="00BC6549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การกำกับ/</w:t>
            </w:r>
            <w:r w:rsidR="00C57008" w:rsidRPr="000A2DE4">
              <w:rPr>
                <w:cs/>
              </w:rPr>
              <w:t>ติดตามผล</w:t>
            </w:r>
            <w:r w:rsidRPr="000A2DE4">
              <w:rPr>
                <w:cs/>
              </w:rPr>
              <w:t>ดำเนินการ</w:t>
            </w:r>
          </w:p>
        </w:tc>
      </w:tr>
      <w:tr w:rsidR="00F77D1E" w:rsidRPr="00F77D1E" w14:paraId="49C3A61A" w14:textId="77777777" w:rsidTr="0053306B">
        <w:tc>
          <w:tcPr>
            <w:tcW w:w="1702" w:type="dxa"/>
            <w:vMerge w:val="restart"/>
          </w:tcPr>
          <w:p w14:paraId="116AEF40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2)</w:t>
            </w:r>
            <w:r w:rsidR="00107FB5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>ก</w:t>
            </w:r>
            <w:r w:rsidRPr="00F77D1E">
              <w:rPr>
                <w:rFonts w:ascii="AngsanaUPC" w:hAnsi="AngsanaUPC" w:cs="AngsanaUPC"/>
                <w:sz w:val="28"/>
                <w:cs/>
              </w:rPr>
              <w:t>ารใช</w:t>
            </w:r>
            <w:r>
              <w:rPr>
                <w:rFonts w:ascii="AngsanaUPC" w:hAnsi="AngsanaUPC" w:cs="AngsanaUPC" w:hint="cs"/>
                <w:sz w:val="28"/>
                <w:cs/>
              </w:rPr>
              <w:t>้</w:t>
            </w:r>
          </w:p>
          <w:p w14:paraId="1C530FE2" w14:textId="1DE5BC06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งบประมาณ</w:t>
            </w:r>
          </w:p>
        </w:tc>
        <w:tc>
          <w:tcPr>
            <w:tcW w:w="3686" w:type="dxa"/>
          </w:tcPr>
          <w:p w14:paraId="399519A2" w14:textId="2E8314A9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 xml:space="preserve">1 . </w:t>
            </w:r>
            <w:r w:rsidRPr="00F77D1E">
              <w:rPr>
                <w:rFonts w:ascii="AngsanaUPC" w:hAnsi="AngsanaUPC" w:cs="AngsanaUPC"/>
                <w:sz w:val="28"/>
                <w:cs/>
              </w:rPr>
              <w:t>ก</w:t>
            </w:r>
            <w:r>
              <w:rPr>
                <w:rFonts w:ascii="AngsanaUPC" w:hAnsi="AngsanaUPC" w:cs="AngsanaUPC" w:hint="cs"/>
                <w:sz w:val="28"/>
                <w:cs/>
              </w:rPr>
              <w:t>ารจัดทำแผนการใช้</w:t>
            </w:r>
            <w:r w:rsidRPr="00F77D1E">
              <w:rPr>
                <w:rFonts w:ascii="AngsanaUPC" w:hAnsi="AngsanaUPC" w:cs="AngsanaUPC"/>
                <w:sz w:val="28"/>
                <w:cs/>
              </w:rPr>
              <w:t>จ่าย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งบประมาณประจำปีมีการกำกับ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ติดตามการใช้จ่ายงบประมาณ และรายงานผลการใช้จ่ายงบประมาณ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โดยเผยแพร่ข้อมูลอย่างโปร่งใส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คุ้มค่า เป็นไปตามวัตถุประสงค์ และ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ไม่เอื้อประโยชน์แก่ตนเองหรือพวกพ้อง</w:t>
            </w:r>
          </w:p>
        </w:tc>
        <w:tc>
          <w:tcPr>
            <w:tcW w:w="2268" w:type="dxa"/>
          </w:tcPr>
          <w:p w14:paraId="4FEBFE83" w14:textId="0615EF5D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1.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สารวัตรอำนวยการ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3669FB78" w14:textId="128C6960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2.</w:t>
            </w:r>
            <w:r w:rsidRPr="00F77D1E">
              <w:rPr>
                <w:rFonts w:ascii="AngsanaUPC" w:hAnsi="AngsanaUPC" w:cs="AngsanaUPC"/>
                <w:sz w:val="28"/>
                <w:cs/>
              </w:rPr>
              <w:t>เจ้าหน้าที่การเงิน</w:t>
            </w:r>
          </w:p>
        </w:tc>
        <w:tc>
          <w:tcPr>
            <w:tcW w:w="1559" w:type="dxa"/>
          </w:tcPr>
          <w:p w14:paraId="3791D04A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1AE0FE37" w14:textId="05495A7B" w:rsidR="00F77D1E" w:rsidRPr="00F77D1E" w:rsidRDefault="0073670E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77D1E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7975A024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40AC27FD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สถานี</w:t>
            </w:r>
          </w:p>
          <w:p w14:paraId="448552BB" w14:textId="308D8821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F77D1E">
              <w:rPr>
                <w:rFonts w:ascii="AngsanaUPC" w:hAnsi="AngsanaUPC" w:cs="AngsanaUPC"/>
                <w:sz w:val="28"/>
                <w:cs/>
              </w:rPr>
              <w:t xml:space="preserve"> จว.แพร่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ทุก 6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F77D1E" w:rsidRPr="00F77D1E" w14:paraId="2DAC07BF" w14:textId="77777777" w:rsidTr="0053306B">
        <w:tc>
          <w:tcPr>
            <w:tcW w:w="1702" w:type="dxa"/>
            <w:vMerge/>
          </w:tcPr>
          <w:p w14:paraId="71C808F0" w14:textId="77777777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220BC2B2" w14:textId="129A639E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 xml:space="preserve">2. </w:t>
            </w:r>
            <w:r w:rsidRPr="00F77D1E">
              <w:rPr>
                <w:rFonts w:ascii="AngsanaUPC" w:hAnsi="AngsanaUPC" w:cs="AngsanaUPC"/>
                <w:sz w:val="28"/>
                <w:cs/>
              </w:rPr>
              <w:t>กำหนดมาตรการควบคุมการเบิก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จ่ายเงินของบุคลากรภายในในเรื่อง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ต่าง ๆ เช่น ค่าทำงานล่วงเวลา ค่า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วัสดุอุปกรณ์ หรือค่าเดินทาง ฯลฯ</w:t>
            </w:r>
          </w:p>
        </w:tc>
        <w:tc>
          <w:tcPr>
            <w:tcW w:w="2268" w:type="dxa"/>
          </w:tcPr>
          <w:p w14:paraId="272EBAE5" w14:textId="28D81E7A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1.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สารวัตรอำนวยการและ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เจ้าหน้าที่การเงิน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กำหนดมาตรการ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เสนอต่อผู้กำกับ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การลงนาม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พิจารณาสั่งการ</w:t>
            </w:r>
          </w:p>
        </w:tc>
        <w:tc>
          <w:tcPr>
            <w:tcW w:w="1559" w:type="dxa"/>
          </w:tcPr>
          <w:p w14:paraId="7F036799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46C4B517" w14:textId="061F3599" w:rsidR="00F77D1E" w:rsidRPr="00F77D1E" w:rsidRDefault="0073670E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77D1E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62FFFE9F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1AB21770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รายงานผลการเบิกจ่าย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9A29354" w14:textId="5CFAC05A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 xml:space="preserve">สถานี </w:t>
            </w:r>
          </w:p>
          <w:p w14:paraId="0363FB4A" w14:textId="11D814CC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ทุกเดือน</w:t>
            </w:r>
          </w:p>
        </w:tc>
      </w:tr>
      <w:tr w:rsidR="00F77D1E" w:rsidRPr="00F77D1E" w14:paraId="60C0B730" w14:textId="77777777" w:rsidTr="0053306B">
        <w:tc>
          <w:tcPr>
            <w:tcW w:w="1702" w:type="dxa"/>
            <w:vMerge/>
          </w:tcPr>
          <w:p w14:paraId="3BB1F744" w14:textId="77777777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3567AD1E" w14:textId="27A28504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3.</w:t>
            </w:r>
            <w:r w:rsidRPr="00F77D1E">
              <w:rPr>
                <w:rFonts w:ascii="AngsanaUPC" w:hAnsi="AngsanaUPC" w:cs="AngsanaUPC"/>
                <w:sz w:val="28"/>
                <w:cs/>
              </w:rPr>
              <w:t>การจัดทำแผนการจัดซื้อจัดจ้าง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หรือแผนการจัดหาพัสดุ มีการกำกับ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ติดตาม สรุปผลการดำเนินการ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กำหนดมาตรการควบคุม และเผยแพร่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ข้อมูลดังกล่าว ตลอดจนประกาศ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ต่างๆที่เกี่ยวข้อง อย่างโปร่งใส</w:t>
            </w:r>
          </w:p>
        </w:tc>
        <w:tc>
          <w:tcPr>
            <w:tcW w:w="2268" w:type="dxa"/>
          </w:tcPr>
          <w:p w14:paraId="4BE265D6" w14:textId="3061892C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1.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สารวัตรอำนวยการ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D306DA8" w14:textId="37168148" w:rsidR="00F77D1E" w:rsidRPr="00F77D1E" w:rsidRDefault="00F77D1E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F77D1E">
              <w:rPr>
                <w:rFonts w:ascii="AngsanaUPC" w:hAnsi="AngsanaUPC" w:cs="AngsanaUPC"/>
                <w:sz w:val="28"/>
              </w:rPr>
              <w:t>2.</w:t>
            </w:r>
            <w:r w:rsidRPr="00F77D1E">
              <w:rPr>
                <w:rFonts w:ascii="AngsanaUPC" w:hAnsi="AngsanaUPC" w:cs="AngsanaUPC"/>
                <w:sz w:val="28"/>
                <w:cs/>
              </w:rPr>
              <w:t>เจ้าหน้าที่พัสดุ</w:t>
            </w:r>
          </w:p>
        </w:tc>
        <w:tc>
          <w:tcPr>
            <w:tcW w:w="1559" w:type="dxa"/>
          </w:tcPr>
          <w:p w14:paraId="0C0A4E29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15EB8D37" w14:textId="270EEE06" w:rsidR="00F77D1E" w:rsidRPr="00F77D1E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77D1E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01D2C01B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32D9DB07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5A755A4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="00311C8A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</w:p>
          <w:p w14:paraId="08953FE4" w14:textId="6AB46583" w:rsidR="00F77D1E" w:rsidRPr="00F77D1E" w:rsidRDefault="00311C8A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 w:hint="cs"/>
                <w:sz w:val="28"/>
                <w:cs/>
              </w:rPr>
              <w:t>สอง</w:t>
            </w:r>
            <w:r w:rsidR="00F77D1E"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77D1E">
              <w:rPr>
                <w:rFonts w:ascii="AngsanaUPC" w:hAnsi="AngsanaUPC" w:cs="AngsanaUPC"/>
                <w:sz w:val="28"/>
                <w:cs/>
              </w:rPr>
              <w:t>ทุกเดือน และรวบรวม</w:t>
            </w:r>
            <w:r w:rsidR="00F77D1E"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77D1E">
              <w:rPr>
                <w:rFonts w:ascii="AngsanaUPC" w:hAnsi="AngsanaUPC" w:cs="AngsanaUPC"/>
                <w:sz w:val="28"/>
                <w:cs/>
              </w:rPr>
              <w:t>ผลเมื่อครบ</w:t>
            </w:r>
            <w:r w:rsidR="00F77D1E"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77D1E">
              <w:rPr>
                <w:rFonts w:ascii="AngsanaUPC" w:hAnsi="AngsanaUPC" w:cs="AngsanaUPC"/>
                <w:sz w:val="28"/>
                <w:cs/>
              </w:rPr>
              <w:t>ปีงบประมาณ</w:t>
            </w:r>
          </w:p>
        </w:tc>
      </w:tr>
      <w:tr w:rsidR="00F77D1E" w:rsidRPr="00F77D1E" w14:paraId="12C9EAC6" w14:textId="77777777" w:rsidTr="0053306B">
        <w:tc>
          <w:tcPr>
            <w:tcW w:w="1702" w:type="dxa"/>
            <w:vMerge/>
          </w:tcPr>
          <w:p w14:paraId="1611A9EB" w14:textId="77777777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3EB058C4" w14:textId="00555AD7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 xml:space="preserve">4. </w:t>
            </w:r>
            <w:r w:rsidRPr="00F77D1E">
              <w:rPr>
                <w:rFonts w:ascii="AngsanaUPC" w:hAnsi="AngsanaUPC" w:cs="AngsanaUPC"/>
                <w:sz w:val="28"/>
                <w:cs/>
              </w:rPr>
              <w:t>เผยแพร่ข้อมูลเปิดโอกาสให้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บุคลากรภายในมีส่วนร่วมในการ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ตรวจสอบการใช้จ่ายงบประมาณของ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หน่วยงานตนเองได้อย่างโปร่งใส</w:t>
            </w:r>
          </w:p>
        </w:tc>
        <w:tc>
          <w:tcPr>
            <w:tcW w:w="2268" w:type="dxa"/>
          </w:tcPr>
          <w:p w14:paraId="48D75B57" w14:textId="46D55F68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1.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สารวัตรอำนวยการ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1263DF2" w14:textId="02B9E3B7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2.</w:t>
            </w:r>
            <w:r w:rsidRPr="00F77D1E">
              <w:rPr>
                <w:rFonts w:ascii="AngsanaUPC" w:hAnsi="AngsanaUPC" w:cs="AngsanaUPC"/>
                <w:sz w:val="28"/>
                <w:cs/>
              </w:rPr>
              <w:t>เจ้าหน้าที่การเงิน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E4A1A1E" w14:textId="5A171754" w:rsidR="00F77D1E" w:rsidRPr="00F77D1E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</w:rPr>
              <w:t>3.</w:t>
            </w:r>
            <w:r w:rsidRPr="00F77D1E">
              <w:rPr>
                <w:rFonts w:ascii="AngsanaUPC" w:hAnsi="AngsanaUPC" w:cs="AngsanaUPC"/>
                <w:sz w:val="28"/>
                <w:cs/>
              </w:rPr>
              <w:t>เจ้าหน้าที่พัสด</w:t>
            </w:r>
            <w:r w:rsidR="00311C8A">
              <w:rPr>
                <w:rFonts w:ascii="AngsanaUPC" w:hAnsi="AngsanaUPC" w:cs="AngsanaUPC" w:hint="cs"/>
                <w:sz w:val="28"/>
                <w:cs/>
              </w:rPr>
              <w:t>ุ</w:t>
            </w:r>
          </w:p>
        </w:tc>
        <w:tc>
          <w:tcPr>
            <w:tcW w:w="1559" w:type="dxa"/>
          </w:tcPr>
          <w:p w14:paraId="1FAC8D7B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4BD8AC3E" w14:textId="3AF2BB63" w:rsidR="00F77D1E" w:rsidRPr="00F77D1E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F77D1E"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77D1E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093D251C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72FE8B73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58FA93F0" w14:textId="77777777" w:rsidR="00107FB5" w:rsidRDefault="00F77D1E" w:rsidP="00687299">
            <w:pPr>
              <w:rPr>
                <w:rFonts w:ascii="AngsanaUPC" w:hAnsi="AngsanaUPC" w:cs="AngsanaUPC"/>
                <w:sz w:val="28"/>
              </w:rPr>
            </w:pPr>
            <w:r w:rsidRPr="00F77D1E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Pr="00F77D1E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="00311C8A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</w:p>
          <w:p w14:paraId="52549AF8" w14:textId="2A389D62" w:rsidR="00F77D1E" w:rsidRPr="00F77D1E" w:rsidRDefault="00311C8A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 w:hint="cs"/>
                <w:sz w:val="28"/>
                <w:cs/>
              </w:rPr>
              <w:t>สอง</w:t>
            </w:r>
            <w:r w:rsidR="00F77D1E" w:rsidRPr="00F77D1E">
              <w:rPr>
                <w:rFonts w:ascii="AngsanaUPC" w:hAnsi="AngsanaUPC" w:cs="AngsanaUPC"/>
                <w:sz w:val="28"/>
              </w:rPr>
              <w:t xml:space="preserve"> </w:t>
            </w:r>
            <w:r w:rsidR="00F77D1E" w:rsidRPr="00F77D1E">
              <w:rPr>
                <w:rFonts w:ascii="AngsanaUPC" w:hAnsi="AngsanaUPC" w:cs="AngsanaUPC"/>
                <w:sz w:val="28"/>
                <w:cs/>
              </w:rPr>
              <w:t>ทุกเดือน</w:t>
            </w:r>
          </w:p>
        </w:tc>
      </w:tr>
    </w:tbl>
    <w:p w14:paraId="0B634782" w14:textId="7ABB0E4E" w:rsidR="00C57008" w:rsidRPr="00F77D1E" w:rsidRDefault="00C57008" w:rsidP="00687299">
      <w:pPr>
        <w:ind w:hanging="11"/>
        <w:rPr>
          <w:rFonts w:ascii="AngsanaUPC" w:hAnsi="AngsanaUPC" w:cs="AngsanaUPC"/>
          <w:sz w:val="28"/>
        </w:rPr>
      </w:pPr>
    </w:p>
    <w:p w14:paraId="7520BC7F" w14:textId="77777777" w:rsidR="00C57008" w:rsidRPr="00F77D1E" w:rsidRDefault="00C57008" w:rsidP="00687299">
      <w:pPr>
        <w:ind w:left="720" w:firstLine="720"/>
        <w:rPr>
          <w:rFonts w:ascii="AngsanaUPC" w:hAnsi="AngsanaUPC" w:cs="AngsanaUPC"/>
          <w:sz w:val="28"/>
        </w:rPr>
      </w:pPr>
    </w:p>
    <w:p w14:paraId="7784750D" w14:textId="77777777" w:rsidR="0025088A" w:rsidRPr="00F77D1E" w:rsidRDefault="0025088A" w:rsidP="00687299">
      <w:pPr>
        <w:ind w:left="720" w:firstLine="720"/>
        <w:rPr>
          <w:rFonts w:ascii="AngsanaUPC" w:hAnsi="AngsanaUPC" w:cs="AngsanaUPC"/>
          <w:sz w:val="28"/>
        </w:rPr>
      </w:pPr>
    </w:p>
    <w:p w14:paraId="2F8B647E" w14:textId="77777777" w:rsidR="0025088A" w:rsidRPr="00E11EA4" w:rsidRDefault="0025088A" w:rsidP="00687299">
      <w:pPr>
        <w:ind w:left="720" w:firstLine="720"/>
        <w:rPr>
          <w:rFonts w:ascii="AngsanaUPC" w:hAnsi="AngsanaUPC" w:cs="AngsanaUPC"/>
          <w:sz w:val="32"/>
          <w:szCs w:val="32"/>
        </w:rPr>
      </w:pPr>
    </w:p>
    <w:p w14:paraId="30642899" w14:textId="57459EC9" w:rsidR="0025088A" w:rsidRDefault="0025088A" w:rsidP="00687299">
      <w:pPr>
        <w:ind w:left="720" w:firstLine="720"/>
      </w:pPr>
    </w:p>
    <w:tbl>
      <w:tblPr>
        <w:tblStyle w:val="a8"/>
        <w:tblW w:w="10916" w:type="dxa"/>
        <w:tblInd w:w="-431" w:type="dxa"/>
        <w:tblLook w:val="04A0" w:firstRow="1" w:lastRow="0" w:firstColumn="1" w:lastColumn="0" w:noHBand="0" w:noVBand="1"/>
      </w:tblPr>
      <w:tblGrid>
        <w:gridCol w:w="1702"/>
        <w:gridCol w:w="3686"/>
        <w:gridCol w:w="2268"/>
        <w:gridCol w:w="1559"/>
        <w:gridCol w:w="1701"/>
      </w:tblGrid>
      <w:tr w:rsidR="00BC6549" w:rsidRPr="000A2DE4" w14:paraId="1260C230" w14:textId="77777777" w:rsidTr="0053306B">
        <w:tc>
          <w:tcPr>
            <w:tcW w:w="1702" w:type="dxa"/>
          </w:tcPr>
          <w:p w14:paraId="22661873" w14:textId="77777777" w:rsidR="00BC6549" w:rsidRPr="000A2DE4" w:rsidRDefault="00BC6549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lastRenderedPageBreak/>
              <w:t>มาตรการ/กิจกรรม</w:t>
            </w:r>
          </w:p>
        </w:tc>
        <w:tc>
          <w:tcPr>
            <w:tcW w:w="3686" w:type="dxa"/>
          </w:tcPr>
          <w:p w14:paraId="41C4C2C1" w14:textId="77777777" w:rsidR="00BC6549" w:rsidRPr="000A2DE4" w:rsidRDefault="00BC6549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ขั้นตอนหรือวิธีการ</w:t>
            </w:r>
          </w:p>
        </w:tc>
        <w:tc>
          <w:tcPr>
            <w:tcW w:w="2268" w:type="dxa"/>
          </w:tcPr>
          <w:p w14:paraId="34702AD3" w14:textId="77777777" w:rsidR="00BC6549" w:rsidRPr="000A2DE4" w:rsidRDefault="00BC6549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 xml:space="preserve">ผู้รับผิดชอบ </w:t>
            </w:r>
          </w:p>
        </w:tc>
        <w:tc>
          <w:tcPr>
            <w:tcW w:w="1559" w:type="dxa"/>
          </w:tcPr>
          <w:p w14:paraId="4E27A9C8" w14:textId="77777777" w:rsidR="00BC6549" w:rsidRPr="000A2DE4" w:rsidRDefault="00BC6549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ระยะเวลา</w:t>
            </w:r>
          </w:p>
        </w:tc>
        <w:tc>
          <w:tcPr>
            <w:tcW w:w="1701" w:type="dxa"/>
          </w:tcPr>
          <w:p w14:paraId="62A94248" w14:textId="77777777" w:rsidR="00BC6549" w:rsidRPr="000A2DE4" w:rsidRDefault="00BC6549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การกำกับ/ติดตามผลดำเนินการ</w:t>
            </w:r>
          </w:p>
        </w:tc>
      </w:tr>
      <w:tr w:rsidR="00BC6549" w:rsidRPr="00F77D1E" w14:paraId="21B2162F" w14:textId="77777777" w:rsidTr="0053306B">
        <w:tc>
          <w:tcPr>
            <w:tcW w:w="1702" w:type="dxa"/>
            <w:vMerge w:val="restart"/>
          </w:tcPr>
          <w:p w14:paraId="250672D9" w14:textId="5FE13018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 xml:space="preserve">3) </w:t>
            </w:r>
            <w:r w:rsidRPr="001F597C">
              <w:rPr>
                <w:rFonts w:ascii="AngsanaUPC" w:hAnsi="AngsanaUPC" w:cs="AngsanaUPC"/>
                <w:sz w:val="28"/>
                <w:cs/>
              </w:rPr>
              <w:t>การใช้อำนาจ</w:t>
            </w:r>
          </w:p>
        </w:tc>
        <w:tc>
          <w:tcPr>
            <w:tcW w:w="3686" w:type="dxa"/>
          </w:tcPr>
          <w:p w14:paraId="23189B86" w14:textId="23832BA5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>1.</w:t>
            </w:r>
            <w:r w:rsidRPr="001F597C">
              <w:rPr>
                <w:rFonts w:ascii="AngsanaUPC" w:hAnsi="AngsanaUPC" w:cs="AngsanaUPC"/>
                <w:sz w:val="28"/>
                <w:cs/>
              </w:rPr>
              <w:t>ประกาศนโยบายการบริหารกำลัง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พลสถานีตำรวนนครบาลเตาปูน ให้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ข้าราชการในสังกัดได้ทราบโดยทั่วกัน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 xml:space="preserve"> </w:t>
            </w:r>
          </w:p>
          <w:p w14:paraId="5500C6A3" w14:textId="08A57A81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(</w:t>
            </w:r>
            <w:r w:rsidRPr="001F597C">
              <w:rPr>
                <w:rFonts w:ascii="AngsanaUPC" w:hAnsi="AngsanaUPC" w:cs="AngsanaUPC"/>
                <w:sz w:val="28"/>
              </w:rPr>
              <w:t>1)</w:t>
            </w:r>
            <w:r w:rsidRPr="001F597C">
              <w:rPr>
                <w:rFonts w:ascii="AngsanaUPC" w:hAnsi="AngsanaUPC" w:cs="AngsanaUPC"/>
                <w:sz w:val="28"/>
                <w:cs/>
              </w:rPr>
              <w:t xml:space="preserve">นโยบายด้านการบริหารกำลังพล ได้แก่ การมอบหมายหน้าที่ การโยกย้าย การประเมินผล การพิจารณาความดีความชอบ </w:t>
            </w:r>
          </w:p>
          <w:p w14:paraId="0370A648" w14:textId="4F596354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(</w:t>
            </w:r>
            <w:r w:rsidRPr="001F597C">
              <w:rPr>
                <w:rFonts w:ascii="AngsanaUPC" w:hAnsi="AngsanaUPC" w:cs="AngsanaUPC"/>
                <w:sz w:val="28"/>
              </w:rPr>
              <w:t>2)</w:t>
            </w:r>
            <w:r w:rsidRPr="001F597C">
              <w:rPr>
                <w:rFonts w:ascii="AngsanaUPC" w:hAnsi="AngsanaUPC" w:cs="AngsanaUPC"/>
                <w:sz w:val="28"/>
                <w:cs/>
              </w:rPr>
              <w:t>นโยบายด้านการพัฒนากำลังพล ได้แก่ การริเริ่ม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แนวทางการพัฒนากำลังในแต่ละสาย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งาน</w:t>
            </w:r>
          </w:p>
        </w:tc>
        <w:tc>
          <w:tcPr>
            <w:tcW w:w="2268" w:type="dxa"/>
          </w:tcPr>
          <w:p w14:paraId="480A43A6" w14:textId="0EC5B87E" w:rsidR="00311C8A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>1.</w:t>
            </w:r>
            <w:r w:rsidRPr="001F597C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="00311C8A">
              <w:rPr>
                <w:rFonts w:ascii="AngsanaUPC" w:hAnsi="AngsanaUPC" w:cs="AngsanaUPC" w:hint="cs"/>
                <w:sz w:val="28"/>
                <w:cs/>
              </w:rPr>
              <w:t>สถานีตำรวจภูธร</w:t>
            </w:r>
            <w:r w:rsidR="00CE5D1C">
              <w:rPr>
                <w:rFonts w:ascii="AngsanaUPC" w:hAnsi="AngsanaUPC" w:cs="AngsanaUPC" w:hint="cs"/>
                <w:sz w:val="28"/>
                <w:cs/>
              </w:rPr>
              <w:t>สอง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99D3C1C" w14:textId="334A1A35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>2.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สารวัตรอำนวยการ</w:t>
            </w:r>
          </w:p>
        </w:tc>
        <w:tc>
          <w:tcPr>
            <w:tcW w:w="1559" w:type="dxa"/>
          </w:tcPr>
          <w:p w14:paraId="7E85924E" w14:textId="77777777" w:rsidR="00107FB5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1017B9E5" w14:textId="111A760D" w:rsidR="00BC6549" w:rsidRPr="001F597C" w:rsidRDefault="0073670E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BC6549"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="00BC6549" w:rsidRPr="001F597C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30FA906B" w14:textId="77777777" w:rsidR="00107FB5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2C19AAB9" w14:textId="77777777" w:rsidR="00107FB5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1CAAFF68" w14:textId="671502CF" w:rsidR="00107FB5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794330BF" w14:textId="1783218E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1F597C">
              <w:rPr>
                <w:rFonts w:ascii="AngsanaUPC" w:hAnsi="AngsanaUPC" w:cs="AngsanaUPC"/>
                <w:sz w:val="28"/>
                <w:cs/>
              </w:rPr>
              <w:t xml:space="preserve">         ทุก</w:t>
            </w:r>
            <w:r w:rsidRPr="001F597C">
              <w:rPr>
                <w:rFonts w:ascii="AngsanaUPC" w:hAnsi="AngsanaUPC" w:cs="AngsanaUPC"/>
                <w:sz w:val="28"/>
              </w:rPr>
              <w:t xml:space="preserve"> 3 </w:t>
            </w:r>
            <w:r w:rsidRPr="001F597C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BC6549" w:rsidRPr="00F77D1E" w14:paraId="27DC8E91" w14:textId="77777777" w:rsidTr="0053306B">
        <w:tc>
          <w:tcPr>
            <w:tcW w:w="1702" w:type="dxa"/>
            <w:vMerge/>
          </w:tcPr>
          <w:p w14:paraId="4809DA39" w14:textId="77777777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3D058BAF" w14:textId="03578278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>2.</w:t>
            </w:r>
            <w:r w:rsidRPr="001F597C">
              <w:rPr>
                <w:rFonts w:ascii="AngsanaUPC" w:hAnsi="AngsanaUPC" w:cs="AngsanaUPC"/>
                <w:sz w:val="28"/>
                <w:cs/>
              </w:rPr>
              <w:t>รวบรวมระเบียบคำสั่ง ข้อกฎหมาย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หลักเกณฑ์ที่เกี่ยวข้องกับการการ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บริหารและการพัฒนาทรัพยากร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บุคคล เผยแพร่ประชาสัมพันธ์ ให้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ข้าราชการตำรวจในสังกัดรับทราบ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และยึดถือเป็นแนวทางในการปฏิบัติ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8CC7D49" w14:textId="25C18B0E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>1.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สารวัตรอำนวยการ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6BC88EE8" w14:textId="77777777" w:rsidR="00107FB5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77EF22A5" w14:textId="1C0694AD" w:rsidR="00BC6549" w:rsidRPr="001F597C" w:rsidRDefault="0073670E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BC6549"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="00BC6549" w:rsidRPr="001F597C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6549B5EC" w14:textId="77777777" w:rsidR="00107FB5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2056B0D1" w14:textId="77777777" w:rsidR="00107FB5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สถานี</w:t>
            </w:r>
          </w:p>
          <w:p w14:paraId="2C111EEF" w14:textId="57D4F8B9" w:rsidR="00BC6549" w:rsidRPr="001F597C" w:rsidRDefault="00BC6549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ตำรว</w:t>
            </w:r>
            <w:r w:rsidR="001F597C" w:rsidRPr="001F597C">
              <w:rPr>
                <w:rFonts w:ascii="AngsanaUPC" w:hAnsi="AngsanaUPC" w:cs="AngsanaUPC"/>
                <w:sz w:val="28"/>
                <w:cs/>
              </w:rPr>
              <w:t>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เมื่อดำเนินการเสร็จสิ้น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แล้ว</w:t>
            </w:r>
          </w:p>
        </w:tc>
      </w:tr>
      <w:tr w:rsidR="001F597C" w:rsidRPr="00F77D1E" w14:paraId="08F59782" w14:textId="77777777" w:rsidTr="0053306B">
        <w:tc>
          <w:tcPr>
            <w:tcW w:w="1702" w:type="dxa"/>
            <w:vMerge/>
          </w:tcPr>
          <w:p w14:paraId="53561F0D" w14:textId="77777777" w:rsidR="001F597C" w:rsidRPr="001F597C" w:rsidRDefault="001F597C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29F20F6A" w14:textId="7D4D2161" w:rsidR="001F597C" w:rsidRPr="001F597C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>3.</w:t>
            </w:r>
            <w:r w:rsidRPr="001F597C">
              <w:rPr>
                <w:rFonts w:ascii="AngsanaUPC" w:hAnsi="AngsanaUPC" w:cs="AngsanaUPC"/>
                <w:sz w:val="28"/>
                <w:cs/>
              </w:rPr>
              <w:t>กำหนดกิจกรรม การดำเนินการใน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ทุกสายงานเพื่อขับเคลื่อนนโยบายการ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บริหารกำลังพลสถานีตำรวจนครบาล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เตาปูนที่ไว้วาง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0D4B65D" w14:textId="543AD413" w:rsidR="001F597C" w:rsidRPr="001F597C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>1.</w:t>
            </w:r>
            <w:r w:rsidRPr="001F597C">
              <w:rPr>
                <w:rFonts w:ascii="AngsanaUPC" w:hAnsi="AngsanaUPC" w:cs="AngsanaUPC"/>
                <w:sz w:val="28"/>
                <w:cs/>
              </w:rPr>
              <w:t>รองผู้กำกับ (หัวหน้างาน) ดำเนินการ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A434129" w14:textId="66268B8B" w:rsidR="001F597C" w:rsidRPr="001F597C" w:rsidRDefault="001F597C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1F597C">
              <w:rPr>
                <w:rFonts w:ascii="AngsanaUPC" w:hAnsi="AngsanaUPC" w:cs="AngsanaUPC"/>
                <w:sz w:val="28"/>
              </w:rPr>
              <w:t>2.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สารวัตรอำนวยการรวบรวม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ผลการดำเนินการ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จัดทำรายงาสรุป</w:t>
            </w:r>
          </w:p>
        </w:tc>
        <w:tc>
          <w:tcPr>
            <w:tcW w:w="1559" w:type="dxa"/>
          </w:tcPr>
          <w:p w14:paraId="04FCCF87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51276902" w14:textId="0046482D" w:rsidR="001F597C" w:rsidRPr="001F597C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1F597C"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="001F597C" w:rsidRPr="001F597C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5A779495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466DA2E9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BDA083F" w14:textId="60D7809B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FF44485" w14:textId="388BF245" w:rsidR="001F597C" w:rsidRPr="001F597C" w:rsidRDefault="001F597C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1F597C">
              <w:rPr>
                <w:rFonts w:ascii="AngsanaUPC" w:hAnsi="AngsanaUPC" w:cs="AngsanaUPC"/>
                <w:sz w:val="28"/>
                <w:cs/>
              </w:rPr>
              <w:t xml:space="preserve">         ทุก</w:t>
            </w:r>
            <w:r w:rsidRPr="001F597C">
              <w:rPr>
                <w:rFonts w:ascii="AngsanaUPC" w:hAnsi="AngsanaUPC" w:cs="AngsanaUPC"/>
                <w:sz w:val="28"/>
              </w:rPr>
              <w:t xml:space="preserve"> 3 </w:t>
            </w:r>
            <w:r w:rsidRPr="001F597C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1F597C" w:rsidRPr="00F77D1E" w14:paraId="72FDB615" w14:textId="77777777" w:rsidTr="0053306B">
        <w:tc>
          <w:tcPr>
            <w:tcW w:w="1702" w:type="dxa"/>
            <w:vMerge/>
          </w:tcPr>
          <w:p w14:paraId="50C20D00" w14:textId="77777777" w:rsidR="001F597C" w:rsidRPr="001F597C" w:rsidRDefault="001F597C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3F798A5F" w14:textId="7637BF6C" w:rsidR="001F597C" w:rsidRPr="001F597C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 xml:space="preserve">4. </w:t>
            </w:r>
            <w:r w:rsidRPr="001F597C">
              <w:rPr>
                <w:rFonts w:ascii="AngsanaUPC" w:hAnsi="AngsanaUPC" w:cs="AngsanaUPC"/>
                <w:sz w:val="28"/>
                <w:cs/>
              </w:rPr>
              <w:t>กำหนดช่องทางร้องเรียน และ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มาตรการ กรณี ผู้บังคับบัญชาการใช้อำนาจสั่งการให้ผู้ใต้บังคับบัญชาทำในธุระส่วนตัวของผู้บังคับบัญชาหรือ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ทำในสิ่งที่ไม่ถูกต้อง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34CAAAE3" w14:textId="672DE3BF" w:rsidR="001F597C" w:rsidRPr="001F597C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</w:rPr>
              <w:t>1.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สารวัตรอำนวยการ</w:t>
            </w:r>
          </w:p>
        </w:tc>
        <w:tc>
          <w:tcPr>
            <w:tcW w:w="1559" w:type="dxa"/>
          </w:tcPr>
          <w:p w14:paraId="2BE21A12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5E0AA088" w14:textId="26BDA0CD" w:rsidR="001F597C" w:rsidRPr="001F597C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1F597C"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="001F597C" w:rsidRPr="001F597C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2AC7692C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77F10727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1233DEDE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  <w:r w:rsidRPr="001F597C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1F597C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58BD589F" w14:textId="74AC5488" w:rsidR="001F597C" w:rsidRPr="001F597C" w:rsidRDefault="001F597C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1F597C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1F597C">
              <w:rPr>
                <w:rFonts w:ascii="AngsanaUPC" w:hAnsi="AngsanaUPC" w:cs="AngsanaUPC"/>
                <w:sz w:val="28"/>
                <w:cs/>
              </w:rPr>
              <w:t xml:space="preserve">         ทุก</w:t>
            </w:r>
            <w:r w:rsidRPr="001F597C">
              <w:rPr>
                <w:rFonts w:ascii="AngsanaUPC" w:hAnsi="AngsanaUPC" w:cs="AngsanaUPC"/>
                <w:sz w:val="28"/>
              </w:rPr>
              <w:t xml:space="preserve"> 3 </w:t>
            </w:r>
            <w:r w:rsidRPr="001F597C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</w:tbl>
    <w:p w14:paraId="0A3F3A2B" w14:textId="77777777" w:rsidR="00BC6549" w:rsidRPr="00F77D1E" w:rsidRDefault="00BC6549" w:rsidP="00687299">
      <w:pPr>
        <w:ind w:hanging="11"/>
        <w:rPr>
          <w:rFonts w:ascii="AngsanaUPC" w:hAnsi="AngsanaUPC" w:cs="AngsanaUPC"/>
          <w:sz w:val="28"/>
        </w:rPr>
      </w:pPr>
    </w:p>
    <w:p w14:paraId="36A744E2" w14:textId="0813CB85" w:rsidR="00BC6549" w:rsidRDefault="00BC6549" w:rsidP="00687299">
      <w:pPr>
        <w:ind w:left="720" w:firstLine="720"/>
        <w:rPr>
          <w:rFonts w:ascii="AngsanaUPC" w:hAnsi="AngsanaUPC" w:cs="AngsanaUPC"/>
          <w:sz w:val="28"/>
        </w:rPr>
      </w:pPr>
    </w:p>
    <w:p w14:paraId="7A73631D" w14:textId="37AE3969" w:rsidR="001F597C" w:rsidRDefault="001F597C" w:rsidP="00687299">
      <w:pPr>
        <w:ind w:left="720" w:firstLine="720"/>
        <w:rPr>
          <w:rFonts w:ascii="AngsanaUPC" w:hAnsi="AngsanaUPC" w:cs="AngsanaUPC"/>
          <w:sz w:val="28"/>
        </w:rPr>
      </w:pPr>
    </w:p>
    <w:p w14:paraId="31DD3DF2" w14:textId="0F9E4DBA" w:rsidR="001F597C" w:rsidRDefault="001F597C" w:rsidP="00687299">
      <w:pPr>
        <w:ind w:left="720" w:firstLine="720"/>
        <w:rPr>
          <w:rFonts w:ascii="AngsanaUPC" w:hAnsi="AngsanaUPC" w:cs="AngsanaUPC"/>
          <w:sz w:val="28"/>
        </w:rPr>
      </w:pPr>
    </w:p>
    <w:p w14:paraId="47187FC2" w14:textId="11EA0F3E" w:rsidR="001F597C" w:rsidRDefault="001F597C" w:rsidP="00687299">
      <w:pPr>
        <w:ind w:left="720" w:firstLine="720"/>
        <w:rPr>
          <w:rFonts w:ascii="AngsanaUPC" w:hAnsi="AngsanaUPC" w:cs="AngsanaUPC"/>
          <w:sz w:val="28"/>
        </w:rPr>
      </w:pPr>
    </w:p>
    <w:tbl>
      <w:tblPr>
        <w:tblStyle w:val="a8"/>
        <w:tblW w:w="10916" w:type="dxa"/>
        <w:tblInd w:w="-431" w:type="dxa"/>
        <w:tblLook w:val="04A0" w:firstRow="1" w:lastRow="0" w:firstColumn="1" w:lastColumn="0" w:noHBand="0" w:noVBand="1"/>
      </w:tblPr>
      <w:tblGrid>
        <w:gridCol w:w="1702"/>
        <w:gridCol w:w="3686"/>
        <w:gridCol w:w="2268"/>
        <w:gridCol w:w="1559"/>
        <w:gridCol w:w="1701"/>
      </w:tblGrid>
      <w:tr w:rsidR="001F597C" w:rsidRPr="000A2DE4" w14:paraId="35B306AC" w14:textId="77777777" w:rsidTr="0053306B">
        <w:tc>
          <w:tcPr>
            <w:tcW w:w="1702" w:type="dxa"/>
          </w:tcPr>
          <w:p w14:paraId="5F0FDA86" w14:textId="77777777" w:rsidR="001F597C" w:rsidRPr="000A2DE4" w:rsidRDefault="001F597C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มาตรการ/กิจกรรม</w:t>
            </w:r>
          </w:p>
        </w:tc>
        <w:tc>
          <w:tcPr>
            <w:tcW w:w="3686" w:type="dxa"/>
          </w:tcPr>
          <w:p w14:paraId="7E3F3FD6" w14:textId="77777777" w:rsidR="001F597C" w:rsidRPr="000A2DE4" w:rsidRDefault="001F597C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ขั้นตอนหรือวิธีการ</w:t>
            </w:r>
          </w:p>
        </w:tc>
        <w:tc>
          <w:tcPr>
            <w:tcW w:w="2268" w:type="dxa"/>
          </w:tcPr>
          <w:p w14:paraId="5B80E9EE" w14:textId="77777777" w:rsidR="001F597C" w:rsidRPr="000A2DE4" w:rsidRDefault="001F597C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 xml:space="preserve">ผู้รับผิดชอบ </w:t>
            </w:r>
          </w:p>
        </w:tc>
        <w:tc>
          <w:tcPr>
            <w:tcW w:w="1559" w:type="dxa"/>
          </w:tcPr>
          <w:p w14:paraId="7B9B2C98" w14:textId="77777777" w:rsidR="001F597C" w:rsidRPr="000A2DE4" w:rsidRDefault="001F597C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ระยะเวลา</w:t>
            </w:r>
          </w:p>
        </w:tc>
        <w:tc>
          <w:tcPr>
            <w:tcW w:w="1701" w:type="dxa"/>
          </w:tcPr>
          <w:p w14:paraId="0B0ABAF5" w14:textId="77777777" w:rsidR="001F597C" w:rsidRPr="000A2DE4" w:rsidRDefault="001F597C" w:rsidP="00687299">
            <w:pPr>
              <w:rPr>
                <w:rFonts w:ascii="AngsanaUPC" w:hAnsi="AngsanaUPC" w:cs="AngsanaUPC"/>
              </w:rPr>
            </w:pPr>
            <w:r w:rsidRPr="000A2DE4">
              <w:rPr>
                <w:cs/>
              </w:rPr>
              <w:t>การกำกับ/ติดตามผลดำเนินการ</w:t>
            </w:r>
          </w:p>
        </w:tc>
      </w:tr>
      <w:tr w:rsidR="001F597C" w:rsidRPr="00836109" w14:paraId="55C06A49" w14:textId="77777777" w:rsidTr="0053306B">
        <w:tc>
          <w:tcPr>
            <w:tcW w:w="1702" w:type="dxa"/>
          </w:tcPr>
          <w:p w14:paraId="3013BAC5" w14:textId="1A2BDBE7" w:rsidR="001F597C" w:rsidRPr="00836109" w:rsidRDefault="001F597C" w:rsidP="00687299">
            <w:pPr>
              <w:rPr>
                <w:rFonts w:ascii="AngsanaUPC" w:hAnsi="AngsanaUPC" w:cs="AngsanaUPC"/>
                <w:sz w:val="28"/>
              </w:rPr>
            </w:pPr>
            <w:bookmarkStart w:id="3" w:name="_Hlk130291083"/>
            <w:r w:rsidRPr="00836109">
              <w:rPr>
                <w:rFonts w:ascii="AngsanaUPC" w:hAnsi="AngsanaUPC" w:cs="AngsanaUPC"/>
                <w:sz w:val="28"/>
              </w:rPr>
              <w:t xml:space="preserve">4)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การใช้ทรัพย์สินของราชการ</w:t>
            </w:r>
          </w:p>
        </w:tc>
        <w:tc>
          <w:tcPr>
            <w:tcW w:w="3686" w:type="dxa"/>
          </w:tcPr>
          <w:p w14:paraId="555C564C" w14:textId="559B9D5F" w:rsidR="001F597C" w:rsidRPr="00836109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จัดทำแนวทางปฏิบัติเกี่ยวกับการใช้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ทรัพย์สินของราชการที่ถูกต้อง เพื่อ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เผยแพร่ให้บุคลากรภายในได้รับทราบ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และนำไปปฏิบัติ รวมไปถึงหน่วยงาน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จะต้องมีการกำกับดูแลและตรวจสอบ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การใช้ทรัพย์สินของราชการของ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หน่วยงาน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63350534" w14:textId="77777777" w:rsidR="001F597C" w:rsidRPr="00836109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1.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75A569EF" w14:textId="77777777" w:rsidR="001F597C" w:rsidRPr="00836109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2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สารวัตรอำนวยการ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52679227" w14:textId="18EBECF8" w:rsidR="001F597C" w:rsidRPr="00836109" w:rsidRDefault="001F597C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836109">
              <w:rPr>
                <w:rFonts w:ascii="AngsanaUPC" w:hAnsi="AngsanaUPC" w:cs="AngsanaUPC"/>
                <w:sz w:val="28"/>
              </w:rPr>
              <w:t>3.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เจ้าหน้าที่พัสด</w:t>
            </w:r>
            <w:r w:rsidR="00836109">
              <w:rPr>
                <w:rFonts w:ascii="AngsanaUPC" w:hAnsi="AngsanaUPC" w:cs="AngsanaUPC" w:hint="cs"/>
                <w:sz w:val="28"/>
                <w:cs/>
              </w:rPr>
              <w:t>ุ</w:t>
            </w:r>
          </w:p>
        </w:tc>
        <w:tc>
          <w:tcPr>
            <w:tcW w:w="1559" w:type="dxa"/>
          </w:tcPr>
          <w:p w14:paraId="2E55200D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6A5EB543" w14:textId="3953F2FD" w:rsidR="001F597C" w:rsidRPr="00836109" w:rsidRDefault="0073670E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1F597C"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="001F597C" w:rsidRPr="00836109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3A99E97C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1C0CAEA8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4B4E0DBE" w14:textId="77777777" w:rsidR="00655FFA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4E5CB60A" w14:textId="153D649A" w:rsidR="001F597C" w:rsidRPr="00836109" w:rsidRDefault="001F597C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836109">
              <w:rPr>
                <w:rFonts w:ascii="AngsanaUPC" w:hAnsi="AngsanaUPC" w:cs="AngsanaUPC"/>
                <w:sz w:val="28"/>
                <w:cs/>
              </w:rPr>
              <w:t xml:space="preserve"> ทุก</w:t>
            </w:r>
            <w:r w:rsidRPr="00836109">
              <w:rPr>
                <w:rFonts w:ascii="AngsanaUPC" w:hAnsi="AngsanaUPC" w:cs="AngsanaUPC"/>
                <w:sz w:val="28"/>
              </w:rPr>
              <w:t xml:space="preserve"> 3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836109" w:rsidRPr="00836109" w14:paraId="4C49E7E1" w14:textId="77777777" w:rsidTr="0053306B">
        <w:tc>
          <w:tcPr>
            <w:tcW w:w="1702" w:type="dxa"/>
            <w:vMerge w:val="restart"/>
          </w:tcPr>
          <w:p w14:paraId="51BA4564" w14:textId="0A3DCBA3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 xml:space="preserve">5)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การแก้ไขปัญหาการทุจริต</w:t>
            </w:r>
          </w:p>
        </w:tc>
        <w:tc>
          <w:tcPr>
            <w:tcW w:w="3686" w:type="dxa"/>
          </w:tcPr>
          <w:p w14:paraId="7204E31E" w14:textId="74C5642F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 xml:space="preserve">1.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การประเมินความเสี่ยงของ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การดำเนินงานที่อาจก่อให้เกิดการ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ทุจริต หรือการขัดกันระหว่าง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ผลประโยชน์ส่วนตนกับผลประโยชน์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 ่ ว น รว ม ใน ท ุ ก ส า ย งา น แ ล ะ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กำหนดการดำเนินการเพื่อจัดการ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ความเสี่ยงการทุจริต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3A0F9377" w14:textId="77777777" w:rsid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1.</w:t>
            </w:r>
            <w:r w:rsidRPr="00836109">
              <w:rPr>
                <w:rFonts w:ascii="AngsanaUPC" w:hAnsi="AngsanaUPC" w:cs="AngsanaUPC"/>
                <w:sz w:val="28"/>
                <w:cs/>
              </w:rPr>
              <w:t>รองผู้กำกับการ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(</w:t>
            </w:r>
            <w:r w:rsidRPr="00836109">
              <w:rPr>
                <w:rFonts w:ascii="AngsanaUPC" w:hAnsi="AngsanaUPC" w:cs="AngsanaUPC"/>
                <w:sz w:val="28"/>
                <w:cs/>
              </w:rPr>
              <w:t>หัวหน้างาน)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ประเมินความเสี่ยง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การทุจริตและ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ดำเนินการหรือ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กิจกรรมที่แสดงถึง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การจัดการความ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เสี่ยงนั้น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4089F547" w14:textId="02990657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2.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สารวัตรอำนวยการรวบรวม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ผลการดำเนินการ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3.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กำกับ ควบคุม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ดูแล</w:t>
            </w:r>
          </w:p>
        </w:tc>
        <w:tc>
          <w:tcPr>
            <w:tcW w:w="1559" w:type="dxa"/>
          </w:tcPr>
          <w:p w14:paraId="69EDCBFF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0793768B" w14:textId="0EF19E01" w:rsidR="00836109" w:rsidRPr="00836109" w:rsidRDefault="0073670E" w:rsidP="00687299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836109"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="00836109" w:rsidRPr="00836109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48D899A0" w14:textId="77777777" w:rsidR="00C174ED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33426260" w14:textId="77777777" w:rsidR="00C174ED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5BC4BACD" w14:textId="77777777" w:rsidR="00C174ED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รายงาน</w:t>
            </w:r>
          </w:p>
          <w:p w14:paraId="228B84DD" w14:textId="77777777" w:rsidR="00C174ED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ความคืบหน้า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2B129F1" w14:textId="77777777" w:rsidR="00C174ED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ต่อผู้กำกับการสถานีตำรวจภูธ</w:t>
            </w:r>
            <w:r w:rsidR="00C174ED">
              <w:rPr>
                <w:rFonts w:ascii="AngsanaUPC" w:hAnsi="AngsanaUPC" w:cs="AngsanaUPC" w:hint="cs"/>
                <w:sz w:val="28"/>
                <w:cs/>
              </w:rPr>
              <w:t>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3F376C7E" w14:textId="01A2C23E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เมื่อดำเนินการเสร็จสิ้นแล้ว</w:t>
            </w:r>
          </w:p>
        </w:tc>
      </w:tr>
      <w:tr w:rsidR="00836109" w:rsidRPr="00836109" w14:paraId="500F166F" w14:textId="77777777" w:rsidTr="0053306B">
        <w:tc>
          <w:tcPr>
            <w:tcW w:w="1702" w:type="dxa"/>
            <w:vMerge/>
          </w:tcPr>
          <w:p w14:paraId="4A516EDD" w14:textId="77777777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3117031B" w14:textId="404C108F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 xml:space="preserve">2. </w:t>
            </w:r>
            <w:r w:rsidRPr="00836109">
              <w:rPr>
                <w:rFonts w:ascii="AngsanaUPC" w:hAnsi="AngsanaUPC" w:cs="AngsanaUPC"/>
                <w:sz w:val="28"/>
                <w:cs/>
              </w:rPr>
              <w:t>จัดทำแผนงานด้านการ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ป้องกันและปราบปรามการทุจริต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เพื่อให้เกิดการแก้ไขปัญหาการทุจริต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ได้อย่างเป็นรูปธรรม มีการกำกับ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ติดตามแสดงความก้าวหน้าในการ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ดำเนินการในทุกสายงาน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48B0ADF1" w14:textId="77777777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1.</w:t>
            </w:r>
            <w:r w:rsidRPr="00836109">
              <w:rPr>
                <w:rFonts w:ascii="AngsanaUPC" w:hAnsi="AngsanaUPC" w:cs="AngsanaUPC"/>
                <w:sz w:val="28"/>
                <w:cs/>
              </w:rPr>
              <w:t>รองผู้กำกับการ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(</w:t>
            </w:r>
            <w:r w:rsidRPr="00836109">
              <w:rPr>
                <w:rFonts w:ascii="AngsanaUPC" w:hAnsi="AngsanaUPC" w:cs="AngsanaUPC"/>
                <w:sz w:val="28"/>
                <w:cs/>
              </w:rPr>
              <w:t>หัวหน้างาน)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จัดทำแผนของแต่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ละสายงาน</w:t>
            </w:r>
          </w:p>
          <w:p w14:paraId="5733F029" w14:textId="1B8D5DD2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2.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สารวัตรอำนวยการรวบรวมออกแผนใน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ภาพรวม และ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รวบรวมผลการ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ดำเนินการ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3586F563" w14:textId="3D0DD868" w:rsidR="00836109" w:rsidRPr="00836109" w:rsidRDefault="0083610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836109">
              <w:rPr>
                <w:rFonts w:ascii="AngsanaUPC" w:hAnsi="AngsanaUPC" w:cs="AngsanaUPC"/>
                <w:sz w:val="28"/>
              </w:rPr>
              <w:t>3.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กำกับ ควบคุม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ดูแล</w:t>
            </w:r>
          </w:p>
        </w:tc>
        <w:tc>
          <w:tcPr>
            <w:tcW w:w="1559" w:type="dxa"/>
          </w:tcPr>
          <w:p w14:paraId="2915A081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15809B01" w14:textId="57F2BB0F" w:rsidR="00836109" w:rsidRPr="00836109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836109"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="00836109" w:rsidRPr="00836109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1DD700BA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2B1BDA9D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B0B3D57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1C72625" w14:textId="0279C9BF" w:rsidR="00836109" w:rsidRPr="00836109" w:rsidRDefault="0083610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836109">
              <w:rPr>
                <w:rFonts w:ascii="AngsanaUPC" w:hAnsi="AngsanaUPC" w:cs="AngsanaUPC"/>
                <w:sz w:val="28"/>
                <w:cs/>
              </w:rPr>
              <w:t xml:space="preserve"> ทุก</w:t>
            </w:r>
            <w:r w:rsidRPr="00836109">
              <w:rPr>
                <w:rFonts w:ascii="AngsanaUPC" w:hAnsi="AngsanaUPC" w:cs="AngsanaUPC"/>
                <w:sz w:val="28"/>
              </w:rPr>
              <w:t xml:space="preserve"> 3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836109" w:rsidRPr="00836109" w14:paraId="3760E50A" w14:textId="77777777" w:rsidTr="0053306B">
        <w:tc>
          <w:tcPr>
            <w:tcW w:w="1702" w:type="dxa"/>
            <w:vMerge/>
          </w:tcPr>
          <w:p w14:paraId="6DDC749E" w14:textId="77777777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3D72CF81" w14:textId="6C8D9F4E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 xml:space="preserve">3.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ดำเนินมาตรการหรือกิจกรรมใน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การเสริมสร้างวัฒนธรรมองค์กรให้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เจ้าหน้าที่ตำรวจในหน่วยงาน มี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ทัศนคติ ค่านิยมในการปฏิบัติงาน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อย่างซื่อสัตย์สุจริต สร้างความเชื่อมั่น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ให้บุคลากรภายใน ในการร้องเรียน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เมื่อพบเห็นการทุจริตภายใน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6BA0907A" w14:textId="77777777" w:rsid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1.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ดำเนินการมาตการ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หรือกิจกรรม ให้แก่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ข้าราชการตำรวจ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ในสังกัด</w:t>
            </w:r>
          </w:p>
          <w:p w14:paraId="46B4C998" w14:textId="1954F751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 xml:space="preserve"> 2.</w:t>
            </w:r>
            <w:r w:rsidRPr="00836109">
              <w:rPr>
                <w:rFonts w:ascii="AngsanaUPC" w:hAnsi="AngsanaUPC" w:cs="AngsanaUPC"/>
                <w:sz w:val="28"/>
                <w:cs/>
              </w:rPr>
              <w:t>รองผู้กำกับการ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(</w:t>
            </w:r>
            <w:r w:rsidRPr="00836109">
              <w:rPr>
                <w:rFonts w:ascii="AngsanaUPC" w:hAnsi="AngsanaUPC" w:cs="AngsanaUPC"/>
                <w:sz w:val="28"/>
                <w:cs/>
              </w:rPr>
              <w:t>หัวหน้างาน)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ดำเนินการมาตการ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หรือกิจกรรม ให้แก่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lastRenderedPageBreak/>
              <w:t>ข้าราชการตำรวจ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ในสายงาน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788F564F" w14:textId="09D37F0D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3.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สารวัตรอำนวยการรวบรวม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ผลดำเนินการ</w:t>
            </w:r>
          </w:p>
        </w:tc>
        <w:tc>
          <w:tcPr>
            <w:tcW w:w="1559" w:type="dxa"/>
          </w:tcPr>
          <w:p w14:paraId="192F14D7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lastRenderedPageBreak/>
              <w:t xml:space="preserve">ปีงบประมาณ </w:t>
            </w:r>
          </w:p>
          <w:p w14:paraId="2DEF1BB9" w14:textId="757D5E93" w:rsidR="00836109" w:rsidRPr="00836109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836109"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="00836109" w:rsidRPr="00836109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1D47284E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732E0D8B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1EDE7003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6CD13192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836109">
              <w:rPr>
                <w:rFonts w:ascii="AngsanaUPC" w:hAnsi="AngsanaUPC" w:cs="AngsanaUPC"/>
                <w:sz w:val="28"/>
                <w:cs/>
              </w:rPr>
              <w:t xml:space="preserve">        </w:t>
            </w:r>
          </w:p>
          <w:p w14:paraId="490747F9" w14:textId="567BF775" w:rsidR="00836109" w:rsidRPr="00836109" w:rsidRDefault="0083610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 xml:space="preserve"> ทุก</w:t>
            </w:r>
            <w:r w:rsidRPr="00836109">
              <w:rPr>
                <w:rFonts w:ascii="AngsanaUPC" w:hAnsi="AngsanaUPC" w:cs="AngsanaUPC"/>
                <w:sz w:val="28"/>
              </w:rPr>
              <w:t xml:space="preserve"> 3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bookmarkEnd w:id="3"/>
      <w:tr w:rsidR="00836109" w:rsidRPr="00836109" w14:paraId="010102DD" w14:textId="77777777" w:rsidTr="0053306B">
        <w:tc>
          <w:tcPr>
            <w:tcW w:w="1702" w:type="dxa"/>
            <w:vMerge/>
          </w:tcPr>
          <w:p w14:paraId="4F81D19B" w14:textId="77777777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72AECD0A" w14:textId="77777777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 xml:space="preserve">4.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สร้างกระบวนการเฝ้าระวัง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ตรวจสอบการทุจริตภายในหน่วยงาน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รวมถึงการนำผลการตรวจสอบของ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ฝ่ายตรวจสอบจากทั้งภายในและ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ภายนอกหน่วยงาน ไปปรับปรุงการ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ทำงาน เพื่อป้องกันการทุจริต ได้แก่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1D6AEEF7" w14:textId="77777777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 xml:space="preserve">(1) </w:t>
            </w:r>
            <w:r w:rsidRPr="00836109">
              <w:rPr>
                <w:rFonts w:ascii="AngsanaUPC" w:hAnsi="AngsanaUPC" w:cs="AngsanaUPC"/>
                <w:sz w:val="28"/>
                <w:cs/>
              </w:rPr>
              <w:t>การจัดทำแนวปฏิบัติการจัดการ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เรื่องร้องเรียนการทุจริต แสดงคู่มือ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แนวทางการดำเนินการต่อเรื่อง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 xml:space="preserve">ร้องเรียน </w:t>
            </w:r>
          </w:p>
          <w:p w14:paraId="425305A5" w14:textId="36FCDB04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(</w:t>
            </w:r>
            <w:r w:rsidRPr="00836109">
              <w:rPr>
                <w:rFonts w:ascii="AngsanaUPC" w:hAnsi="AngsanaUPC" w:cs="AngsanaUPC"/>
                <w:sz w:val="28"/>
              </w:rPr>
              <w:t>2)</w:t>
            </w:r>
            <w:r w:rsidRPr="00836109">
              <w:rPr>
                <w:rFonts w:ascii="AngsanaUPC" w:hAnsi="AngsanaUPC" w:cs="AngsanaUPC"/>
                <w:sz w:val="28"/>
                <w:cs/>
              </w:rPr>
              <w:t>จัดช่องทางแจ้งเรื่องร้อง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เรียกการทุจริต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390A7921" w14:textId="77777777" w:rsid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1.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สารวัตร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อำนวยการจัดทำ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แนวทางจัดการ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เรื่องร้องเรียนการ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ทุจริต และจัดทำ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ช่องทางแจ้งเรื่อง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ร้องเรียนการทุจริต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รวบรวมผลเสนอให้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รับทราบ เพื่อ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ตรวจสอบ และวาง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มาตรการป้องกัน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ต่อไป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060C58B9" w14:textId="11BDCA67" w:rsidR="00836109" w:rsidRPr="00836109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</w:rPr>
              <w:t>2.</w:t>
            </w:r>
            <w:r w:rsidRPr="00836109">
              <w:rPr>
                <w:rFonts w:ascii="AngsanaUPC" w:hAnsi="AngsanaUPC" w:cs="AngsanaUPC"/>
                <w:sz w:val="28"/>
                <w:cs/>
              </w:rPr>
              <w:t>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ควบคุม กำกับ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ดูแล</w:t>
            </w:r>
          </w:p>
        </w:tc>
        <w:tc>
          <w:tcPr>
            <w:tcW w:w="1559" w:type="dxa"/>
          </w:tcPr>
          <w:p w14:paraId="5BE2D62E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</w:p>
          <w:p w14:paraId="22B45327" w14:textId="405F4D82" w:rsidR="00836109" w:rsidRPr="00836109" w:rsidRDefault="0073670E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</w:rPr>
              <w:t>2568</w:t>
            </w:r>
            <w:r w:rsidR="00836109"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="00836109" w:rsidRPr="00836109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2E7ED12C" w14:textId="77777777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ให้สารวัตร</w:t>
            </w:r>
          </w:p>
          <w:p w14:paraId="139A3D73" w14:textId="1F342511" w:rsidR="00655FFA" w:rsidRDefault="00836109" w:rsidP="00687299">
            <w:pPr>
              <w:rPr>
                <w:rFonts w:ascii="AngsanaUPC" w:hAnsi="AngsanaUPC" w:cs="AngsanaUPC"/>
                <w:sz w:val="28"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836109">
              <w:rPr>
                <w:rFonts w:ascii="AngsanaUPC" w:hAnsi="AngsanaUPC" w:cs="AngsanaUPC"/>
                <w:sz w:val="28"/>
              </w:rPr>
              <w:t xml:space="preserve"> </w:t>
            </w:r>
            <w:r w:rsidRPr="00836109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836109">
              <w:rPr>
                <w:rFonts w:ascii="AngsanaUPC" w:hAnsi="AngsanaUPC" w:cs="AngsanaUPC"/>
                <w:sz w:val="28"/>
                <w:cs/>
              </w:rPr>
              <w:t xml:space="preserve">         </w:t>
            </w:r>
          </w:p>
          <w:p w14:paraId="7AE6BD81" w14:textId="3067A7B9" w:rsidR="00836109" w:rsidRPr="00836109" w:rsidRDefault="0083610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836109">
              <w:rPr>
                <w:rFonts w:ascii="AngsanaUPC" w:hAnsi="AngsanaUPC" w:cs="AngsanaUPC"/>
                <w:sz w:val="28"/>
                <w:cs/>
              </w:rPr>
              <w:t>ทุก</w:t>
            </w:r>
            <w:r w:rsidRPr="00836109">
              <w:rPr>
                <w:rFonts w:ascii="AngsanaUPC" w:hAnsi="AngsanaUPC" w:cs="AngsanaUPC"/>
                <w:sz w:val="28"/>
              </w:rPr>
              <w:t xml:space="preserve"> 3 </w:t>
            </w:r>
            <w:r w:rsidRPr="00836109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A926FD" w:rsidRPr="002048B9" w14:paraId="0360D462" w14:textId="77777777" w:rsidTr="0053306B">
        <w:tc>
          <w:tcPr>
            <w:tcW w:w="1702" w:type="dxa"/>
            <w:vMerge w:val="restart"/>
          </w:tcPr>
          <w:p w14:paraId="0ECA9983" w14:textId="0280266F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</w:rPr>
              <w:t xml:space="preserve">6) </w:t>
            </w:r>
            <w:r w:rsidRPr="002048B9">
              <w:rPr>
                <w:rFonts w:ascii="AngsanaUPC" w:hAnsi="AngsanaUPC" w:cs="AngsanaUPC"/>
                <w:sz w:val="28"/>
                <w:cs/>
              </w:rPr>
              <w:t>คุณภาพการดำเนินงาน</w:t>
            </w:r>
          </w:p>
        </w:tc>
        <w:tc>
          <w:tcPr>
            <w:tcW w:w="3686" w:type="dxa"/>
          </w:tcPr>
          <w:p w14:paraId="0D6FF2C3" w14:textId="59FB9348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  <w:cs/>
              </w:rPr>
              <w:t>จัดทำคู่มือหรือมาตรฐานการ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ให้บริการ (ของประชาชนผู้มารับ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บริการ) โดยแยกประเภทงานให้บริการ มีขั้นตอนการให้บริการ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แผนผัง/แผนภูมิการให้บริการ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ระยะเวลาที่ใช้ในการให้บริการ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ครบถ้วนทุกสายงาน ตลอดจน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เผยแพร่ติดประการในรูปแบบสื่อ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สิ่งพิมพ์ไว้ ณ จุดบริการหรือจุดติดต่อ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ราชการ รวมถึงช่องทางสื่อสังคม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ออนไลน์ต่างๆ ของสถานีตำรวจภูธร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ให้บริการของแต่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ละสายงาน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4BBFEB82" w14:textId="77777777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</w:rPr>
              <w:t xml:space="preserve">1 </w:t>
            </w:r>
            <w:r w:rsidRPr="002048B9">
              <w:rPr>
                <w:rFonts w:ascii="AngsanaUPC" w:hAnsi="AngsanaUPC" w:cs="AngsanaUPC"/>
                <w:sz w:val="28"/>
                <w:cs/>
              </w:rPr>
              <w:t>รอง ผู้กำกับการ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ทุกสายงาน จัดทำ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ข้อมูลคู่มือการ</w:t>
            </w:r>
          </w:p>
          <w:p w14:paraId="53BA2919" w14:textId="77777777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</w:rPr>
              <w:t>2.</w:t>
            </w:r>
            <w:r w:rsidRPr="002048B9">
              <w:rPr>
                <w:rFonts w:ascii="AngsanaUPC" w:hAnsi="AngsanaUPC" w:cs="AngsanaUPC"/>
                <w:sz w:val="28"/>
                <w:cs/>
              </w:rPr>
              <w:t>สารวัตรอำนวยการรวบรวม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และจัดทำเป็นสื่อ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สิ่งพิมพ์ติดประการ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และเผยแพร่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1AC0D0D9" w14:textId="2E66F3AE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</w:rPr>
              <w:t>3.</w:t>
            </w:r>
            <w:r w:rsidRPr="002048B9">
              <w:rPr>
                <w:rFonts w:ascii="AngsanaUPC" w:hAnsi="AngsanaUPC" w:cs="AngsanaUPC"/>
                <w:sz w:val="28"/>
                <w:cs/>
              </w:rPr>
              <w:t>ผู้กำกับการ ควบคุม กำกับ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ดูแล</w:t>
            </w:r>
          </w:p>
        </w:tc>
        <w:tc>
          <w:tcPr>
            <w:tcW w:w="1559" w:type="dxa"/>
          </w:tcPr>
          <w:p w14:paraId="7218DC89" w14:textId="1BED95CA" w:rsidR="00A926FD" w:rsidRPr="002048B9" w:rsidRDefault="00A926FD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2048B9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3ED16D74" w14:textId="3F2DC33D" w:rsidR="00A926FD" w:rsidRPr="002048B9" w:rsidRDefault="00A926FD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2048B9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</w:t>
            </w:r>
            <w:r w:rsidR="005168D8">
              <w:rPr>
                <w:rFonts w:ascii="AngsanaUPC" w:hAnsi="AngsanaUPC" w:cs="AngsanaUPC" w:hint="cs"/>
                <w:sz w:val="28"/>
                <w:cs/>
              </w:rPr>
              <w:t>ง</w:t>
            </w:r>
            <w:r w:rsidRPr="002048B9">
              <w:rPr>
                <w:rFonts w:ascii="AngsanaUPC" w:hAnsi="AngsanaUPC" w:cs="AngsanaUPC"/>
                <w:sz w:val="28"/>
                <w:cs/>
              </w:rPr>
              <w:t xml:space="preserve"> ทุก</w:t>
            </w:r>
            <w:r w:rsidRPr="002048B9">
              <w:rPr>
                <w:rFonts w:ascii="AngsanaUPC" w:hAnsi="AngsanaUPC" w:cs="AngsanaUPC"/>
                <w:sz w:val="28"/>
              </w:rPr>
              <w:t xml:space="preserve"> 3 </w:t>
            </w:r>
            <w:r w:rsidRPr="002048B9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A926FD" w:rsidRPr="002048B9" w14:paraId="6340F278" w14:textId="77777777" w:rsidTr="0053306B">
        <w:tc>
          <w:tcPr>
            <w:tcW w:w="1702" w:type="dxa"/>
            <w:vMerge/>
          </w:tcPr>
          <w:p w14:paraId="1C128EEC" w14:textId="77777777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0F01BC45" w14:textId="5460E855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</w:rPr>
              <w:t>2.</w:t>
            </w:r>
            <w:r w:rsidRPr="002048B9">
              <w:rPr>
                <w:rFonts w:ascii="AngsanaUPC" w:hAnsi="AngsanaUPC" w:cs="AngsanaUPC"/>
                <w:sz w:val="28"/>
                <w:cs/>
              </w:rPr>
              <w:t>ดำเนินมาตการหรือกิจกรรม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ปลูกฝังให้ข้าราชการตำรวจเห็นถึง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ความสำคัญของผู้มาติดต่อราชการ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โดยยึดหลักตามมาตรฐาน ขั้นตอน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อย่างเคร่งครัด เท่าเทียมกันไม่เลือก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ปฏิบัติ ไม่บิดเบือนข้อมูล ไม่มี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พฤติกรรมเรียกรับเงิน ทรัพย์สิน หรือ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ประโยชน์อื่นฯ เพื่อแลกกับการปฏิบัติ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หน้าที่ และคำนึงถึงประโยชน์ของ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ประชาชนและส่วนรวมเป็นหลัก ไม่มี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การเอื้อประโยชน์ให้กับบุคคลใด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บุคคลหนึ่ง หรือกลุ่มใดกลุ่มหนึ่ง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50DE206F" w14:textId="030A4C38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</w:rPr>
              <w:t>1.</w:t>
            </w:r>
            <w:r w:rsidRPr="002048B9">
              <w:rPr>
                <w:rFonts w:ascii="AngsanaUPC" w:hAnsi="AngsanaUPC" w:cs="AngsanaUPC"/>
                <w:sz w:val="28"/>
                <w:cs/>
              </w:rPr>
              <w:t>ผู้กำกับการดำเนินมาตการ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หรือกิจกรรมใน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ภาพรวม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3A67EBC0" w14:textId="77777777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</w:rPr>
              <w:t>2.</w:t>
            </w:r>
            <w:r w:rsidRPr="002048B9">
              <w:rPr>
                <w:rFonts w:ascii="AngsanaUPC" w:hAnsi="AngsanaUPC" w:cs="AngsanaUPC"/>
                <w:sz w:val="28"/>
                <w:cs/>
              </w:rPr>
              <w:t>รองผู้กำกับการ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(</w:t>
            </w:r>
            <w:r w:rsidRPr="002048B9">
              <w:rPr>
                <w:rFonts w:ascii="AngsanaUPC" w:hAnsi="AngsanaUPC" w:cs="AngsanaUPC"/>
                <w:sz w:val="28"/>
                <w:cs/>
              </w:rPr>
              <w:t>หัวหน้างาน)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ดำเนินมาตการ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หรือกิจกรรมภายในสายงาน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ตนเอง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50A04FF3" w14:textId="0FD37A0E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</w:rPr>
              <w:t>3.</w:t>
            </w:r>
            <w:r w:rsidRPr="002048B9">
              <w:rPr>
                <w:rFonts w:ascii="AngsanaUPC" w:hAnsi="AngsanaUPC" w:cs="AngsanaUPC"/>
                <w:sz w:val="28"/>
                <w:cs/>
              </w:rPr>
              <w:t>สารวัตรอำนวยการรวบรวม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ผลการดำเนินการ</w:t>
            </w:r>
          </w:p>
        </w:tc>
        <w:tc>
          <w:tcPr>
            <w:tcW w:w="1559" w:type="dxa"/>
          </w:tcPr>
          <w:p w14:paraId="3127EF8D" w14:textId="5D9756E4" w:rsidR="00A926FD" w:rsidRPr="002048B9" w:rsidRDefault="00A926FD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2048B9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3A913FED" w14:textId="1770E44C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  <w:r w:rsidRPr="002048B9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2048B9">
              <w:rPr>
                <w:rFonts w:ascii="AngsanaUPC" w:hAnsi="AngsanaUPC" w:cs="AngsanaUPC"/>
                <w:sz w:val="28"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="005168D8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2048B9">
              <w:rPr>
                <w:rFonts w:ascii="AngsanaUPC" w:hAnsi="AngsanaUPC" w:cs="AngsanaUPC"/>
                <w:sz w:val="28"/>
                <w:cs/>
              </w:rPr>
              <w:t>ทุก</w:t>
            </w:r>
            <w:r w:rsidRPr="002048B9">
              <w:rPr>
                <w:rFonts w:ascii="AngsanaUPC" w:hAnsi="AngsanaUPC" w:cs="AngsanaUPC"/>
                <w:sz w:val="28"/>
              </w:rPr>
              <w:t xml:space="preserve"> 3 </w:t>
            </w:r>
            <w:r w:rsidRPr="002048B9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  <w:p w14:paraId="62BC21BF" w14:textId="77777777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</w:p>
          <w:p w14:paraId="2AA81B50" w14:textId="77777777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</w:p>
          <w:p w14:paraId="5EE3033F" w14:textId="77777777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</w:p>
          <w:p w14:paraId="1C29FAC6" w14:textId="77777777" w:rsidR="00A926FD" w:rsidRPr="002048B9" w:rsidRDefault="00A926FD" w:rsidP="00687299">
            <w:pPr>
              <w:rPr>
                <w:rFonts w:ascii="AngsanaUPC" w:hAnsi="AngsanaUPC" w:cs="AngsanaUPC"/>
                <w:sz w:val="28"/>
              </w:rPr>
            </w:pPr>
          </w:p>
          <w:p w14:paraId="641DB8A1" w14:textId="46007F8C" w:rsidR="00A926FD" w:rsidRPr="002048B9" w:rsidRDefault="00A926FD" w:rsidP="00687299">
            <w:pPr>
              <w:rPr>
                <w:rFonts w:ascii="AngsanaUPC" w:hAnsi="AngsanaUPC" w:cs="AngsanaUPC"/>
                <w:sz w:val="28"/>
                <w:cs/>
              </w:rPr>
            </w:pPr>
          </w:p>
        </w:tc>
      </w:tr>
      <w:tr w:rsidR="002048B9" w:rsidRPr="00693D4D" w14:paraId="45018F2B" w14:textId="77777777" w:rsidTr="0053306B">
        <w:tc>
          <w:tcPr>
            <w:tcW w:w="1702" w:type="dxa"/>
            <w:vMerge w:val="restart"/>
          </w:tcPr>
          <w:p w14:paraId="6DBC3E99" w14:textId="1BEE83B3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lastRenderedPageBreak/>
              <w:t xml:space="preserve">7) </w:t>
            </w:r>
            <w:r w:rsidRPr="00693D4D">
              <w:rPr>
                <w:rFonts w:ascii="AngsanaUPC" w:hAnsi="AngsanaUPC" w:cs="AngsanaUPC"/>
                <w:sz w:val="28"/>
                <w:cs/>
              </w:rPr>
              <w:t>ประสิทธิภาพการสื่อสาร</w:t>
            </w:r>
          </w:p>
        </w:tc>
        <w:tc>
          <w:tcPr>
            <w:tcW w:w="3686" w:type="dxa"/>
          </w:tcPr>
          <w:p w14:paraId="69BA7295" w14:textId="67886DC9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 xml:space="preserve">1.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การเผยแพร่ข้อมูลของหน่วยงาน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ในเรื่องต่างๆ ต่อสาธารณชน ผ่านทาง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ช่องทางที่หลากหลาย เช่นเฟคบุ๊ค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เว็ปไซด์สามารถเข้าถึงได้ง่าย และไม่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ซับซ้อน โดยข้อมูลที่เผยแพร่จะต้อง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ครบถ้วนและเป็นปัจจุบัน โดยเฉพาะ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อย่างยิ่งผลการดำเนินงานของ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หน่วยงานและข้อมูลที่สาธารณชน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ควร</w:t>
            </w:r>
          </w:p>
        </w:tc>
        <w:tc>
          <w:tcPr>
            <w:tcW w:w="2268" w:type="dxa"/>
          </w:tcPr>
          <w:p w14:paraId="30CAB9D6" w14:textId="64F8E59A" w:rsidR="002048B9" w:rsidRPr="00693D4D" w:rsidRDefault="002048B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รับทราบ</w:t>
            </w:r>
            <w:r w:rsidRPr="00693D4D">
              <w:rPr>
                <w:rFonts w:ascii="AngsanaUPC" w:hAnsi="AngsanaUPC" w:cs="AngsanaUPC"/>
                <w:sz w:val="28"/>
              </w:rPr>
              <w:t xml:space="preserve"> 1.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เจ้าหน้าที่ไอที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หรือแอดมินเฟคบุ๊ค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หรือแอดมินเว็ปไซด์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ประชาสัมพันธ์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ข่าวสารให้ รวดเร็ว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เป็นปัจจุบัน</w:t>
            </w:r>
          </w:p>
        </w:tc>
        <w:tc>
          <w:tcPr>
            <w:tcW w:w="1559" w:type="dxa"/>
          </w:tcPr>
          <w:p w14:paraId="6C481C4F" w14:textId="5631CB25" w:rsidR="002048B9" w:rsidRPr="00693D4D" w:rsidRDefault="002048B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18FC51F8" w14:textId="77777777" w:rsidR="005168D8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ให้สารวัต</w:t>
            </w:r>
            <w:r w:rsidR="005168D8">
              <w:rPr>
                <w:rFonts w:ascii="AngsanaUPC" w:hAnsi="AngsanaUPC" w:cs="AngsanaUPC" w:hint="cs"/>
                <w:sz w:val="28"/>
                <w:cs/>
              </w:rPr>
              <w:t>ร</w:t>
            </w:r>
          </w:p>
          <w:p w14:paraId="36F9A018" w14:textId="77777777" w:rsidR="005168D8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อำนวยการ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32F02E9C" w14:textId="77777777" w:rsidR="005168D8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สรุปผลการ</w:t>
            </w:r>
          </w:p>
          <w:p w14:paraId="78C63666" w14:textId="77777777" w:rsidR="005168D8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ดำเนินการ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2F7BBBE8" w14:textId="77777777" w:rsidR="005168D8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ดังกล่าว</w:t>
            </w:r>
            <w:r w:rsidR="005168D8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4DE533E7" w14:textId="77777777" w:rsidR="005168D8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ภูธร</w:t>
            </w:r>
          </w:p>
          <w:p w14:paraId="2572ED2D" w14:textId="33292E62" w:rsidR="002048B9" w:rsidRPr="00693D4D" w:rsidRDefault="00CE5D1C" w:rsidP="00687299">
            <w:pPr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/>
                <w:sz w:val="28"/>
                <w:cs/>
              </w:rPr>
              <w:t>สอง</w:t>
            </w:r>
            <w:r w:rsidR="002048B9" w:rsidRPr="00693D4D">
              <w:rPr>
                <w:rFonts w:ascii="AngsanaUPC" w:hAnsi="AngsanaUPC" w:cs="AngsanaUPC"/>
                <w:sz w:val="28"/>
                <w:cs/>
              </w:rPr>
              <w:t xml:space="preserve">   ทุก</w:t>
            </w:r>
            <w:r w:rsidR="002048B9" w:rsidRPr="00693D4D">
              <w:rPr>
                <w:rFonts w:ascii="AngsanaUPC" w:hAnsi="AngsanaUPC" w:cs="AngsanaUPC"/>
                <w:sz w:val="28"/>
              </w:rPr>
              <w:t xml:space="preserve"> 3 </w:t>
            </w:r>
            <w:r w:rsidR="002048B9" w:rsidRPr="00693D4D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2048B9" w:rsidRPr="00693D4D" w14:paraId="5097C1E8" w14:textId="77777777" w:rsidTr="0053306B">
        <w:tc>
          <w:tcPr>
            <w:tcW w:w="1702" w:type="dxa"/>
            <w:vMerge/>
          </w:tcPr>
          <w:p w14:paraId="7F14C385" w14:textId="77777777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5A9DB39C" w14:textId="1DDEFF2C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 xml:space="preserve">2.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การจัดให้มีช่องทางให้ผู้มาติดต่อ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สามารถร้องเรียนการทุจริตของ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เจ้าหน้าที่ในหน่วยงานด้วย ซึ่งสะท้อน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ถึงการสื่อสารกับผู้รับบริการผู้มา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ติดต่อ หรือผู้มีส่วนได้ส่วนเสียอย่างมี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ประสิทธิภาพ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6F004FE5" w14:textId="15742654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>1.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สารวัตร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อำนวยการจัด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ช่องทางร้องเรียน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การทุจริตขึ้นมา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โดยเฉพาะรวบรวม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ผลเสนอให้ผู้กำกับการรับทราบ เพื่อ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ตรวจสอบ และวาง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มาตรการป้องกัน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ต่อไป</w:t>
            </w:r>
          </w:p>
        </w:tc>
        <w:tc>
          <w:tcPr>
            <w:tcW w:w="1559" w:type="dxa"/>
          </w:tcPr>
          <w:p w14:paraId="7A05F76E" w14:textId="1353B1F5" w:rsidR="002048B9" w:rsidRPr="00693D4D" w:rsidRDefault="002048B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51F21EE3" w14:textId="40F0355F" w:rsidR="002048B9" w:rsidRPr="00693D4D" w:rsidRDefault="002048B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693D4D">
              <w:rPr>
                <w:rFonts w:ascii="AngsanaUPC" w:hAnsi="AngsanaUPC" w:cs="AngsanaUPC"/>
                <w:sz w:val="28"/>
                <w:cs/>
              </w:rPr>
              <w:t xml:space="preserve">         ทุก</w:t>
            </w:r>
            <w:r w:rsidRPr="00693D4D">
              <w:rPr>
                <w:rFonts w:ascii="AngsanaUPC" w:hAnsi="AngsanaUPC" w:cs="AngsanaUPC"/>
                <w:sz w:val="28"/>
              </w:rPr>
              <w:t xml:space="preserve"> 3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2048B9" w:rsidRPr="00693D4D" w14:paraId="4D276F9C" w14:textId="77777777" w:rsidTr="0053306B">
        <w:tc>
          <w:tcPr>
            <w:tcW w:w="1702" w:type="dxa"/>
            <w:vMerge w:val="restart"/>
          </w:tcPr>
          <w:p w14:paraId="30B4F8C0" w14:textId="1A3AC00B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 xml:space="preserve">8)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การปรับปรุงระบบการทำงาน</w:t>
            </w:r>
          </w:p>
        </w:tc>
        <w:tc>
          <w:tcPr>
            <w:tcW w:w="3686" w:type="dxa"/>
          </w:tcPr>
          <w:p w14:paraId="29B7B139" w14:textId="749E1287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 xml:space="preserve">1.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การนำเทคโนโลยีมาใช้ในการ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 xml:space="preserve">ดำเนินงาน จัดทำช่องทาง </w:t>
            </w:r>
            <w:r w:rsidRPr="00693D4D">
              <w:rPr>
                <w:rFonts w:ascii="AngsanaUPC" w:hAnsi="AngsanaUPC" w:cs="AngsanaUPC"/>
                <w:sz w:val="28"/>
              </w:rPr>
              <w:t xml:space="preserve">E-Service </w:t>
            </w:r>
            <w:r w:rsidRPr="00693D4D">
              <w:rPr>
                <w:rFonts w:ascii="AngsanaUPC" w:hAnsi="AngsanaUPC" w:cs="AngsanaUPC"/>
                <w:sz w:val="28"/>
                <w:cs/>
              </w:rPr>
              <w:t>รวบรวมช่องทางการให้บริการ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ออนไลน์ ตามที่สำนักงานตำรวจ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แห่งชาติได้พัฒนาระบบไว้ ในเว็ปไซด์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สถานีตำรวจนครบาลเตาปูน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07169886" w14:textId="105D80C5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>1.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เจ้าหน้าที่ไอที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หรือแอดมินเว็บไซด์</w:t>
            </w:r>
          </w:p>
        </w:tc>
        <w:tc>
          <w:tcPr>
            <w:tcW w:w="1559" w:type="dxa"/>
          </w:tcPr>
          <w:p w14:paraId="08E604BB" w14:textId="58318FD8" w:rsidR="002048B9" w:rsidRPr="00693D4D" w:rsidRDefault="002048B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7B502850" w14:textId="59D2D3A4" w:rsidR="002048B9" w:rsidRPr="00693D4D" w:rsidRDefault="002048B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สรุปผลการดำเนินการ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ดังกล่าวต่อผู้กำกับการ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สถานีตำรวจ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693D4D">
              <w:rPr>
                <w:rFonts w:ascii="AngsanaUPC" w:hAnsi="AngsanaUPC" w:cs="AngsanaUPC"/>
                <w:sz w:val="28"/>
                <w:cs/>
              </w:rPr>
              <w:t xml:space="preserve">         ทุก</w:t>
            </w:r>
            <w:r w:rsidRPr="00693D4D">
              <w:rPr>
                <w:rFonts w:ascii="AngsanaUPC" w:hAnsi="AngsanaUPC" w:cs="AngsanaUPC"/>
                <w:sz w:val="28"/>
              </w:rPr>
              <w:t xml:space="preserve"> 3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เดือน</w:t>
            </w:r>
          </w:p>
        </w:tc>
      </w:tr>
      <w:tr w:rsidR="002048B9" w:rsidRPr="00693D4D" w14:paraId="72B9561B" w14:textId="77777777" w:rsidTr="0053306B">
        <w:tc>
          <w:tcPr>
            <w:tcW w:w="1702" w:type="dxa"/>
            <w:vMerge/>
          </w:tcPr>
          <w:p w14:paraId="12A44FE4" w14:textId="77777777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3686" w:type="dxa"/>
          </w:tcPr>
          <w:p w14:paraId="44999E0B" w14:textId="31BC9738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 xml:space="preserve">2.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การเปิดโอกาสให้ผู้รับบริการหรือผู้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มาติดต่อ เข้ามามีส่วนร่วมในการ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ปรับปรุงพัฒนาการดำเนินงานเพื่อให้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สอดคล้องกับความต้องการด้วย โดย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 xml:space="preserve">จัดทำช่องทาง </w:t>
            </w:r>
            <w:r w:rsidRPr="00693D4D">
              <w:rPr>
                <w:rFonts w:ascii="AngsanaUPC" w:hAnsi="AngsanaUPC" w:cs="AngsanaUPC"/>
                <w:sz w:val="28"/>
              </w:rPr>
              <w:t xml:space="preserve">Q&amp;A </w:t>
            </w:r>
            <w:r w:rsidRPr="00693D4D">
              <w:rPr>
                <w:rFonts w:ascii="AngsanaUPC" w:hAnsi="AngsanaUPC" w:cs="AngsanaUPC"/>
                <w:sz w:val="28"/>
                <w:cs/>
              </w:rPr>
              <w:t>และช่องทางรับ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ฟังความคิดเห็น ผ่านทางเว็ปไซด์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สถานีตำรวจนครบาลเตาปูน โดยนำความคิดเห็นมาปรับปรุงการดำเนินงานให้มีความโปร่งใสและดี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ยิ่งชค้น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5450D905" w14:textId="64AE9EF0" w:rsidR="002048B9" w:rsidRPr="00693D4D" w:rsidRDefault="002048B9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>1.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เจ้าหน้าที่ไอที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หรือแอดมินเว็บ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ไซด์จัดทำช่องทาง</w:t>
            </w:r>
            <w:r w:rsidRPr="00693D4D">
              <w:rPr>
                <w:rFonts w:ascii="AngsanaUPC" w:hAnsi="AngsanaUPC" w:cs="AngsanaUPC"/>
                <w:sz w:val="28"/>
              </w:rPr>
              <w:t xml:space="preserve"> 2.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สารวัตรอำนวยการราบรวม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ข้อมูลรายงานให้ผู้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กำกับการทราบ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เพื่อปรับปรุงพัฒนาต่อไป</w:t>
            </w:r>
          </w:p>
        </w:tc>
        <w:tc>
          <w:tcPr>
            <w:tcW w:w="1559" w:type="dxa"/>
          </w:tcPr>
          <w:p w14:paraId="3CA28A87" w14:textId="39C7CB0D" w:rsidR="002048B9" w:rsidRPr="00693D4D" w:rsidRDefault="002048B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42A94498" w14:textId="1EDBE26D" w:rsidR="002048B9" w:rsidRPr="00693D4D" w:rsidRDefault="002048B9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โดยทันที</w:t>
            </w:r>
          </w:p>
        </w:tc>
      </w:tr>
      <w:tr w:rsidR="00693D4D" w:rsidRPr="00693D4D" w14:paraId="72F1CC1D" w14:textId="77777777" w:rsidTr="0053306B">
        <w:tc>
          <w:tcPr>
            <w:tcW w:w="1702" w:type="dxa"/>
          </w:tcPr>
          <w:p w14:paraId="64D47DCF" w14:textId="47214583" w:rsidR="00693D4D" w:rsidRPr="00693D4D" w:rsidRDefault="00693D4D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</w:rPr>
              <w:t xml:space="preserve">9)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การเปิดเผยข้อมูล</w:t>
            </w:r>
          </w:p>
        </w:tc>
        <w:tc>
          <w:tcPr>
            <w:tcW w:w="3686" w:type="dxa"/>
          </w:tcPr>
          <w:p w14:paraId="46EB547A" w14:textId="73A6D39B" w:rsidR="00693D4D" w:rsidRPr="00693D4D" w:rsidRDefault="00693D4D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เผยแพร่ข้อมูลบนเว็บไซต์ของสถานี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693D4D">
              <w:rPr>
                <w:rFonts w:ascii="AngsanaUPC" w:hAnsi="AngsanaUPC" w:cs="AngsanaUPC"/>
                <w:sz w:val="28"/>
                <w:cs/>
              </w:rPr>
              <w:t xml:space="preserve"> ตามปฏิทิน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กิจกรรม ที่ได้รับมอบหมาย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4D14A3D6" w14:textId="5CEDA5C9" w:rsidR="00693D4D" w:rsidRPr="00693D4D" w:rsidRDefault="00002ADD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ผู้</w:t>
            </w:r>
            <w:r w:rsidR="00693D4D" w:rsidRPr="00693D4D">
              <w:rPr>
                <w:rFonts w:ascii="AngsanaUPC" w:hAnsi="AngsanaUPC" w:cs="AngsanaUPC"/>
                <w:sz w:val="28"/>
                <w:cs/>
              </w:rPr>
              <w:t>กำกับการ 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="00693D4D" w:rsidRPr="00693D4D">
              <w:rPr>
                <w:rFonts w:ascii="AngsanaUPC" w:hAnsi="AngsanaUPC" w:cs="AngsanaUPC"/>
                <w:sz w:val="28"/>
                <w:cs/>
              </w:rPr>
              <w:t>จว.แพร่</w:t>
            </w:r>
            <w:r w:rsidR="00693D4D"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="00693D4D" w:rsidRPr="00693D4D">
              <w:rPr>
                <w:rFonts w:ascii="AngsanaUPC" w:hAnsi="AngsanaUPC" w:cs="AngsanaUPC"/>
                <w:sz w:val="28"/>
                <w:cs/>
              </w:rPr>
              <w:t>และ</w:t>
            </w:r>
            <w:r w:rsidR="00693D4D"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="00693D4D" w:rsidRPr="00693D4D">
              <w:rPr>
                <w:rFonts w:ascii="AngsanaUPC" w:hAnsi="AngsanaUPC" w:cs="AngsanaUPC"/>
                <w:sz w:val="28"/>
                <w:cs/>
              </w:rPr>
              <w:t>คณะกรรมการ</w:t>
            </w:r>
            <w:r w:rsidR="00693D4D"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="00693D4D" w:rsidRPr="00693D4D">
              <w:rPr>
                <w:rFonts w:ascii="AngsanaUPC" w:hAnsi="AngsanaUPC" w:cs="AngsanaUPC"/>
                <w:sz w:val="28"/>
                <w:cs/>
              </w:rPr>
              <w:t>ดำเนินการในการ</w:t>
            </w:r>
            <w:r w:rsidR="00693D4D"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="00693D4D" w:rsidRPr="00693D4D">
              <w:rPr>
                <w:rFonts w:ascii="AngsanaUPC" w:hAnsi="AngsanaUPC" w:cs="AngsanaUPC"/>
                <w:sz w:val="28"/>
                <w:cs/>
              </w:rPr>
              <w:t xml:space="preserve">ขับเคลื่อน </w:t>
            </w:r>
            <w:r w:rsidR="00693D4D" w:rsidRPr="00693D4D">
              <w:rPr>
                <w:rFonts w:ascii="AngsanaUPC" w:hAnsi="AngsanaUPC" w:cs="AngsanaUPC"/>
                <w:sz w:val="28"/>
              </w:rPr>
              <w:t xml:space="preserve">ITA </w:t>
            </w:r>
            <w:r w:rsidR="00693D4D" w:rsidRPr="00693D4D">
              <w:rPr>
                <w:rFonts w:ascii="AngsanaUPC" w:hAnsi="AngsanaUPC" w:cs="AngsanaUPC"/>
                <w:sz w:val="28"/>
                <w:cs/>
              </w:rPr>
              <w:t>สภ.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</w:p>
        </w:tc>
        <w:tc>
          <w:tcPr>
            <w:tcW w:w="1559" w:type="dxa"/>
          </w:tcPr>
          <w:p w14:paraId="2BDE2894" w14:textId="727176EF" w:rsidR="00693D4D" w:rsidRPr="00693D4D" w:rsidRDefault="00693D4D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0BCDBDE9" w14:textId="60A23BD7" w:rsidR="00693D4D" w:rsidRDefault="00693D4D" w:rsidP="00687299">
            <w:pPr>
              <w:rPr>
                <w:rFonts w:ascii="AngsanaUPC" w:hAnsi="AngsanaUPC" w:cs="AngsanaUPC"/>
                <w:sz w:val="28"/>
              </w:rPr>
            </w:pPr>
            <w:r w:rsidRPr="00693D4D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693D4D">
              <w:rPr>
                <w:rFonts w:ascii="AngsanaUPC" w:hAnsi="AngsanaUPC" w:cs="AngsanaUPC"/>
                <w:sz w:val="28"/>
              </w:rPr>
              <w:t xml:space="preserve"> </w:t>
            </w:r>
            <w:r w:rsidRPr="00693D4D">
              <w:rPr>
                <w:rFonts w:ascii="AngsanaUPC" w:hAnsi="AngsanaUPC" w:cs="AngsanaUPC"/>
                <w:sz w:val="28"/>
                <w:cs/>
              </w:rPr>
              <w:t>ทุกเดือน</w:t>
            </w:r>
          </w:p>
          <w:p w14:paraId="04C77575" w14:textId="3BD5954F" w:rsidR="00693D4D" w:rsidRPr="00693D4D" w:rsidRDefault="00693D4D" w:rsidP="00687299">
            <w:pPr>
              <w:rPr>
                <w:rFonts w:ascii="AngsanaUPC" w:hAnsi="AngsanaUPC" w:cs="AngsanaUPC"/>
                <w:sz w:val="28"/>
                <w:cs/>
              </w:rPr>
            </w:pPr>
          </w:p>
        </w:tc>
      </w:tr>
      <w:tr w:rsidR="00002ADD" w:rsidRPr="00693D4D" w14:paraId="52590304" w14:textId="77777777" w:rsidTr="0053306B">
        <w:tc>
          <w:tcPr>
            <w:tcW w:w="1702" w:type="dxa"/>
          </w:tcPr>
          <w:p w14:paraId="142F370A" w14:textId="51907C86" w:rsidR="00002ADD" w:rsidRPr="00002ADD" w:rsidRDefault="00002ADD" w:rsidP="00687299">
            <w:pPr>
              <w:rPr>
                <w:rFonts w:ascii="AngsanaUPC" w:hAnsi="AngsanaUPC" w:cs="AngsanaUPC"/>
                <w:sz w:val="28"/>
              </w:rPr>
            </w:pPr>
            <w:r w:rsidRPr="00002ADD">
              <w:rPr>
                <w:rFonts w:ascii="AngsanaUPC" w:hAnsi="AngsanaUPC" w:cs="AngsanaUPC"/>
                <w:sz w:val="28"/>
              </w:rPr>
              <w:lastRenderedPageBreak/>
              <w:t xml:space="preserve">10) </w:t>
            </w:r>
            <w:r w:rsidRPr="00002ADD">
              <w:rPr>
                <w:rFonts w:ascii="AngsanaUPC" w:hAnsi="AngsanaUPC" w:cs="AngsanaUPC"/>
                <w:sz w:val="28"/>
                <w:cs/>
              </w:rPr>
              <w:t>การป้องกันการทุจริต</w:t>
            </w:r>
          </w:p>
        </w:tc>
        <w:tc>
          <w:tcPr>
            <w:tcW w:w="3686" w:type="dxa"/>
          </w:tcPr>
          <w:p w14:paraId="725F2783" w14:textId="57641A4C" w:rsidR="00002ADD" w:rsidRPr="00002ADD" w:rsidRDefault="00002ADD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002ADD">
              <w:rPr>
                <w:rFonts w:ascii="AngsanaUPC" w:hAnsi="AngsanaUPC" w:cs="AngsanaUPC"/>
                <w:sz w:val="28"/>
                <w:cs/>
              </w:rPr>
              <w:t>เผยแพร่ข้อมูลบนเว็บไซต์ของสถานี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>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002ADD">
              <w:rPr>
                <w:rFonts w:ascii="AngsanaUPC" w:hAnsi="AngsanaUPC" w:cs="AngsanaUPC"/>
                <w:sz w:val="28"/>
                <w:cs/>
              </w:rPr>
              <w:t xml:space="preserve"> ตามปฏิทิน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>กิจกรรม ที่ได้รับมอบหมาย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738E2C96" w14:textId="77777777" w:rsidR="005168D8" w:rsidRDefault="00002ADD" w:rsidP="00687299">
            <w:pPr>
              <w:rPr>
                <w:rFonts w:ascii="AngsanaUPC" w:hAnsi="AngsanaUPC" w:cs="AngsanaUPC"/>
                <w:sz w:val="28"/>
              </w:rPr>
            </w:pPr>
            <w:r w:rsidRPr="00002ADD">
              <w:rPr>
                <w:rFonts w:ascii="AngsanaUPC" w:hAnsi="AngsanaUPC" w:cs="AngsanaUPC"/>
                <w:sz w:val="28"/>
                <w:cs/>
              </w:rPr>
              <w:t xml:space="preserve">ผู้กำกับการ </w:t>
            </w:r>
          </w:p>
          <w:p w14:paraId="1A10799F" w14:textId="77777777" w:rsidR="005168D8" w:rsidRDefault="00002ADD" w:rsidP="00687299">
            <w:pPr>
              <w:rPr>
                <w:rFonts w:ascii="AngsanaUPC" w:hAnsi="AngsanaUPC" w:cs="AngsanaUPC"/>
                <w:sz w:val="28"/>
              </w:rPr>
            </w:pPr>
            <w:r w:rsidRPr="00002ADD">
              <w:rPr>
                <w:rFonts w:ascii="AngsanaUPC" w:hAnsi="AngsanaUPC" w:cs="AngsanaUPC"/>
                <w:sz w:val="28"/>
                <w:cs/>
              </w:rPr>
              <w:t>สถาน</w:t>
            </w:r>
            <w:r w:rsidR="005168D8">
              <w:rPr>
                <w:rFonts w:ascii="AngsanaUPC" w:hAnsi="AngsanaUPC" w:cs="AngsanaUPC" w:hint="cs"/>
                <w:sz w:val="28"/>
                <w:cs/>
              </w:rPr>
              <w:t>ี</w:t>
            </w:r>
            <w:r w:rsidRPr="00002ADD">
              <w:rPr>
                <w:rFonts w:ascii="AngsanaUPC" w:hAnsi="AngsanaUPC" w:cs="AngsanaUPC"/>
                <w:sz w:val="28"/>
                <w:cs/>
              </w:rPr>
              <w:t>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="005168D8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</w:p>
          <w:p w14:paraId="4DAE3F0B" w14:textId="77777777" w:rsidR="005168D8" w:rsidRDefault="00002ADD" w:rsidP="00687299">
            <w:pPr>
              <w:rPr>
                <w:rFonts w:ascii="AngsanaUPC" w:hAnsi="AngsanaUPC" w:cs="AngsanaUPC"/>
                <w:sz w:val="28"/>
              </w:rPr>
            </w:pPr>
            <w:r w:rsidRPr="00002ADD">
              <w:rPr>
                <w:rFonts w:ascii="AngsanaUPC" w:hAnsi="AngsanaUPC" w:cs="AngsanaUPC"/>
                <w:sz w:val="28"/>
                <w:cs/>
              </w:rPr>
              <w:t>จว.แพร่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>และ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>คณะกรรมการ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477BC539" w14:textId="05169066" w:rsidR="00002ADD" w:rsidRPr="00002ADD" w:rsidRDefault="00002ADD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002ADD">
              <w:rPr>
                <w:rFonts w:ascii="AngsanaUPC" w:hAnsi="AngsanaUPC" w:cs="AngsanaUPC"/>
                <w:sz w:val="28"/>
                <w:cs/>
              </w:rPr>
              <w:t>ดำเนินการในการ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 xml:space="preserve">ขับเคลื่อน </w:t>
            </w:r>
            <w:r w:rsidRPr="00002ADD">
              <w:rPr>
                <w:rFonts w:ascii="AngsanaUPC" w:hAnsi="AngsanaUPC" w:cs="AngsanaUPC"/>
                <w:sz w:val="28"/>
              </w:rPr>
              <w:t xml:space="preserve">ITA </w:t>
            </w:r>
            <w:r w:rsidRPr="00002ADD">
              <w:rPr>
                <w:rFonts w:ascii="AngsanaUPC" w:hAnsi="AngsanaUPC" w:cs="AngsanaUPC"/>
                <w:sz w:val="28"/>
                <w:cs/>
              </w:rPr>
              <w:t>สภ.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</w:p>
        </w:tc>
        <w:tc>
          <w:tcPr>
            <w:tcW w:w="1559" w:type="dxa"/>
          </w:tcPr>
          <w:p w14:paraId="724A06A1" w14:textId="6096B8CF" w:rsidR="00002ADD" w:rsidRPr="00002ADD" w:rsidRDefault="00002ADD" w:rsidP="00687299">
            <w:pPr>
              <w:rPr>
                <w:rFonts w:ascii="AngsanaUPC" w:hAnsi="AngsanaUPC" w:cs="AngsanaUPC"/>
                <w:sz w:val="28"/>
                <w:cs/>
              </w:rPr>
            </w:pPr>
            <w:r w:rsidRPr="00002ADD">
              <w:rPr>
                <w:rFonts w:ascii="AngsanaUPC" w:hAnsi="AngsanaUPC" w:cs="AngsanaUPC"/>
                <w:sz w:val="28"/>
                <w:cs/>
              </w:rPr>
              <w:t xml:space="preserve">ปีงบประมาณ </w:t>
            </w:r>
            <w:r w:rsidR="0073670E">
              <w:rPr>
                <w:rFonts w:ascii="AngsanaUPC" w:hAnsi="AngsanaUPC" w:cs="AngsanaUPC"/>
                <w:sz w:val="28"/>
              </w:rPr>
              <w:t>2568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>เป็นต้นไป</w:t>
            </w:r>
          </w:p>
        </w:tc>
        <w:tc>
          <w:tcPr>
            <w:tcW w:w="1701" w:type="dxa"/>
          </w:tcPr>
          <w:p w14:paraId="729D166E" w14:textId="77777777" w:rsidR="005168D8" w:rsidRDefault="00002ADD" w:rsidP="00687299">
            <w:pPr>
              <w:rPr>
                <w:rFonts w:ascii="AngsanaUPC" w:hAnsi="AngsanaUPC" w:cs="AngsanaUPC"/>
                <w:sz w:val="28"/>
              </w:rPr>
            </w:pPr>
            <w:r w:rsidRPr="00002ADD">
              <w:rPr>
                <w:rFonts w:ascii="AngsanaUPC" w:hAnsi="AngsanaUPC" w:cs="AngsanaUPC"/>
                <w:sz w:val="28"/>
                <w:cs/>
              </w:rPr>
              <w:t>ให้สารวัตรอำนวยการ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>รายงานความคืบหน้า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>ต่อผู้กำกับการ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  <w:r w:rsidRPr="00002ADD">
              <w:rPr>
                <w:rFonts w:ascii="AngsanaUPC" w:hAnsi="AngsanaUPC" w:cs="AngsanaUPC"/>
                <w:sz w:val="28"/>
                <w:cs/>
              </w:rPr>
              <w:t>สถานีตำรวจภูธร</w:t>
            </w:r>
            <w:r w:rsidR="00CE5D1C">
              <w:rPr>
                <w:rFonts w:ascii="AngsanaUPC" w:hAnsi="AngsanaUPC" w:cs="AngsanaUPC"/>
                <w:sz w:val="28"/>
                <w:cs/>
              </w:rPr>
              <w:t>สอง</w:t>
            </w:r>
            <w:r w:rsidRPr="00002ADD">
              <w:rPr>
                <w:rFonts w:ascii="AngsanaUPC" w:hAnsi="AngsanaUPC" w:cs="AngsanaUPC"/>
                <w:sz w:val="28"/>
              </w:rPr>
              <w:t xml:space="preserve"> </w:t>
            </w:r>
          </w:p>
          <w:p w14:paraId="540A91A6" w14:textId="6D04F7A3" w:rsidR="00002ADD" w:rsidRPr="00002ADD" w:rsidRDefault="00002ADD" w:rsidP="00687299">
            <w:pPr>
              <w:rPr>
                <w:rFonts w:ascii="AngsanaUPC" w:hAnsi="AngsanaUPC" w:cs="AngsanaUPC"/>
                <w:sz w:val="28"/>
              </w:rPr>
            </w:pPr>
            <w:r w:rsidRPr="00002ADD">
              <w:rPr>
                <w:rFonts w:ascii="AngsanaUPC" w:hAnsi="AngsanaUPC" w:cs="AngsanaUPC"/>
                <w:sz w:val="28"/>
                <w:cs/>
              </w:rPr>
              <w:t>ทุกเดือน</w:t>
            </w:r>
          </w:p>
          <w:p w14:paraId="1CED300C" w14:textId="77777777" w:rsidR="00002ADD" w:rsidRPr="00002ADD" w:rsidRDefault="00002ADD" w:rsidP="00687299">
            <w:pPr>
              <w:rPr>
                <w:rFonts w:ascii="AngsanaUPC" w:hAnsi="AngsanaUPC" w:cs="AngsanaUPC"/>
                <w:sz w:val="28"/>
                <w:cs/>
              </w:rPr>
            </w:pPr>
          </w:p>
        </w:tc>
      </w:tr>
    </w:tbl>
    <w:p w14:paraId="1B3F7259" w14:textId="77777777" w:rsidR="001F597C" w:rsidRPr="00693D4D" w:rsidRDefault="001F597C" w:rsidP="001F597C">
      <w:pPr>
        <w:ind w:hanging="11"/>
        <w:rPr>
          <w:rFonts w:ascii="AngsanaUPC" w:hAnsi="AngsanaUPC" w:cs="AngsanaUPC"/>
          <w:sz w:val="32"/>
          <w:szCs w:val="32"/>
        </w:rPr>
      </w:pPr>
    </w:p>
    <w:p w14:paraId="6C127F45" w14:textId="77777777" w:rsidR="001F597C" w:rsidRPr="00836109" w:rsidRDefault="001F597C" w:rsidP="00002ADD">
      <w:pPr>
        <w:ind w:hanging="11"/>
        <w:rPr>
          <w:rFonts w:ascii="AngsanaUPC" w:hAnsi="AngsanaUPC" w:cs="AngsanaUPC"/>
          <w:sz w:val="28"/>
        </w:rPr>
      </w:pPr>
    </w:p>
    <w:p w14:paraId="76B1CF37" w14:textId="14818621" w:rsidR="00002ADD" w:rsidRPr="00476880" w:rsidRDefault="00002ADD" w:rsidP="00002AD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655FFA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 </w:t>
      </w:r>
      <w:r w:rsidR="00655FFA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38C06407" wp14:editId="395DC037">
            <wp:extent cx="743989" cy="544484"/>
            <wp:effectExtent l="0" t="0" r="0" b="825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89" cy="5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5FF4" w14:textId="64C61436" w:rsidR="00002ADD" w:rsidRDefault="00002ADD" w:rsidP="00002AD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 </w:t>
      </w:r>
      <w:r w:rsidR="00655FFA">
        <w:rPr>
          <w:rFonts w:ascii="TH SarabunIT๙" w:hAnsi="TH SarabunIT๙" w:cs="TH SarabunIT๙" w:hint="cs"/>
          <w:sz w:val="32"/>
          <w:szCs w:val="32"/>
          <w:cs/>
        </w:rPr>
        <w:t>บำรุง น้อมเศียร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ED8C790" w14:textId="16A431E4" w:rsidR="00002ADD" w:rsidRDefault="00002ADD" w:rsidP="00002A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ผู้กำกับการสถานีตำรวจภูธร</w:t>
      </w:r>
      <w:r w:rsidR="00CE5D1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</w:t>
      </w:r>
    </w:p>
    <w:p w14:paraId="5D6CDACB" w14:textId="77777777" w:rsidR="00002ADD" w:rsidRDefault="00002ADD" w:rsidP="00002ADD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5B57883A" w14:textId="51F0FC67" w:rsidR="001F597C" w:rsidRDefault="001F597C" w:rsidP="001F597C">
      <w:pPr>
        <w:ind w:hanging="11"/>
        <w:rPr>
          <w:rFonts w:ascii="AngsanaUPC" w:hAnsi="AngsanaUPC" w:cs="AngsanaUPC"/>
          <w:sz w:val="28"/>
        </w:rPr>
      </w:pPr>
    </w:p>
    <w:p w14:paraId="250FE538" w14:textId="6DD95B19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4688D268" w14:textId="09FCB13B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3E27E8EB" w14:textId="1C1F59F6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79CAFCFE" w14:textId="7B58992D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10F94BC3" w14:textId="46DC276B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06E11AD4" w14:textId="04CEDA29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0E9411A4" w14:textId="617583A3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7447F3DB" w14:textId="07630B21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7DAE9A1F" w14:textId="2E5B8CC0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09337466" w14:textId="16052DF2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5FC05BED" w14:textId="71938A15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4425328D" w14:textId="62112CDA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47F29B09" w14:textId="41327B11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48A80A00" w14:textId="71947F22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68DE3316" w14:textId="2F5AB706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462C2776" w14:textId="26F2C23F" w:rsidR="00002ADD" w:rsidRDefault="00002ADD" w:rsidP="001F597C">
      <w:pPr>
        <w:ind w:hanging="11"/>
        <w:rPr>
          <w:rFonts w:ascii="AngsanaUPC" w:hAnsi="AngsanaUPC" w:cs="AngsanaUPC"/>
          <w:sz w:val="28"/>
        </w:rPr>
      </w:pPr>
    </w:p>
    <w:p w14:paraId="3FDA94E9" w14:textId="3F8F78F9" w:rsidR="001F597C" w:rsidRPr="00836109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7E20C97C" w14:textId="4ADEA2DE" w:rsidR="001F597C" w:rsidRPr="00836109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5A1AEC33" w14:textId="55E43A4A" w:rsidR="001F597C" w:rsidRPr="00836109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78C10375" w14:textId="1FAEA793" w:rsidR="001F597C" w:rsidRPr="00836109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0A5F86DA" w14:textId="0DC50183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259CCCF2" w14:textId="33311AC3" w:rsidR="00D16D1A" w:rsidRPr="00D16D1A" w:rsidRDefault="00D16D1A" w:rsidP="008D2D81">
      <w:pPr>
        <w:numPr>
          <w:ilvl w:val="0"/>
          <w:numId w:val="1"/>
        </w:numPr>
        <w:spacing w:after="180" w:line="247" w:lineRule="auto"/>
        <w:ind w:right="40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674624" behindDoc="0" locked="0" layoutInCell="1" allowOverlap="0" wp14:anchorId="61776CB6" wp14:editId="3D9262DA">
            <wp:simplePos x="0" y="0"/>
            <wp:positionH relativeFrom="column">
              <wp:posOffset>5527294</wp:posOffset>
            </wp:positionH>
            <wp:positionV relativeFrom="paragraph">
              <wp:posOffset>76</wp:posOffset>
            </wp:positionV>
            <wp:extent cx="3048" cy="222504"/>
            <wp:effectExtent l="0" t="0" r="0" b="0"/>
            <wp:wrapNone/>
            <wp:docPr id="4781" name="Picture 4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" name="Picture 47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675648" behindDoc="0" locked="0" layoutInCell="1" allowOverlap="0" wp14:anchorId="33E70BC7" wp14:editId="41BBAF2E">
            <wp:simplePos x="0" y="0"/>
            <wp:positionH relativeFrom="column">
              <wp:posOffset>1333754</wp:posOffset>
            </wp:positionH>
            <wp:positionV relativeFrom="paragraph">
              <wp:posOffset>527380</wp:posOffset>
            </wp:positionV>
            <wp:extent cx="3048" cy="222504"/>
            <wp:effectExtent l="0" t="0" r="0" b="0"/>
            <wp:wrapNone/>
            <wp:docPr id="4794" name="Picture 4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" name="Picture 47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การ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6"/>
          <w:szCs w:val="32"/>
          <w:cs/>
        </w:rPr>
        <w:t>กำ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หนดมาตรการ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</w:rPr>
        <w:t>/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กิจกรรมในการเตรียมความพรอมรับการประเมินคุณธรรมและความ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6"/>
          <w:szCs w:val="32"/>
          <w:cs/>
        </w:rPr>
        <w:t>โปร่ง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ใสในการ ดําเนินงานของ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6"/>
          <w:szCs w:val="32"/>
          <w:cs/>
        </w:rPr>
        <w:t>หน่วย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 xml:space="preserve">งานภาครัฐ 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</w:rPr>
        <w:t xml:space="preserve">(Integrity and Transparency Assessment: ITA)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ของสถานี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cs/>
        </w:rPr>
        <w:t>ตำ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รวจภู</w:t>
      </w:r>
      <w:r w:rsidRPr="00D16D1A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</w:rPr>
        <w:t>ธร</w:t>
      </w:r>
      <w:r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       </w:t>
      </w:r>
      <w:r w:rsidR="00CE5D1C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</w:rPr>
        <w:t xml:space="preserve">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ประจํา</w:t>
      </w:r>
      <w:r w:rsidRPr="00D16D1A">
        <w:rPr>
          <w:rFonts w:ascii="TH SarabunIT๙" w:eastAsia="TH SarabunPSK" w:hAnsi="TH SarabunIT๙" w:cs="TH SarabunIT๙" w:hint="cs"/>
          <w:bCs/>
          <w:noProof/>
          <w:color w:val="000000"/>
          <w:sz w:val="36"/>
          <w:szCs w:val="32"/>
          <w:cs/>
        </w:rPr>
        <w:t>ปี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งบประมาณ พ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</w:rPr>
        <w:t>.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ศ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</w:rPr>
        <w:t>.</w:t>
      </w:r>
      <w:r w:rsidR="0073670E">
        <w:rPr>
          <w:rFonts w:ascii="TH SarabunIT๙" w:eastAsia="TH SarabunPSK" w:hAnsi="TH SarabunIT๙" w:cs="TH SarabunIT๙"/>
          <w:b/>
          <w:noProof/>
          <w:color w:val="000000"/>
          <w:sz w:val="32"/>
        </w:rPr>
        <w:t>2568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ได้ดําเนินการกำหนดมาตรการ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/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กิจกรรม ในการเตรียมความพรอมรับการ ประเมินคุณธรรมและความโปร่งใส  ในการดําเนินงานของหน่วยงานภาครัฐ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and Transparency Assessment: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รวจ ประจ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ป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ี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งบประมาณ พ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.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ศ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.</w:t>
      </w:r>
      <w:r w:rsidR="0073670E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2568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รายละเอียดดังนี้ </w:t>
      </w:r>
    </w:p>
    <w:tbl>
      <w:tblPr>
        <w:tblStyle w:val="4-31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D16D1A" w:rsidRPr="00D16D1A" w14:paraId="0165A71E" w14:textId="77777777" w:rsidTr="00A06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B6F13C5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bookmarkStart w:id="4" w:name="_Hlk130462580"/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</w:tcPr>
          <w:p w14:paraId="3F56145B" w14:textId="77777777" w:rsidR="00D16D1A" w:rsidRPr="00D16D1A" w:rsidRDefault="00D16D1A" w:rsidP="00687299">
            <w:pPr>
              <w:spacing w:line="259" w:lineRule="auto"/>
              <w:ind w:right="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</w:tcPr>
          <w:p w14:paraId="6457ABD7" w14:textId="77777777" w:rsidR="00D16D1A" w:rsidRPr="00D16D1A" w:rsidRDefault="00D16D1A" w:rsidP="00687299">
            <w:pPr>
              <w:spacing w:line="259" w:lineRule="auto"/>
              <w:ind w:right="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ผู้รับผิดชอย</w:t>
            </w:r>
          </w:p>
        </w:tc>
        <w:tc>
          <w:tcPr>
            <w:tcW w:w="2040" w:type="dxa"/>
          </w:tcPr>
          <w:p w14:paraId="12684D92" w14:textId="77777777" w:rsidR="00D16D1A" w:rsidRPr="00D16D1A" w:rsidRDefault="00D16D1A" w:rsidP="00687299">
            <w:pPr>
              <w:spacing w:line="259" w:lineRule="auto"/>
              <w:ind w:right="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</w:tcPr>
          <w:p w14:paraId="4674942F" w14:textId="77777777" w:rsidR="00D16D1A" w:rsidRPr="00D16D1A" w:rsidRDefault="00D16D1A" w:rsidP="00687299">
            <w:pPr>
              <w:spacing w:line="259" w:lineRule="auto"/>
              <w:ind w:right="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bookmarkEnd w:id="4"/>
      <w:tr w:rsidR="00D16D1A" w:rsidRPr="00D16D1A" w14:paraId="572CE806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33C8EDC9" w14:textId="225C3B78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1)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การปฏิบัติ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หน้า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ที่</w:t>
            </w:r>
          </w:p>
        </w:tc>
        <w:tc>
          <w:tcPr>
            <w:tcW w:w="2040" w:type="dxa"/>
          </w:tcPr>
          <w:p w14:paraId="3E57013A" w14:textId="47624063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 การจัดทําแผนยุทธศาสตร์สถานีตำรวจ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เพื่อให้เจ้าหน้าท่ีตำรวจในสังกัดได้ทราบ</w:t>
            </w:r>
          </w:p>
          <w:p w14:paraId="2AD6DECF" w14:textId="1F4CEEFB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ทิศทางและกรอบแนวทางในการ</w:t>
            </w:r>
          </w:p>
          <w:p w14:paraId="102E66FF" w14:textId="028CA760" w:rsidR="00D16D1A" w:rsidRPr="00D16D1A" w:rsidRDefault="00D16D1A" w:rsidP="00687299">
            <w:pPr>
              <w:spacing w:line="259" w:lineRule="auto"/>
              <w:ind w:right="-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ปฏิบัติหน้าที่ โดยตั้งคณะทํางานจัดทํา ยุทธศาสตร์สถานีตำรวจภ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มีผู้กำกับการ เป็นหัวหน้าคณะทํางาน รองผู้กำกับการ(หัวหน้างาน) ทุกสาย งาน เป็นคณะทํางาน รวบรวม วิเคราะห์และจัดทำแผนให้สอดคล้อง กับยุทธศาสตร์สํานักงานตำรวจ แห่งชาติ</w:t>
            </w:r>
          </w:p>
        </w:tc>
        <w:tc>
          <w:tcPr>
            <w:tcW w:w="2040" w:type="dxa"/>
          </w:tcPr>
          <w:p w14:paraId="5F31F62A" w14:textId="6578E4EE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1.คณะทํางาน ยุทธศาสตร์สถานีตำรวจภ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</w:p>
          <w:p w14:paraId="1ABD8592" w14:textId="69F35ED1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2.งานอํานวยการ ประกาศแผนและ  เผยแพรให้ข้าราช การตำรวจในสังกัด รับทราบ</w:t>
            </w:r>
          </w:p>
          <w:p w14:paraId="73BA037C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3.ผู้กำกับการ ประเมิน และ ติดตามผล</w:t>
            </w:r>
          </w:p>
        </w:tc>
        <w:tc>
          <w:tcPr>
            <w:tcW w:w="2040" w:type="dxa"/>
          </w:tcPr>
          <w:p w14:paraId="422496E5" w14:textId="0B5A2CBF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ปีงบประมาณ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เป็นต้นไป</w:t>
            </w:r>
          </w:p>
        </w:tc>
        <w:tc>
          <w:tcPr>
            <w:tcW w:w="2040" w:type="dxa"/>
          </w:tcPr>
          <w:p w14:paraId="10BDA9EF" w14:textId="2666B188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 ต่อผู้กำกับการสถานีตำรวจ</w:t>
            </w:r>
            <w:r w:rsidR="00311C8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ภูธร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ทุก 3 เดือน</w:t>
            </w:r>
          </w:p>
        </w:tc>
      </w:tr>
      <w:tr w:rsidR="00D16D1A" w:rsidRPr="00D16D1A" w14:paraId="79B02B77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70CE22D7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</w:p>
        </w:tc>
        <w:tc>
          <w:tcPr>
            <w:tcW w:w="2040" w:type="dxa"/>
          </w:tcPr>
          <w:p w14:paraId="2F1B8B31" w14:textId="38896865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 . การจัดทํารายงานแผนการ  ดําเนินงานประจําป ี256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๖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 วิเคราะห์ และนำผลการดําเนินการ  ปัญหา</w:t>
            </w:r>
          </w:p>
          <w:p w14:paraId="4EB79EA8" w14:textId="0A76B6D2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อุปสรรค ตลอดจนข้อเสนอแนะ มา</w:t>
            </w:r>
          </w:p>
          <w:p w14:paraId="754E7449" w14:textId="6C07018F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ปรับปรุงและจัดทําแผนปฏิบัติราชการ ประจําปี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โดยกำหนดโครงการ กิจกรรม หรือการดําเนินงาน ให้ สอดคล้องกับยุทธศาสตร์สถานีตำรวจภ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ตลอดจนมีการกำกับ ติดตามการดําเนินการความคืบหน้า ของโครงการหรือกิจกรรม</w:t>
            </w:r>
          </w:p>
        </w:tc>
        <w:tc>
          <w:tcPr>
            <w:tcW w:w="2040" w:type="dxa"/>
          </w:tcPr>
          <w:p w14:paraId="5DD00BE1" w14:textId="07505EC0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1.ผู้กำกับการ</w:t>
            </w:r>
          </w:p>
          <w:p w14:paraId="11649E38" w14:textId="314F91AA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2.รองผู้กำกับการ (หัวหน้างาน)</w:t>
            </w:r>
          </w:p>
          <w:p w14:paraId="5C1677E6" w14:textId="5493FD26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3.งานอํานวยการ รวบรวม ประกาศ</w:t>
            </w:r>
          </w:p>
          <w:p w14:paraId="65029D2D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ให้ทราบโดยทั่วกัน</w:t>
            </w:r>
          </w:p>
        </w:tc>
        <w:tc>
          <w:tcPr>
            <w:tcW w:w="2040" w:type="dxa"/>
          </w:tcPr>
          <w:p w14:paraId="3054B365" w14:textId="4B5414E3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ปีงบประมาณ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เป็นต้นไป</w:t>
            </w:r>
          </w:p>
        </w:tc>
        <w:tc>
          <w:tcPr>
            <w:tcW w:w="2040" w:type="dxa"/>
          </w:tcPr>
          <w:p w14:paraId="3C7300AF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ให้รอง ผู้กำกับการ (หัวหน้างาน)กำกับ ติดตามดูแลการดำเนิน การในสายงานตนเอง ให้เป็นไปตาม</w:t>
            </w:r>
          </w:p>
          <w:p w14:paraId="22EE0EFF" w14:textId="4C638534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แผนปฏิบัติราชการ</w:t>
            </w:r>
          </w:p>
          <w:p w14:paraId="21C202D0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  <w:p w14:paraId="2AF2A58E" w14:textId="20F9F309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</w:t>
            </w:r>
          </w:p>
          <w:p w14:paraId="39C5F0B5" w14:textId="7D4CA686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รายงานความคืบหน้า  ต่อผู้กำกับการสถานี ตำรวจ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ทุก 3 เดือน</w:t>
            </w:r>
          </w:p>
        </w:tc>
      </w:tr>
      <w:tr w:rsidR="00D16D1A" w:rsidRPr="00D16D1A" w14:paraId="4BFB28CD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76805AA8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</w:p>
        </w:tc>
        <w:tc>
          <w:tcPr>
            <w:tcW w:w="2040" w:type="dxa"/>
          </w:tcPr>
          <w:p w14:paraId="3522C48F" w14:textId="2FED5D43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3.รวบรวมระเบียบคําสั่งข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อกฎหมาย ที่เกี่ยวของกับการปฏิบัติงาน เผยแพร่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lastRenderedPageBreak/>
              <w:t>ประชาสัมพันธ์ให้ข้าราชการตำรวจ</w:t>
            </w:r>
          </w:p>
          <w:p w14:paraId="11DB8096" w14:textId="196ED8F5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ในสังกัดยึดเป็นแนวทางในการปฏิบัติ</w:t>
            </w:r>
          </w:p>
          <w:p w14:paraId="2CE0BDC7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หน้าที่</w:t>
            </w:r>
          </w:p>
        </w:tc>
        <w:tc>
          <w:tcPr>
            <w:tcW w:w="2040" w:type="dxa"/>
          </w:tcPr>
          <w:p w14:paraId="44DD597A" w14:textId="4C85E015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lastRenderedPageBreak/>
              <w:t>1. หัวหน้าแต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ละ สายงาน รวบรวม จัดทําข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อมูลที่เกี่ยวก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ตามสายงาน</w:t>
            </w:r>
          </w:p>
          <w:p w14:paraId="7ABE8385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lastRenderedPageBreak/>
              <w:t>2.งานอํานวยการ รวบรวม ประกาศ ให้ทราบโดยท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ั่ว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 กัน</w:t>
            </w:r>
          </w:p>
        </w:tc>
        <w:tc>
          <w:tcPr>
            <w:tcW w:w="2040" w:type="dxa"/>
          </w:tcPr>
          <w:p w14:paraId="79C87C39" w14:textId="12179051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lastRenderedPageBreak/>
              <w:t xml:space="preserve">ปีงบประมาณ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 เป็นต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1B52A11A" w14:textId="2F5A9BB2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ให้สารวัตรอํานวยการ รายงานความคืบหน้า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ต่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อผู้กำก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การสถานี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ทุก 3 เดือน  หรือเมื่อ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lastRenderedPageBreak/>
              <w:t>มีการเพิ่มเติมหรือ เปลี่ยนแปลง</w:t>
            </w:r>
          </w:p>
        </w:tc>
      </w:tr>
      <w:tr w:rsidR="00D16D1A" w:rsidRPr="00D16D1A" w14:paraId="7629971A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7D592FD0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</w:p>
        </w:tc>
        <w:tc>
          <w:tcPr>
            <w:tcW w:w="2040" w:type="dxa"/>
          </w:tcPr>
          <w:p w14:paraId="618C3B9E" w14:textId="46F25E7E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4.การจัดทํารวบรวมคู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มือปฏบ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ัติ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งาน ให้แก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เจ้าหน้าที่แตละสายงาน แสดง ขั้นต่อนและระยะเวลาท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ี่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กำหนดไว้อย่างเคร่งครัด และเผยแพร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 ใน รูปแบบ พันธสัญญา 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ก่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ประชาชนผู้ มาติดต่อราชการ ในสถานที่เห็นได้ เด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นชัด</w:t>
            </w:r>
          </w:p>
        </w:tc>
        <w:tc>
          <w:tcPr>
            <w:tcW w:w="2040" w:type="dxa"/>
          </w:tcPr>
          <w:p w14:paraId="5BD7FC61" w14:textId="5B1FF1F2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1 หัวหน้าแต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ละสายงาน รวบรวม 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อมูลเสนอผู้กำกับการอนุมัติสั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งการ</w:t>
            </w:r>
          </w:p>
          <w:p w14:paraId="07FA093B" w14:textId="7391B983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 งานอํานวยการ รวบรวมสรุปผล จัดทําประกาศหรือ</w:t>
            </w:r>
          </w:p>
          <w:p w14:paraId="1E40D6CE" w14:textId="3886C64F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คําสั่ง</w:t>
            </w:r>
          </w:p>
          <w:p w14:paraId="387D636B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3. 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การ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ประเมินและ ติดตามผล</w:t>
            </w:r>
          </w:p>
        </w:tc>
        <w:tc>
          <w:tcPr>
            <w:tcW w:w="2040" w:type="dxa"/>
          </w:tcPr>
          <w:p w14:paraId="3D5BDDC2" w14:textId="2BF48729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ปงบประมาณ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 เป็นตนไป</w:t>
            </w:r>
          </w:p>
        </w:tc>
        <w:tc>
          <w:tcPr>
            <w:tcW w:w="2040" w:type="dxa"/>
          </w:tcPr>
          <w:p w14:paraId="085725CF" w14:textId="18C40623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ให้สารวัตรอํานวยการ รายงานความคืบหน้า ต</w:t>
            </w:r>
            <w:r w:rsidR="00311C8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อผู้กำก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การสถานีตำรวจ</w:t>
            </w:r>
          </w:p>
          <w:p w14:paraId="125230DF" w14:textId="0DE9F36E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ภูธร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311C8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ทุก 3 เดือน</w:t>
            </w:r>
          </w:p>
        </w:tc>
      </w:tr>
      <w:tr w:rsidR="00D16D1A" w:rsidRPr="00D16D1A" w14:paraId="31FA6D5B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3496B436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</w:p>
        </w:tc>
        <w:tc>
          <w:tcPr>
            <w:tcW w:w="2040" w:type="dxa"/>
          </w:tcPr>
          <w:p w14:paraId="148C4786" w14:textId="257297F2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5 . การฝ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ึ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กอบรมปฏิบัติงานแ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ก่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เจ้าหน้าท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ี่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 ให้มีความสามารถ และมีความรับผิดชอบต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องานในหน้าที่</w:t>
            </w:r>
          </w:p>
          <w:p w14:paraId="64A0933A" w14:textId="383BF130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ที่รับผิดชอบ ในฐานะเจ้าหน้าที่ของรัฐ อย่างมีคุณธรรม</w:t>
            </w:r>
          </w:p>
          <w:p w14:paraId="7F3D1712" w14:textId="6EA082D8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2.1 การฝ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ึ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กประจําสัปดาห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์</w:t>
            </w:r>
          </w:p>
          <w:p w14:paraId="65AB092B" w14:textId="1EC89274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2.2 การฝ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ึ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กอบรมอื่นๆในลักษณะ เพิ่มความสามารถ</w:t>
            </w:r>
          </w:p>
          <w:p w14:paraId="6D8BABBB" w14:textId="0FA73AE5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2.3 การอบรมในลักษณะปลูกฝ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ง คุณธรรมในการปฏิบัติหน้าท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ี่</w:t>
            </w:r>
          </w:p>
          <w:p w14:paraId="22482177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2.4 การซ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อมแผนเผชิญเหตุ</w:t>
            </w:r>
          </w:p>
        </w:tc>
        <w:tc>
          <w:tcPr>
            <w:tcW w:w="2040" w:type="dxa"/>
          </w:tcPr>
          <w:p w14:paraId="4438A7E0" w14:textId="1D8B1300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1.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หัวหน้าแต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ละสายงาน กำหนดกิจกรรมเสนอผู้</w:t>
            </w:r>
          </w:p>
          <w:p w14:paraId="4C8D0774" w14:textId="7B649620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กำกับการ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ab/>
              <w:t>อนุมัติ สั่งการ</w:t>
            </w:r>
          </w:p>
          <w:p w14:paraId="5963C721" w14:textId="5CE0537E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งานอํานวยการรวบรวมผล ดําเนินการ</w:t>
            </w:r>
          </w:p>
          <w:p w14:paraId="63DB1C98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3. ผู้กำกับการ กำกับประเมิน และ ติดตามผล</w:t>
            </w:r>
          </w:p>
        </w:tc>
        <w:tc>
          <w:tcPr>
            <w:tcW w:w="2040" w:type="dxa"/>
          </w:tcPr>
          <w:p w14:paraId="67E4EABA" w14:textId="0610471C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 เป็นต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540DD6E8" w14:textId="3A052CAA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ให้สารวัตรอํานวยการ รายงานความคืบหน้า 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อผู้กำก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การ 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ทุก 3 เดือน</w:t>
            </w:r>
          </w:p>
        </w:tc>
      </w:tr>
      <w:tr w:rsidR="00D16D1A" w:rsidRPr="00D16D1A" w14:paraId="0DDC9455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6F420530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</w:p>
        </w:tc>
        <w:tc>
          <w:tcPr>
            <w:tcW w:w="2040" w:type="dxa"/>
          </w:tcPr>
          <w:p w14:paraId="52CDE711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6. รณรงค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ให้ความรู้สร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างธรรมภิบาล คุณธรรมในการปฏิบัติหน้าที่ และ สร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างความตระหนักถึงการงดให้งดรับสิ่งตอบแทน จากการปฏิบัติหน้าที่ หรือ ละเว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นปฏิบัติหน้าที่</w:t>
            </w:r>
          </w:p>
        </w:tc>
        <w:tc>
          <w:tcPr>
            <w:tcW w:w="2040" w:type="dxa"/>
          </w:tcPr>
          <w:p w14:paraId="40264EEB" w14:textId="24EFEB02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1.ผู้กำกับกับการ</w:t>
            </w:r>
          </w:p>
          <w:p w14:paraId="18AE5BC0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2.หัวหน้างานแต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 ละ สายงาน</w:t>
            </w:r>
          </w:p>
        </w:tc>
        <w:tc>
          <w:tcPr>
            <w:tcW w:w="2040" w:type="dxa"/>
          </w:tcPr>
          <w:p w14:paraId="74028813" w14:textId="34EC45C9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331D80A2" w14:textId="5B15DBF4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ให้สารวัตรอํานวยการ รายงานความคืบหน้า 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อผู้กำก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การ 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 xml:space="preserve"> ทุก 3 เดือน</w:t>
            </w:r>
          </w:p>
        </w:tc>
      </w:tr>
      <w:tr w:rsidR="00D16D1A" w:rsidRPr="00D16D1A" w14:paraId="7C83B01E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62332D4F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605E24E3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16B9F59B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770FE650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3803954E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4E3CA2B4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6308667B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2) การใช้งบประมาณ</w:t>
            </w:r>
          </w:p>
        </w:tc>
        <w:tc>
          <w:tcPr>
            <w:tcW w:w="2040" w:type="dxa"/>
          </w:tcPr>
          <w:p w14:paraId="545078FD" w14:textId="23176439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การจัดท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แผนการใช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ายงบประมาณประจําป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มีการกำกับ ติดตามการใช้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ายงบประมาณ และ</w:t>
            </w:r>
          </w:p>
          <w:p w14:paraId="2E3E68DD" w14:textId="536CB6E6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รายงานผลการใช้จ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ายงบประมาณ</w:t>
            </w:r>
          </w:p>
          <w:p w14:paraId="2B49AFCB" w14:textId="0CB16761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โดยเผยแพร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อมูลอย่างโปร่งใส คุ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มค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 เป็นไปตามวัตถุประสงค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และ</w:t>
            </w:r>
          </w:p>
          <w:p w14:paraId="44E9B97D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lastRenderedPageBreak/>
              <w:t>ไม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เอื้อประโยชน์แก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ตนเองหรือพวกพ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</w:t>
            </w:r>
          </w:p>
        </w:tc>
        <w:tc>
          <w:tcPr>
            <w:tcW w:w="2040" w:type="dxa"/>
          </w:tcPr>
          <w:p w14:paraId="557DD9D5" w14:textId="0CD7B534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lastRenderedPageBreak/>
              <w:t>1.สา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รวัตรอํานวยการ</w:t>
            </w:r>
          </w:p>
          <w:p w14:paraId="581AB005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2.เจ้าหน้าที่การเงิน</w:t>
            </w:r>
          </w:p>
        </w:tc>
        <w:tc>
          <w:tcPr>
            <w:tcW w:w="2040" w:type="dxa"/>
          </w:tcPr>
          <w:p w14:paraId="12DFA263" w14:textId="4F94AB0B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28655907" w14:textId="4A4F51E0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กำกับติดตามการใช้จ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าย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งบประมาณ และ</w:t>
            </w:r>
          </w:p>
          <w:p w14:paraId="531529B3" w14:textId="6004CAE0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รายงานผลการต่อผู้</w:t>
            </w:r>
          </w:p>
          <w:p w14:paraId="0B6804BD" w14:textId="32E7DEAC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6 เดือน</w:t>
            </w:r>
          </w:p>
          <w:p w14:paraId="308A8C7F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</w:p>
        </w:tc>
      </w:tr>
      <w:tr w:rsidR="00D16D1A" w:rsidRPr="00D16D1A" w14:paraId="2CCE4C2F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73AA092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6F2EB7F5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 กำหนดมาตรการควบคุมการเบิกจ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ายเงินของบุคลากรภายในในเรื่องต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 ๆ เช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 ค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าทํางานลวงเวลา  ค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 วัสดุอุปกรณ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หรือค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าเดินทาง ฯลฯ</w:t>
            </w:r>
          </w:p>
        </w:tc>
        <w:tc>
          <w:tcPr>
            <w:tcW w:w="2040" w:type="dxa"/>
          </w:tcPr>
          <w:p w14:paraId="6E5437AC" w14:textId="04564A86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1.สารวัตรอํานวยการและ เจ้าหน้าที่การเงิน</w:t>
            </w:r>
          </w:p>
          <w:p w14:paraId="2FE8C37C" w14:textId="7D75A894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กำหนดมาตรการ</w:t>
            </w:r>
          </w:p>
          <w:p w14:paraId="0FA04B95" w14:textId="25D134EC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เสนอต่อผู้กำกับ</w:t>
            </w:r>
          </w:p>
          <w:p w14:paraId="13805D50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การลงนามพิจารณาสั่งการ</w:t>
            </w:r>
          </w:p>
        </w:tc>
        <w:tc>
          <w:tcPr>
            <w:tcW w:w="2040" w:type="dxa"/>
          </w:tcPr>
          <w:p w14:paraId="3E8872CC" w14:textId="6CD66049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13A8C072" w14:textId="65E7FEA6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รายงานผลการเบิกจ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าย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ดังกล่าวต่อผู้กำกับการ</w:t>
            </w:r>
          </w:p>
          <w:p w14:paraId="285A5727" w14:textId="57D7779C" w:rsidR="00D16D1A" w:rsidRPr="00D16D1A" w:rsidRDefault="00FE54B7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D16D1A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ทุกเดือน</w:t>
            </w:r>
          </w:p>
        </w:tc>
      </w:tr>
      <w:tr w:rsidR="00D16D1A" w:rsidRPr="00D16D1A" w14:paraId="426D8BC5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14D78D3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1420F0A6" w14:textId="102119FF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3.การจัดทําแผนการจัดซื้อจัดจ้าง หรือแผนการจัดหาพัสดุ มีการกำกับ ติดตาม สรุปผลการดําเนินการ</w:t>
            </w:r>
          </w:p>
          <w:p w14:paraId="4EBCDA69" w14:textId="60EF107E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กำหนดมาตรการควบคุม และเผยแพร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อมูลดังกล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าว ตลอดจนประกาศ</w:t>
            </w:r>
          </w:p>
          <w:p w14:paraId="3E13C5C6" w14:textId="4E58AF34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างๆที่เกี่ยวข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 อย่างโปร่งใส</w:t>
            </w:r>
          </w:p>
        </w:tc>
        <w:tc>
          <w:tcPr>
            <w:tcW w:w="2040" w:type="dxa"/>
          </w:tcPr>
          <w:p w14:paraId="17971400" w14:textId="3B463A4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>1.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สารวัตรอํานวยการ</w:t>
            </w:r>
          </w:p>
          <w:p w14:paraId="19E6FA07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>2.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หน้า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ที่พัสดุ</w:t>
            </w:r>
          </w:p>
        </w:tc>
        <w:tc>
          <w:tcPr>
            <w:tcW w:w="2040" w:type="dxa"/>
          </w:tcPr>
          <w:p w14:paraId="4D129098" w14:textId="58AF2655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5C41FDF2" w14:textId="10368E36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ให้สารวัตรอํานวยการ สรุปผลการดําเนินการ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ดังกล่าวต่อผู้กำกับการ</w:t>
            </w:r>
          </w:p>
          <w:p w14:paraId="6AB807E0" w14:textId="17FA6DFC" w:rsidR="00D16D1A" w:rsidRPr="00D16D1A" w:rsidRDefault="00FE54B7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D16D1A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ทุกเดือน และรวบรวม</w:t>
            </w:r>
          </w:p>
          <w:p w14:paraId="311309D9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ผลเมื่อครบป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งบประมาณ</w:t>
            </w:r>
          </w:p>
        </w:tc>
      </w:tr>
      <w:tr w:rsidR="00D16D1A" w:rsidRPr="00D16D1A" w14:paraId="7637602C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7F97D868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7F5617CC" w14:textId="7D5A1125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4.เผยแพร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อมูลเปิดโอกาสให้ บุคลากรภายในมีส่วนร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วมในการตรวจสอบการใช้จ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ายงบประมาณของ</w:t>
            </w:r>
          </w:p>
          <w:p w14:paraId="24DBDD6E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หน่วยงานตนเองได้อย่างโปร่งใส</w:t>
            </w:r>
          </w:p>
        </w:tc>
        <w:tc>
          <w:tcPr>
            <w:tcW w:w="2040" w:type="dxa"/>
          </w:tcPr>
          <w:p w14:paraId="21CA833B" w14:textId="0350A5EA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1.สารวัตรอํานวยการ</w:t>
            </w:r>
          </w:p>
          <w:p w14:paraId="71191FBC" w14:textId="47F9C405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 เจ้าหน้าที่การเงิน</w:t>
            </w:r>
          </w:p>
          <w:p w14:paraId="6BE35D11" w14:textId="53E1CEA2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3.เจ้าหน้าที่พัสดุ</w:t>
            </w:r>
          </w:p>
          <w:p w14:paraId="0C763310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</w:p>
        </w:tc>
        <w:tc>
          <w:tcPr>
            <w:tcW w:w="2040" w:type="dxa"/>
          </w:tcPr>
          <w:p w14:paraId="2D91B738" w14:textId="0DE28F22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4A2EA0FB" w14:textId="18C0ED0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ให้สารวัตรอํานวยการ สรุปผลการดําเนินการ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ดังกล่าวต่อผู้กำกับการ</w:t>
            </w:r>
          </w:p>
          <w:p w14:paraId="05750B19" w14:textId="3C25631A" w:rsidR="00D16D1A" w:rsidRPr="00D16D1A" w:rsidRDefault="00FE54B7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D16D1A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ทุกเดือน</w:t>
            </w:r>
          </w:p>
        </w:tc>
      </w:tr>
      <w:tr w:rsidR="00D16D1A" w:rsidRPr="00D16D1A" w14:paraId="393FDA1D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45716AA0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2B1452AB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45B43C18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2E72339F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6E331880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5FAB9346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619F6EDD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3) การใช้อํานาจ</w:t>
            </w:r>
          </w:p>
        </w:tc>
        <w:tc>
          <w:tcPr>
            <w:tcW w:w="2040" w:type="dxa"/>
          </w:tcPr>
          <w:p w14:paraId="3C6CF671" w14:textId="3C51E6A8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1.ประกาศนโยบายการบริหารกำลังพล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ให้ข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 ราชการในสังกัดได้ทราบโดยทั่วกัน</w:t>
            </w:r>
          </w:p>
          <w:p w14:paraId="3B3724F1" w14:textId="2D0A8EF4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ถึง (1)นโยบายด้านการบริหารกำลัง พล ได้แก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การมอบหมายหน้าท่ี การ</w:t>
            </w:r>
          </w:p>
          <w:p w14:paraId="4D910DDD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โยกย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าย การประเมินผล การพิจารณา ความดีความชอบ (2)นโยบายด้าน การพัฒนาก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ลังพล ได้แก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การริเริ่ม แนวทางการพัฒนาก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ลังในแต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ละสา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</w:t>
            </w:r>
          </w:p>
        </w:tc>
        <w:tc>
          <w:tcPr>
            <w:tcW w:w="2040" w:type="dxa"/>
          </w:tcPr>
          <w:p w14:paraId="50CDA8BB" w14:textId="091AEAE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1.ผู้กำกับการ</w:t>
            </w:r>
          </w:p>
          <w:p w14:paraId="7CCEF8C7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2.สารวัตรอำนวยการ</w:t>
            </w:r>
          </w:p>
        </w:tc>
        <w:tc>
          <w:tcPr>
            <w:tcW w:w="2040" w:type="dxa"/>
          </w:tcPr>
          <w:p w14:paraId="2B2AEB3F" w14:textId="73C13414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288F9A98" w14:textId="68B26599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ให้สารวัตรอํานวยการ สรุปผลการดําเนินการ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ดังกล่าวต่อผู้กำกับการ</w:t>
            </w:r>
          </w:p>
          <w:p w14:paraId="7F2593FF" w14:textId="1EF09BF0" w:rsidR="00D16D1A" w:rsidRPr="00D16D1A" w:rsidRDefault="00FE54B7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D16D1A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 เดือน</w:t>
            </w:r>
          </w:p>
        </w:tc>
      </w:tr>
      <w:tr w:rsidR="00D16D1A" w:rsidRPr="00D16D1A" w14:paraId="24E841DC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543DC529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60C1A2D7" w14:textId="0F9B1B9C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2.รวบรวมระเบียบคําสั่ง ขอ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กฎหมาย หลักเกณฑที่เกี่ยวข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องกับการบริหารและการพัฒนาทรัพยากร</w:t>
            </w:r>
          </w:p>
          <w:p w14:paraId="7F90EFFD" w14:textId="4C7EE5D8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บุคคล 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ประชาสัมพันธ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ให้</w:t>
            </w:r>
          </w:p>
          <w:p w14:paraId="7653AD99" w14:textId="3B4475D2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lastRenderedPageBreak/>
              <w:t>ข้าราชการตำรวจในสังกัดรับทราบ และยึดถือเป็นแนวทางในการปฏิบัติ</w:t>
            </w:r>
          </w:p>
        </w:tc>
        <w:tc>
          <w:tcPr>
            <w:tcW w:w="2040" w:type="dxa"/>
          </w:tcPr>
          <w:p w14:paraId="0337CDFB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lastRenderedPageBreak/>
              <w:t>1 . สารวัตรอํานวยการ</w:t>
            </w:r>
          </w:p>
        </w:tc>
        <w:tc>
          <w:tcPr>
            <w:tcW w:w="2040" w:type="dxa"/>
          </w:tcPr>
          <w:p w14:paraId="0EE5D25B" w14:textId="1D99F57D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21C39B12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</w:t>
            </w:r>
          </w:p>
          <w:p w14:paraId="5F0383E8" w14:textId="402EE433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กำกับการ 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เมื่อดําเนินการเสร็จสิ้นแล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ว</w:t>
            </w:r>
          </w:p>
        </w:tc>
      </w:tr>
      <w:tr w:rsidR="00D16D1A" w:rsidRPr="00D16D1A" w14:paraId="5F279347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7D3361F2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374176A1" w14:textId="4C68D7C6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3.กำหนดก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กรรม การดําเนินการในทุกสายงานเพื่อขับเคลื่อนนโยบายการ บริหารกำลังพล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</w:p>
          <w:p w14:paraId="6570BFC0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ที่ไว้วาง</w:t>
            </w:r>
          </w:p>
        </w:tc>
        <w:tc>
          <w:tcPr>
            <w:tcW w:w="2040" w:type="dxa"/>
          </w:tcPr>
          <w:p w14:paraId="31790A9C" w14:textId="6D2AA2A4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 . รองผู้กำก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 (หัวหน้างาน) ดําเนินการ</w:t>
            </w:r>
          </w:p>
          <w:p w14:paraId="0B98BEB1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 . สารวัตรอ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นวยการ รวบรวม ผลการดําเนินการ จัดทํารายงา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สรุป</w:t>
            </w:r>
          </w:p>
        </w:tc>
        <w:tc>
          <w:tcPr>
            <w:tcW w:w="2040" w:type="dxa"/>
          </w:tcPr>
          <w:p w14:paraId="7DD852BB" w14:textId="52A1C9C8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6EEAC63E" w14:textId="17AE5402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สรุปผลการดําเนินการ ดังกล่าวต่อผู้กำกับการ</w:t>
            </w:r>
          </w:p>
          <w:p w14:paraId="3FC43188" w14:textId="15D98FE5" w:rsidR="00D16D1A" w:rsidRPr="00D16D1A" w:rsidRDefault="00FE54B7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="00D16D1A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 เดือน</w:t>
            </w:r>
          </w:p>
          <w:p w14:paraId="64AD15BB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</w:p>
        </w:tc>
      </w:tr>
      <w:tr w:rsidR="00D16D1A" w:rsidRPr="00D16D1A" w14:paraId="5B018916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C49FDA9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0D950155" w14:textId="5671FC63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4. กำหนดชองทางรองเรียน และมาตรการ กรณีผู้บังคับบัญชาการใช้อํานาจสั่งการให้ผู้ใตบังคับบัญชาทํา ในธุระส่วนตัวของผู้บังคับบัญชาหรือ ทําในสิ่งที่ไม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ถูกต้อง</w:t>
            </w:r>
          </w:p>
          <w:p w14:paraId="2860D18D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</w:p>
        </w:tc>
        <w:tc>
          <w:tcPr>
            <w:tcW w:w="2040" w:type="dxa"/>
          </w:tcPr>
          <w:p w14:paraId="2553E67D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1.สารวัตรอํานวยการ</w:t>
            </w:r>
          </w:p>
        </w:tc>
        <w:tc>
          <w:tcPr>
            <w:tcW w:w="2040" w:type="dxa"/>
          </w:tcPr>
          <w:p w14:paraId="1EBE2234" w14:textId="214B3206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7F32E1BB" w14:textId="6DEC44A5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สรุปผลการดําเนินการ ดังกล่าวต่อผู้กำกับการ</w:t>
            </w:r>
          </w:p>
          <w:p w14:paraId="5E0AAFA7" w14:textId="1A429557" w:rsidR="00D16D1A" w:rsidRPr="00D16D1A" w:rsidRDefault="00FE54B7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="00D16D1A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 เดือน</w:t>
            </w:r>
          </w:p>
        </w:tc>
      </w:tr>
      <w:tr w:rsidR="00D16D1A" w:rsidRPr="00D16D1A" w14:paraId="4EB31C6D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64F4EEA7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23745875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41724789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582F341A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25EEA16A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165E8E8F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48564EEC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4)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ใช้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ทรัพยสินของราชการ</w:t>
            </w:r>
          </w:p>
        </w:tc>
        <w:tc>
          <w:tcPr>
            <w:tcW w:w="2040" w:type="dxa"/>
          </w:tcPr>
          <w:p w14:paraId="321E9EF5" w14:textId="1C125040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จัดทําแนวทางปฏิบัติเก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ี่ย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วกับการใช้ ทรัพย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สินของราชการที่ถูกต้อง เพื่อ 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ให้บุคลากรภายในได้รับทราบ และนําไปปฏ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ติ รวมไปถึงหน่วยงาน</w:t>
            </w:r>
          </w:p>
          <w:p w14:paraId="5BC4F412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จะต้องมีการก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กับด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ู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แลและตรวจสอบ การใช้ทรัพย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สินของราชการของ หน่วยงาน</w:t>
            </w:r>
          </w:p>
        </w:tc>
        <w:tc>
          <w:tcPr>
            <w:tcW w:w="2040" w:type="dxa"/>
          </w:tcPr>
          <w:p w14:paraId="2DD432ED" w14:textId="059D66B8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1.ผู้กำกับการ</w:t>
            </w:r>
          </w:p>
          <w:p w14:paraId="40B28683" w14:textId="027A4E8E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สารวัตรอ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นวยการ</w:t>
            </w:r>
          </w:p>
          <w:p w14:paraId="1BDF3652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3.เจ้าหน้าที่พัสดุ</w:t>
            </w:r>
          </w:p>
        </w:tc>
        <w:tc>
          <w:tcPr>
            <w:tcW w:w="2040" w:type="dxa"/>
          </w:tcPr>
          <w:p w14:paraId="5D339C63" w14:textId="6A47EF9F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20036F70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</w:t>
            </w:r>
          </w:p>
          <w:p w14:paraId="540116F8" w14:textId="2924496C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3เดือน</w:t>
            </w:r>
          </w:p>
          <w:p w14:paraId="48DB0BC0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</w:p>
        </w:tc>
      </w:tr>
      <w:tr w:rsidR="00D16D1A" w:rsidRPr="00D16D1A" w14:paraId="110593F1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448FB434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580107D4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3A964128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314E8003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2B91BCD2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04268236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1E093B40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5) การแก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ไขป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ญหาการทุจริต</w:t>
            </w:r>
          </w:p>
        </w:tc>
        <w:tc>
          <w:tcPr>
            <w:tcW w:w="2040" w:type="dxa"/>
          </w:tcPr>
          <w:p w14:paraId="6332D0A7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 การประเมินความเสี่ยงของ การดําเนินงานที่อาจก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อให้เกิดการ ทุจริต หรือการขัดกันระหว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างผลประ โยชน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ส่วนตนกั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ผลประโยชน์ส่วนรวม ในทุกสายงาน และ กำหนด การ</w:t>
            </w:r>
          </w:p>
          <w:p w14:paraId="2F7B7EAB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ดําเนินการเพื่อจัดการ ความเสี่ยงการทุจริต</w:t>
            </w:r>
          </w:p>
        </w:tc>
        <w:tc>
          <w:tcPr>
            <w:tcW w:w="2040" w:type="dxa"/>
          </w:tcPr>
          <w:p w14:paraId="2FB74475" w14:textId="702171AD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1.รองผู้กำกับการ (หัวหน้างาน) ประเมินความเสี่ยง การทุจริตและ ดําเนินการหรือ กิจกรรมที่แสดงถึง การจัดการความเสี่ยงนั้น</w:t>
            </w:r>
          </w:p>
          <w:p w14:paraId="24CA0A48" w14:textId="4E12E89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2.สารวัตรอํานวยการรวบรวมผลการดําเนินการ</w:t>
            </w:r>
          </w:p>
          <w:p w14:paraId="75F93476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3.ผู้กำกับการกำกับ ควบคุม ดูแล</w:t>
            </w:r>
          </w:p>
        </w:tc>
        <w:tc>
          <w:tcPr>
            <w:tcW w:w="2040" w:type="dxa"/>
          </w:tcPr>
          <w:p w14:paraId="745E7791" w14:textId="4D790769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671DFAAC" w14:textId="74542DEA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ทุก 3 เดือน</w:t>
            </w:r>
          </w:p>
        </w:tc>
      </w:tr>
      <w:tr w:rsidR="00D16D1A" w:rsidRPr="00D16D1A" w14:paraId="5D9BC3FD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545E1068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37A847DD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2.จัดทําแผนงานด้านการ 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องกันและปราบปรามการทุจริต เพื่อให้เกิดการแก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ไขปญหาการทุจริต ได้อย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งเป็นรูปธรรม มีการก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กับ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ติดตามแสดงความกาวหน้าในการ ดําเนินการในทุกสายงาน</w:t>
            </w:r>
          </w:p>
        </w:tc>
        <w:tc>
          <w:tcPr>
            <w:tcW w:w="2040" w:type="dxa"/>
          </w:tcPr>
          <w:p w14:paraId="4DD9BA35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1.รองผู้กำกับการ (หัวหน้างาน) จัดทําแผนของแต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ละสายงาน</w:t>
            </w:r>
          </w:p>
          <w:p w14:paraId="34C963B0" w14:textId="4671D4AD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2.สารว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ตรอ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นวยการรวบรวม ออกแผนใ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ภาพรวม และ รวบรวมผลการ ดําเนินการ</w:t>
            </w:r>
          </w:p>
          <w:p w14:paraId="2D022803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3.ผู้กำกับการ กำกับ ควบคุม ดูแล</w:t>
            </w:r>
          </w:p>
        </w:tc>
        <w:tc>
          <w:tcPr>
            <w:tcW w:w="2040" w:type="dxa"/>
          </w:tcPr>
          <w:p w14:paraId="46C5C319" w14:textId="1BB8C024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2BDA5EEA" w14:textId="17F8D94D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</w:t>
            </w:r>
          </w:p>
          <w:p w14:paraId="7377FFC3" w14:textId="2D24E292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รายงานความคืบหน้า 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ทุก 3 เดือน</w:t>
            </w:r>
          </w:p>
        </w:tc>
      </w:tr>
      <w:tr w:rsidR="00D16D1A" w:rsidRPr="00D16D1A" w14:paraId="2D2FA416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3BBAAD55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0398695A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 ดําเนินมาตรการหรือกิจกรรมใน การเสริมสร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างวัฒนธรรมองค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กรให้ เจ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าหน้าที่ตำรวจในหน่วยงา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มีทัศนคติ ค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านิยมในการปฏิบัติงาน อย่างซื่อสัตยสุจริต สร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างความเชื่อมั่นให้บุคลากรภายใน ในการร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องเรียน เมื่อ พบเห็นการทุจริตภายใน</w:t>
            </w:r>
          </w:p>
        </w:tc>
        <w:tc>
          <w:tcPr>
            <w:tcW w:w="2040" w:type="dxa"/>
          </w:tcPr>
          <w:p w14:paraId="090E6283" w14:textId="40B51A64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1.ผู้กำกับการ ดําเนินการมาตการ หรือกิจกรรม ให้แก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ข้าราชการตำรวจ ในสังกัด</w:t>
            </w:r>
          </w:p>
          <w:p w14:paraId="07E5F3A4" w14:textId="7EC249BD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2.รองผู้กำกับการ (หัวหน้างาน) ดําเนินการมาตการ หรือกิจกรรม ให้แก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ข้าราชการตำรวจ ในสายงาน</w:t>
            </w:r>
          </w:p>
          <w:p w14:paraId="1BC088F6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3.สารวัตร อํานวยการรวบรวม ผลดําเนินการ</w:t>
            </w:r>
          </w:p>
        </w:tc>
        <w:tc>
          <w:tcPr>
            <w:tcW w:w="2040" w:type="dxa"/>
          </w:tcPr>
          <w:p w14:paraId="4453098D" w14:textId="0CD3D194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40A24B4D" w14:textId="68713655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อผู้กำก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ทุก 3 เดือน</w:t>
            </w:r>
          </w:p>
        </w:tc>
      </w:tr>
      <w:tr w:rsidR="00D16D1A" w:rsidRPr="00D16D1A" w14:paraId="4F99AC2F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17B6B50A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574BFA54" w14:textId="7E93C893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4 . สร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างกระบวนการเฝ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าระวัง ตรวจสอบการทุจริตภายในหน่วยงาน รวมถึงการนําผลการตรวจสอบของ</w:t>
            </w:r>
          </w:p>
          <w:p w14:paraId="18CF3D1D" w14:textId="0682A56B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ฝายตรวจสอบจากท้ั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ภายในและภายนอกหน่วยงานไปปรับปรุงการ</w:t>
            </w:r>
          </w:p>
          <w:p w14:paraId="616837C8" w14:textId="5D10B0A4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ทํางานเพื่อป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องกันการทุจริต ได้แก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</w:p>
          <w:p w14:paraId="7630E0F9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(1) การจัดท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แนวปฏิบัต</w:t>
            </w:r>
          </w:p>
          <w:p w14:paraId="4C33B12F" w14:textId="64557B50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การจัดการเรื่องรองเรียนการทุจริต แสดงคู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มือ</w:t>
            </w:r>
          </w:p>
          <w:p w14:paraId="40237ABB" w14:textId="3E688FF1" w:rsidR="00311C8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แนวทางการดําเนินการต่อเรื่องร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องเรียน</w:t>
            </w:r>
          </w:p>
          <w:p w14:paraId="7621344F" w14:textId="4C66EF42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(2)จัดช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องทางแจ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งเรื่องร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องเรีย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การทุจริต</w:t>
            </w:r>
          </w:p>
        </w:tc>
        <w:tc>
          <w:tcPr>
            <w:tcW w:w="2040" w:type="dxa"/>
          </w:tcPr>
          <w:p w14:paraId="72E0AB8A" w14:textId="23F5A799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1.สารว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ตรอํานวยการจัดทํา แนวทางจัดการเรื่องร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องเรียนการทุจริต และจัดทําช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องทางแจ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งเรื่อง</w:t>
            </w:r>
          </w:p>
          <w:p w14:paraId="3021BC41" w14:textId="222B4C49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องเรียนการทุจริต</w:t>
            </w:r>
          </w:p>
          <w:p w14:paraId="193FCB7A" w14:textId="721A4CBB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รวบรวมผลเสนอให้</w:t>
            </w:r>
          </w:p>
          <w:p w14:paraId="3F6DD432" w14:textId="75FE9552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ผู้กำกับการรับทราบ เพื่อ</w:t>
            </w:r>
          </w:p>
          <w:p w14:paraId="737269F0" w14:textId="42B36080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ตรวจสอบ และวางมาตรการป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องกัน ต่อไป</w:t>
            </w:r>
          </w:p>
          <w:p w14:paraId="07570BFC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2.ผู้กำกับการ ควบคุม กำกับ ดูแล</w:t>
            </w:r>
          </w:p>
        </w:tc>
        <w:tc>
          <w:tcPr>
            <w:tcW w:w="2040" w:type="dxa"/>
          </w:tcPr>
          <w:p w14:paraId="31737653" w14:textId="04DE280E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358F1556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</w:t>
            </w:r>
          </w:p>
          <w:p w14:paraId="62577112" w14:textId="21C96DE0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3 เดือน</w:t>
            </w:r>
          </w:p>
        </w:tc>
      </w:tr>
      <w:tr w:rsidR="00D16D1A" w:rsidRPr="00D16D1A" w14:paraId="672F397C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556F6F73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2F136997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16C6A564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5DC3B781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3863C953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7B744E01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19BD3D11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6) คุณภาพการดําเนินงาน</w:t>
            </w:r>
          </w:p>
        </w:tc>
        <w:tc>
          <w:tcPr>
            <w:tcW w:w="2040" w:type="dxa"/>
          </w:tcPr>
          <w:p w14:paraId="0BDC61B0" w14:textId="6DA48CF6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จัดทําคู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มือหรือมาตรฐานการให้บริการ (ของประชาชนผู้มารับบริการ )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โดยแยกประเภทงาน ให้บริการ มี ขั้นต่อนการให้บริการ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แผน ผัง /แผนภูม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การให้บริการ ระยะเวลาที่ใช้ในการให้บริการ ครบถ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วนทุกสายงาน ตลอดจน 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ติดประการในรูปแบบส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อสิ่งพิมพ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ไว้ ณ จุดบริการหรือจุดติดต่อ ราชการ รวมถึงช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องทางส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อสังคม ออนไลน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างๆ ของสถานีตำรวจภูธ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</w:p>
        </w:tc>
        <w:tc>
          <w:tcPr>
            <w:tcW w:w="2040" w:type="dxa"/>
          </w:tcPr>
          <w:p w14:paraId="209C4C5F" w14:textId="7689F61F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 รองผู้กำกับการ ทุกสายงาน จัดทําข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อมูลคู่มือการให้บริการของแต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ละสายงาน</w:t>
            </w:r>
          </w:p>
          <w:p w14:paraId="272A8B2A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2.สารวัตรอํานวยการรวบรวมและจัดทําเป็นสื่อ สิ่งพิมพ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ติดประกา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และเผยแพร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</w:p>
          <w:p w14:paraId="26299C02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3.ผู้กำกับการ ควบคุม 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ดูแล</w:t>
            </w:r>
          </w:p>
        </w:tc>
        <w:tc>
          <w:tcPr>
            <w:tcW w:w="2040" w:type="dxa"/>
          </w:tcPr>
          <w:p w14:paraId="2552B2B9" w14:textId="5091C08B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709F2D4F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</w:t>
            </w:r>
          </w:p>
          <w:p w14:paraId="1D450242" w14:textId="6703BA26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3 เดือน</w:t>
            </w:r>
          </w:p>
        </w:tc>
      </w:tr>
      <w:tr w:rsidR="00D16D1A" w:rsidRPr="00D16D1A" w14:paraId="0A8037DB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37E166C3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5D301DFB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 . ดําเนินมาตการหรือกิจกรรมปลูกฝ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งให้ข้าราชการตำรวจเห็นถึง ความสําคัญของผู้มาติดต่อราชการ โดยยึดหล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ตามมาตรฐาน ขั้นตอน อย่างเคร่งครัด เท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าเทียมกันไม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เลือก ปฏิบัติ ไม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บิดเบือนข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 ไม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มี พฤติกรรมเรียกรับเงิน ทรัพย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สิน หรือ ประโยชน์อื่นฯ เพื่อแลกกับการปฏบ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ัติ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หน้าที่ และคํานึงถึงประโยชน์ของ ประชาชนและส่วนรวมเป็นหลัก ไม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มี การเอื้อประโยชน์ให้กับบุคคลใด บุคคลหนึ่ง หรือกลุ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มใดกลุ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มหนึ่ง</w:t>
            </w:r>
          </w:p>
        </w:tc>
        <w:tc>
          <w:tcPr>
            <w:tcW w:w="2040" w:type="dxa"/>
          </w:tcPr>
          <w:p w14:paraId="19FB098B" w14:textId="25B40B7C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 ผู้กำกับการ ดำเนินมาตรการ หรือกิจกรรมใน ภาพรวม</w:t>
            </w:r>
          </w:p>
          <w:p w14:paraId="4EA9C76D" w14:textId="07295038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2.รองผู้กำกับการ (หัวหน้างาน) ดำเนินมาตรการ หรือกิจกรรม ภายในสายงาน</w:t>
            </w:r>
          </w:p>
          <w:p w14:paraId="625487B2" w14:textId="56F72259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ตนเอง</w:t>
            </w:r>
          </w:p>
          <w:p w14:paraId="5FE6B578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3 . สารวัตรอํานวยการรวบรวม ผลการดําเนินการ</w:t>
            </w:r>
          </w:p>
        </w:tc>
        <w:tc>
          <w:tcPr>
            <w:tcW w:w="2040" w:type="dxa"/>
          </w:tcPr>
          <w:p w14:paraId="30CC9576" w14:textId="14314138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338E93AE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</w:t>
            </w:r>
          </w:p>
          <w:p w14:paraId="5F16D898" w14:textId="1C32D88D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3 เดือน</w:t>
            </w:r>
          </w:p>
        </w:tc>
      </w:tr>
      <w:tr w:rsidR="00D16D1A" w:rsidRPr="00D16D1A" w14:paraId="59CD2A44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73EB90F7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2F254DB7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4523343B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72979199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3BB99670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62423465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2EDB5BE7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7) ประสิทธิภาพการสื่อสาร</w:t>
            </w:r>
          </w:p>
        </w:tc>
        <w:tc>
          <w:tcPr>
            <w:tcW w:w="2040" w:type="dxa"/>
          </w:tcPr>
          <w:p w14:paraId="306187A8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 การเผยแพร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อมูลของหน่วยงาน ในเรื่องต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างๆ ต่อสาธารณชน ผ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านทาง 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องทางที่หลากหลาย เช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นเฟคบุ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ค เว็ปไซด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สามารถเข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าถึงได้ง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าย และไม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ซับซ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อน โดยข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อมูลที่เผยแพร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จะต้อง ครบถ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วนและเป็นป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จจุบัน  โดยเฉพาะ อย่างยิ่ง  ผลการดําเนินงานของ หน่วยงานและข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อมูลที่สาธารณชน ควรรับทราบ</w:t>
            </w:r>
          </w:p>
        </w:tc>
        <w:tc>
          <w:tcPr>
            <w:tcW w:w="2040" w:type="dxa"/>
          </w:tcPr>
          <w:p w14:paraId="289E1099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1.เจ้าหน้าที่ไอที หรือแอดมินเฟคบุ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ค หรือแอดมิน เว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็บ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ไซด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ประชาสัมพันธ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าวสารให้รวดเร็ว เป็นป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จจุบัน</w:t>
            </w:r>
          </w:p>
        </w:tc>
        <w:tc>
          <w:tcPr>
            <w:tcW w:w="2040" w:type="dxa"/>
          </w:tcPr>
          <w:p w14:paraId="52EF8BE2" w14:textId="4984297D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4AD62FD2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</w:t>
            </w:r>
          </w:p>
          <w:p w14:paraId="0299D30C" w14:textId="5532B3D2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3 เดือน</w:t>
            </w:r>
          </w:p>
        </w:tc>
      </w:tr>
      <w:tr w:rsidR="00D16D1A" w:rsidRPr="00D16D1A" w14:paraId="6788E6A8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20E0FA03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71E3FE1C" w14:textId="61ED9E66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 การจัดให้มีช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องทางให้ผู้มาติดต่อ สามารถร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องเรียนการทุจริตของ เจ้าหน้าที่ในหน่วยงานด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วย ซึ่งสะท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อน</w:t>
            </w:r>
          </w:p>
          <w:p w14:paraId="52985AC7" w14:textId="73E2A8BC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ถึงการสื่อสารกับผู้รับบริการผู้มาติดต่อ หรือผู้มีส่วนได้ส่วนเสียอย่างมีประสิทธิภาพ</w:t>
            </w:r>
          </w:p>
        </w:tc>
        <w:tc>
          <w:tcPr>
            <w:tcW w:w="2040" w:type="dxa"/>
          </w:tcPr>
          <w:p w14:paraId="39DF5FA2" w14:textId="597033E6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1.สารว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ัตร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อํานวยการจัด 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องเรียน การทุจริตขึ้นมา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โดยเฉพาะรวบรวม</w:t>
            </w:r>
          </w:p>
          <w:p w14:paraId="49648D70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ผลเสนอให้ผู้กำกับการรับ ทราบ เพื่อตรวจสอบ และวางมาตรการป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องกัน ต่อไป</w:t>
            </w:r>
          </w:p>
        </w:tc>
        <w:tc>
          <w:tcPr>
            <w:tcW w:w="2040" w:type="dxa"/>
          </w:tcPr>
          <w:p w14:paraId="3192D562" w14:textId="0AA7D90B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6910E651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</w:t>
            </w:r>
          </w:p>
          <w:p w14:paraId="6C67DCA7" w14:textId="72664974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3 เดือน</w:t>
            </w:r>
          </w:p>
        </w:tc>
      </w:tr>
      <w:tr w:rsidR="00D16D1A" w:rsidRPr="00D16D1A" w14:paraId="112C96D9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0A059BC4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143574CA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61CE20E7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3BD12E9C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62F5F7B4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0671FAEE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76A3D03B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8) การปรับปรุงระบบการทํางาน</w:t>
            </w:r>
          </w:p>
        </w:tc>
        <w:tc>
          <w:tcPr>
            <w:tcW w:w="2040" w:type="dxa"/>
          </w:tcPr>
          <w:p w14:paraId="057859A1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1.การนําเทคโนโลยีมาใช้ในการดําเนินงานจัดทําชองทาง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E-Service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รวบรวมช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องทางการให้บริการ ออนไลน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ตามที่สํานักงานต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รวจ แห่งชาติได้พัฒนาระบบไว้ในเว็ป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ไซต์</w:t>
            </w:r>
          </w:p>
          <w:p w14:paraId="75132211" w14:textId="439F1B68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lastRenderedPageBreak/>
              <w:t>สถานีตำรวจภูธร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</w:p>
        </w:tc>
        <w:tc>
          <w:tcPr>
            <w:tcW w:w="2040" w:type="dxa"/>
          </w:tcPr>
          <w:p w14:paraId="7A0EE94C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lastRenderedPageBreak/>
              <w:t>1.เจ้าหน้าที่ไอที หรือแอดมินเว็บไซด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</w:p>
        </w:tc>
        <w:tc>
          <w:tcPr>
            <w:tcW w:w="2040" w:type="dxa"/>
          </w:tcPr>
          <w:p w14:paraId="29190405" w14:textId="3FA3B3FA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3FBBED96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รายงานความคืบหน้าต่อผู้</w:t>
            </w:r>
          </w:p>
          <w:p w14:paraId="1D66A91A" w14:textId="5DDFED30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3 เดือน</w:t>
            </w:r>
          </w:p>
        </w:tc>
      </w:tr>
      <w:tr w:rsidR="00D16D1A" w:rsidRPr="00D16D1A" w14:paraId="079F6B14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5DB41D94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040" w:type="dxa"/>
          </w:tcPr>
          <w:p w14:paraId="61DF9B8B" w14:textId="4083E548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2. การเปิดโอกาสให้ผู้รับบริการหรือผู้มาติดต่อ เข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ามามีส่วนร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วมในการ</w:t>
            </w:r>
          </w:p>
          <w:p w14:paraId="5A5F0919" w14:textId="1EFFD61F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ปรับปรุงพัฒนาการดําเนินงานเพื่อให้ สอดคล้องกับความต้องการด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วย โดย จัดทําชองทาง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Q&amp;A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และช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องทางรับ</w:t>
            </w:r>
          </w:p>
          <w:p w14:paraId="0AECE99D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ฟ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งความคิดเห็น ผ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าทางเว็ปไซด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สถานีตำรวจภูธร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บางแม่นาง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โดยน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ความคิดเห็นมาปรับปรุงการ 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เนินงานให้มีความโปร่งใสและดี ยิ่งขึ้น</w:t>
            </w:r>
          </w:p>
        </w:tc>
        <w:tc>
          <w:tcPr>
            <w:tcW w:w="2040" w:type="dxa"/>
          </w:tcPr>
          <w:p w14:paraId="3DCAE43B" w14:textId="57C62A5E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1.เจ้าหน้าที่ไอที หรือแอดมินเว็บไซด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จัดทําช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องทาง</w:t>
            </w:r>
          </w:p>
          <w:p w14:paraId="2BA28E1E" w14:textId="68544072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 . สารวัตรอํานวยการราบรวมข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อมูลรายงานให้ผู้ กำกับการทราบ เพิ่อปรับปรุงพัฒนาต่อไป</w:t>
            </w:r>
          </w:p>
          <w:p w14:paraId="1632D0D8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</w:p>
        </w:tc>
        <w:tc>
          <w:tcPr>
            <w:tcW w:w="2040" w:type="dxa"/>
          </w:tcPr>
          <w:p w14:paraId="3682ADEF" w14:textId="51949BBE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4E577DE5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</w:t>
            </w:r>
          </w:p>
          <w:p w14:paraId="3BE97E4F" w14:textId="44F0E7C9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="00FE54B7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ทุก 3 เดือน</w:t>
            </w:r>
          </w:p>
        </w:tc>
      </w:tr>
      <w:tr w:rsidR="00D16D1A" w:rsidRPr="00D16D1A" w14:paraId="7900E416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09DB9198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476D37F4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44086D46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1254E3E9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5DB80E13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1FB316D5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323B237E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9) การเปิดเผยข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</w:t>
            </w:r>
          </w:p>
        </w:tc>
        <w:tc>
          <w:tcPr>
            <w:tcW w:w="2040" w:type="dxa"/>
          </w:tcPr>
          <w:p w14:paraId="21CD6A39" w14:textId="77777777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เผยแพร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อมูลบนเว็บไซต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ของสถานีต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รวจภธูร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เมืองแพร่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ตามปฏิทินกิจกรรมที่ได้รับมอบหมาย</w:t>
            </w:r>
          </w:p>
        </w:tc>
        <w:tc>
          <w:tcPr>
            <w:tcW w:w="2040" w:type="dxa"/>
          </w:tcPr>
          <w:p w14:paraId="6070D131" w14:textId="03394FA0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 และคณะกรรมการ ดำเนินการในการ ขับเคลื่อน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ITA</w:t>
            </w:r>
          </w:p>
          <w:p w14:paraId="63161F63" w14:textId="2CF45B7F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</w:t>
            </w:r>
            <w:r w:rsidR="005C0CF1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ถานีตำรวจภูธร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</w:p>
        </w:tc>
        <w:tc>
          <w:tcPr>
            <w:tcW w:w="2040" w:type="dxa"/>
          </w:tcPr>
          <w:p w14:paraId="62BF09F4" w14:textId="0456EE83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55EDD28C" w14:textId="456064B9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 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ทุกเดือน</w:t>
            </w:r>
          </w:p>
        </w:tc>
      </w:tr>
      <w:tr w:rsidR="00D16D1A" w:rsidRPr="00D16D1A" w14:paraId="68BEA782" w14:textId="77777777" w:rsidTr="00A0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shd w:val="clear" w:color="auto" w:fill="A6A6A6" w:themeFill="background1" w:themeFillShade="A6"/>
          </w:tcPr>
          <w:p w14:paraId="347FB848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cs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มาตรการ/กิจกรรม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22CD5FE6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3BE4C7CE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ผู้รับผิดชอบ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52D20E17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A6A6A6" w:themeFill="background1" w:themeFillShade="A6"/>
          </w:tcPr>
          <w:p w14:paraId="5F73638B" w14:textId="77777777" w:rsidR="00D16D1A" w:rsidRPr="00D16D1A" w:rsidRDefault="00D16D1A" w:rsidP="00687299">
            <w:pPr>
              <w:spacing w:line="259" w:lineRule="auto"/>
              <w:ind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 w:val="32"/>
                <w:cs/>
              </w:rPr>
              <w:t>การกำกับ/ติดตามผล</w:t>
            </w:r>
          </w:p>
        </w:tc>
      </w:tr>
      <w:tr w:rsidR="00D16D1A" w:rsidRPr="00D16D1A" w14:paraId="475F18EC" w14:textId="77777777" w:rsidTr="00A06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752D0229" w14:textId="77777777" w:rsidR="00D16D1A" w:rsidRPr="00D16D1A" w:rsidRDefault="00D16D1A" w:rsidP="00687299">
            <w:pPr>
              <w:spacing w:line="259" w:lineRule="auto"/>
              <w:ind w:right="9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10) การปองกันการท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ุ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จริต</w:t>
            </w:r>
          </w:p>
        </w:tc>
        <w:tc>
          <w:tcPr>
            <w:tcW w:w="2040" w:type="dxa"/>
          </w:tcPr>
          <w:p w14:paraId="5AB8DA3A" w14:textId="3B8E1B23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เผยแพรขอมูลบนเว็บไซต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ของสถานีตำรวจภธูร</w:t>
            </w:r>
            <w:r w:rsidR="005C0CF1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     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ตามปฏิทินกิจกรรมที่ได้รับมอบหมาย</w:t>
            </w:r>
          </w:p>
        </w:tc>
        <w:tc>
          <w:tcPr>
            <w:tcW w:w="2040" w:type="dxa"/>
          </w:tcPr>
          <w:p w14:paraId="0098BC50" w14:textId="48B06A6B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ผู้กำกับการและ คณะกรรมการดำเนินการในการขับเคลื่อน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ITA</w:t>
            </w:r>
          </w:p>
          <w:p w14:paraId="7E7D0959" w14:textId="71EF4272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ถานีตำรวจ</w:t>
            </w:r>
            <w:r w:rsidR="005C0CF1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</w:p>
        </w:tc>
        <w:tc>
          <w:tcPr>
            <w:tcW w:w="2040" w:type="dxa"/>
          </w:tcPr>
          <w:p w14:paraId="1DDC95B2" w14:textId="6BFB4A7B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cs/>
              </w:rPr>
              <w:t>เป็น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นไป</w:t>
            </w:r>
          </w:p>
        </w:tc>
        <w:tc>
          <w:tcPr>
            <w:tcW w:w="2040" w:type="dxa"/>
          </w:tcPr>
          <w:p w14:paraId="32677E25" w14:textId="3FCE144A" w:rsidR="00D16D1A" w:rsidRPr="00D16D1A" w:rsidRDefault="00D16D1A" w:rsidP="00687299">
            <w:pPr>
              <w:spacing w:line="259" w:lineRule="auto"/>
              <w:ind w:righ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ให้สารวัตรอํานวยการ รายงานความคืบหน้า ต่อผู้ กำกับการ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szCs w:val="24"/>
                <w:cs/>
              </w:rPr>
              <w:t>สถานี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</w:t>
            </w:r>
            <w:r w:rsidR="00FE54B7"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ภูธ</w:t>
            </w:r>
            <w:r w:rsidR="00FE54B7"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สอง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ทุกเดือน</w:t>
            </w:r>
          </w:p>
        </w:tc>
      </w:tr>
    </w:tbl>
    <w:p w14:paraId="264BFA84" w14:textId="77777777" w:rsidR="00D16D1A" w:rsidRPr="00D16D1A" w:rsidRDefault="00D16D1A" w:rsidP="00D16D1A">
      <w:pPr>
        <w:spacing w:line="259" w:lineRule="auto"/>
        <w:ind w:right="92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08DA9C2E" w14:textId="73216BB0" w:rsidR="00D16D1A" w:rsidRPr="00D16D1A" w:rsidRDefault="00D16D1A" w:rsidP="005C0CF1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21"/>
        </w:rPr>
        <w:t xml:space="preserve"> </w:t>
      </w:r>
    </w:p>
    <w:p w14:paraId="4BC4ABC8" w14:textId="5629F155" w:rsidR="0017438A" w:rsidRPr="0017438A" w:rsidRDefault="0017438A" w:rsidP="001743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>พ.ต.</w:t>
      </w:r>
      <w:r w:rsidRPr="0017438A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55FFA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val="th-TH"/>
        </w:rPr>
        <w:t xml:space="preserve"> </w:t>
      </w:r>
      <w:r w:rsidR="00655FFA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inline distT="0" distB="0" distL="0" distR="0" wp14:anchorId="02167B4C" wp14:editId="6817050F">
            <wp:extent cx="743989" cy="544484"/>
            <wp:effectExtent l="0" t="0" r="0" b="8255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89" cy="5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</w:t>
      </w:r>
      <w:r w:rsidRPr="0017438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433F1E" wp14:editId="60D95164">
                <wp:simplePos x="0" y="0"/>
                <wp:positionH relativeFrom="column">
                  <wp:posOffset>5180965</wp:posOffset>
                </wp:positionH>
                <wp:positionV relativeFrom="paragraph">
                  <wp:posOffset>9204960</wp:posOffset>
                </wp:positionV>
                <wp:extent cx="1648460" cy="762000"/>
                <wp:effectExtent l="0" t="0" r="2794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2C2C" w14:textId="77777777" w:rsidR="0017438A" w:rsidRDefault="0017438A" w:rsidP="00174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ได้ลง ปจว.ไว้แล้วตาม</w:t>
                            </w:r>
                          </w:p>
                          <w:p w14:paraId="169274DF" w14:textId="77777777" w:rsidR="0017438A" w:rsidRDefault="0017438A" w:rsidP="0017438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ปจว.ข้อ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……2/2564…….</w:t>
                            </w:r>
                          </w:p>
                          <w:p w14:paraId="0B9A3D2C" w14:textId="77777777" w:rsidR="0017438A" w:rsidRDefault="0017438A" w:rsidP="0017438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เวลาประมาณ..12.30....น.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33F1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7.95pt;margin-top:724.8pt;width:129.8pt;height:6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">
                <v:textbox>
                  <w:txbxContent>
                    <w:p w14:paraId="4C132C2C" w14:textId="77777777" w:rsidR="0017438A" w:rsidRDefault="0017438A" w:rsidP="001743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ได้ลง ปจว.ไว้แล้วตาม</w:t>
                      </w:r>
                    </w:p>
                    <w:p w14:paraId="169274DF" w14:textId="77777777" w:rsidR="0017438A" w:rsidRDefault="0017438A" w:rsidP="0017438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ปจว.ข้อ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……2/2564…….</w:t>
                      </w:r>
                    </w:p>
                    <w:p w14:paraId="0B9A3D2C" w14:textId="77777777" w:rsidR="0017438A" w:rsidRDefault="0017438A" w:rsidP="0017438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เวลาประมาณ..12.30....น.</w:t>
                      </w:r>
                    </w:p>
                  </w:txbxContent>
                </v:textbox>
              </v:shape>
            </w:pict>
          </mc:Fallback>
        </mc:AlternateContent>
      </w:r>
    </w:p>
    <w:p w14:paraId="52FEF1A5" w14:textId="650A4B1A" w:rsidR="0017438A" w:rsidRPr="0017438A" w:rsidRDefault="0017438A" w:rsidP="001743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( </w:t>
      </w:r>
      <w:r w:rsidR="00655FFA">
        <w:rPr>
          <w:rFonts w:ascii="TH SarabunIT๙" w:hAnsi="TH SarabunIT๙" w:cs="TH SarabunIT๙" w:hint="cs"/>
          <w:b/>
          <w:bCs/>
          <w:sz w:val="32"/>
          <w:szCs w:val="32"/>
          <w:cs/>
        </w:rPr>
        <w:t>บำรุง น้อมเศียร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029BAAD" w14:textId="6D2F4FC6" w:rsidR="00D16D1A" w:rsidRPr="00D16D1A" w:rsidRDefault="0017438A" w:rsidP="0017438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17438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>ผกก.สภ.</w:t>
      </w:r>
      <w:r w:rsidR="00CE5D1C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จว.แพร่</w:t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D16D1A"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</w:p>
    <w:p w14:paraId="4BEB5A56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</w:p>
    <w:p w14:paraId="1EF566C4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</w:p>
    <w:p w14:paraId="477438A8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</w:p>
    <w:p w14:paraId="50AE5B7F" w14:textId="642D34A6" w:rsid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</w:p>
    <w:p w14:paraId="3549ABEE" w14:textId="6655AB51" w:rsidR="005C0CF1" w:rsidRDefault="005C0CF1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7F9A24CE" w14:textId="77777777" w:rsidR="005C0CF1" w:rsidRPr="00D16D1A" w:rsidRDefault="005C0CF1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4BF90881" w14:textId="56F01835" w:rsid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20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</w:p>
    <w:p w14:paraId="53DD9B72" w14:textId="77A1375B" w:rsidR="00655FFA" w:rsidRDefault="00655FF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20"/>
        </w:rPr>
      </w:pPr>
    </w:p>
    <w:p w14:paraId="7ED5A12E" w14:textId="64955D1E" w:rsidR="00655FFA" w:rsidRDefault="00655FF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20"/>
        </w:rPr>
      </w:pPr>
    </w:p>
    <w:p w14:paraId="51222808" w14:textId="26669678" w:rsidR="00655FFA" w:rsidRDefault="00655FF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20"/>
        </w:rPr>
      </w:pPr>
    </w:p>
    <w:p w14:paraId="48A75215" w14:textId="5604DD53" w:rsidR="00655FFA" w:rsidRDefault="00655FF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20"/>
        </w:rPr>
      </w:pPr>
    </w:p>
    <w:p w14:paraId="13AB8FFF" w14:textId="77777777" w:rsidR="00655FFA" w:rsidRPr="00D16D1A" w:rsidRDefault="00655FF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2BC80FE3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</w:p>
    <w:p w14:paraId="6A6D650D" w14:textId="571044D8" w:rsidR="00D16D1A" w:rsidRDefault="00D16D1A" w:rsidP="000C4F37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676672" behindDoc="1" locked="0" layoutInCell="1" allowOverlap="0" wp14:anchorId="583C420A" wp14:editId="1ABE5AAB">
            <wp:simplePos x="0" y="0"/>
            <wp:positionH relativeFrom="column">
              <wp:posOffset>2588387</wp:posOffset>
            </wp:positionH>
            <wp:positionV relativeFrom="paragraph">
              <wp:posOffset>458800</wp:posOffset>
            </wp:positionV>
            <wp:extent cx="3048" cy="222504"/>
            <wp:effectExtent l="0" t="0" r="0" b="0"/>
            <wp:wrapNone/>
            <wp:docPr id="10773" name="Picture 10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" name="Picture 107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3.1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ประชุมแต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งตั้งคณะกรรมการดําเนินการในการขับเคลื่อนและ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cs/>
        </w:rPr>
        <w:t>กำ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กับติดตามการประเมินคุณธรรมและความ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cs/>
        </w:rPr>
        <w:t>โปร่ง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ใสในการดําเนินงานของ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cs/>
        </w:rPr>
        <w:t>หน่วย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งานภาครัฐ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(Integrity &amp;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cs/>
        </w:rPr>
        <w:t>ตำ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รวจ 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6"/>
          <w:szCs w:val="32"/>
          <w:cs/>
        </w:rPr>
        <w:t>สอง</w:t>
      </w:r>
      <w:r w:rsidR="005C0CF1">
        <w:rPr>
          <w:rFonts w:ascii="TH SarabunIT๙" w:eastAsia="TH SarabunPSK" w:hAnsi="TH SarabunIT๙" w:cs="TH SarabunIT๙" w:hint="cs"/>
          <w:noProof/>
          <w:color w:val="000000"/>
          <w:sz w:val="36"/>
          <w:szCs w:val="32"/>
          <w:cs/>
        </w:rPr>
        <w:t xml:space="preserve"> 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6"/>
          <w:szCs w:val="32"/>
          <w:cs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เมื่อวันที่  </w:t>
      </w:r>
      <w:r w:rsidR="00687299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2 มกราคม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</w:t>
      </w:r>
      <w:r w:rsidR="0073670E">
        <w:rPr>
          <w:rFonts w:ascii="TH SarabunIT๙" w:eastAsia="TH SarabunPSK" w:hAnsi="TH SarabunIT๙" w:cs="TH SarabunIT๙"/>
          <w:noProof/>
          <w:color w:val="000000"/>
          <w:sz w:val="32"/>
        </w:rPr>
        <w:t>2568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ณ ห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cs/>
        </w:rPr>
        <w:t>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องประชุม 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ศปก.สภ.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ชั้น </w:t>
      </w:r>
      <w:r w:rsidR="00687299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2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</w:p>
    <w:p w14:paraId="12BD53EC" w14:textId="77777777" w:rsidR="00B62EDA" w:rsidRPr="00D16D1A" w:rsidRDefault="00B62EDA" w:rsidP="000C4F37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01CA9F5C" w14:textId="4C50930A" w:rsidR="00D16D1A" w:rsidRPr="00D16D1A" w:rsidRDefault="00D16D1A" w:rsidP="00B62EDA">
      <w:pPr>
        <w:spacing w:after="96" w:line="289" w:lineRule="auto"/>
        <w:ind w:right="1192"/>
        <w:jc w:val="right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>รายงานการประชุมแต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 xml:space="preserve">งตั้งคณะกรรมการดําเนินการในการขับเคลื่อนและกำกับติดตาม </w:t>
      </w:r>
      <w:r w:rsidR="00B62EDA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 xml:space="preserve">      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>การประเมินคุณธรรมและความ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cs/>
        </w:rPr>
        <w:t>โปร่ง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>ใสในการดําเนินงานของ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cs/>
        </w:rPr>
        <w:t>หน่วย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 xml:space="preserve">งานภาครัฐ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</w:rPr>
        <w:t xml:space="preserve">(Integrity &amp;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>ของสถานีตำรวจภูธร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>สอง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 xml:space="preserve">ครั้งที่  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 xml:space="preserve">๑ 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</w:rPr>
        <w:t>/</w:t>
      </w:r>
      <w:r w:rsidR="0073670E">
        <w:rPr>
          <w:rFonts w:ascii="TH SarabunIT๙" w:eastAsia="TH SarabunPSK" w:hAnsi="TH SarabunIT๙" w:cs="TH SarabunIT๙"/>
          <w:noProof/>
          <w:color w:val="000000"/>
          <w:sz w:val="36"/>
        </w:rPr>
        <w:t>2568</w:t>
      </w:r>
    </w:p>
    <w:p w14:paraId="555034A8" w14:textId="28BF8C51" w:rsidR="00D16D1A" w:rsidRPr="00D16D1A" w:rsidRDefault="00D16D1A" w:rsidP="00B62EDA">
      <w:pPr>
        <w:spacing w:line="340" w:lineRule="auto"/>
        <w:ind w:right="3124"/>
        <w:jc w:val="right"/>
        <w:rPr>
          <w:rFonts w:ascii="TH SarabunIT๙" w:eastAsia="TH SarabunPSK" w:hAnsi="TH SarabunIT๙" w:cs="TH SarabunIT๙"/>
          <w:noProof/>
          <w:color w:val="000000"/>
          <w:sz w:val="36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 xml:space="preserve">เมื่อวันที่ </w:t>
      </w:r>
      <w:r w:rsidR="00687299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>2 มกราคม</w:t>
      </w: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 xml:space="preserve"> </w:t>
      </w:r>
      <w:r w:rsidR="0073670E">
        <w:rPr>
          <w:rFonts w:ascii="TH SarabunIT๙" w:eastAsia="TH SarabunPSK" w:hAnsi="TH SarabunIT๙" w:cs="TH SarabunIT๙"/>
          <w:noProof/>
          <w:color w:val="000000"/>
          <w:sz w:val="36"/>
        </w:rPr>
        <w:t>2568</w:t>
      </w:r>
    </w:p>
    <w:p w14:paraId="0100FFA2" w14:textId="0253D547" w:rsidR="00D16D1A" w:rsidRPr="00D16D1A" w:rsidRDefault="00B62EDA" w:rsidP="00B62EDA">
      <w:pPr>
        <w:spacing w:line="340" w:lineRule="auto"/>
        <w:ind w:right="2830"/>
        <w:jc w:val="right"/>
        <w:rPr>
          <w:rFonts w:ascii="TH SarabunIT๙" w:eastAsia="TH SarabunPSK" w:hAnsi="TH SarabunIT๙" w:cs="TH SarabunIT๙"/>
          <w:noProof/>
          <w:color w:val="000000"/>
          <w:sz w:val="36"/>
          <w:szCs w:val="36"/>
        </w:rPr>
      </w:pPr>
      <w:r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 xml:space="preserve">        </w:t>
      </w:r>
      <w:r w:rsidR="00D16D1A"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 xml:space="preserve">ณ </w:t>
      </w:r>
      <w:r w:rsidR="00D16D1A" w:rsidRPr="00D16D1A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>ห้</w:t>
      </w:r>
      <w:r w:rsidR="00D16D1A"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 xml:space="preserve">องประชุม ชั้น </w:t>
      </w:r>
      <w:r w:rsidR="00687299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>2</w:t>
      </w:r>
      <w:r w:rsidR="00D16D1A" w:rsidRPr="00D16D1A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 xml:space="preserve"> ศปก.</w:t>
      </w:r>
      <w:r w:rsidR="00D16D1A"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</w:rPr>
        <w:t xml:space="preserve"> </w:t>
      </w:r>
      <w:r w:rsidR="00D16D1A" w:rsidRPr="00D16D1A">
        <w:rPr>
          <w:rFonts w:ascii="TH SarabunIT๙" w:eastAsia="TH SarabunPSK" w:hAnsi="TH SarabunIT๙" w:cs="TH SarabunIT๙"/>
          <w:noProof/>
          <w:color w:val="000000"/>
          <w:sz w:val="36"/>
          <w:szCs w:val="36"/>
          <w:cs/>
        </w:rPr>
        <w:t>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6"/>
          <w:szCs w:val="36"/>
          <w:cs/>
        </w:rPr>
        <w:t>สอง</w:t>
      </w:r>
    </w:p>
    <w:p w14:paraId="1E5B91DE" w14:textId="04D612D6" w:rsidR="00D16D1A" w:rsidRPr="00D16D1A" w:rsidRDefault="00B62EDA" w:rsidP="00D16D1A">
      <w:pPr>
        <w:spacing w:after="13"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                                                             </w:t>
      </w:r>
      <w:r w:rsidR="00D16D1A" w:rsidRPr="00D16D1A">
        <w:rPr>
          <w:rFonts w:ascii="TH SarabunIT๙" w:eastAsia="Calibri" w:hAnsi="TH SarabunIT๙" w:cs="TH SarabunIT๙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3A90E37" wp14:editId="57932161">
                <wp:extent cx="1553845" cy="12344"/>
                <wp:effectExtent l="0" t="0" r="0" b="0"/>
                <wp:docPr id="94542" name="Group 94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845" cy="12344"/>
                          <a:chOff x="0" y="0"/>
                          <a:chExt cx="1553845" cy="12344"/>
                        </a:xfrm>
                      </wpg:grpSpPr>
                      <wps:wsp>
                        <wps:cNvPr id="10784" name="Shape 10784"/>
                        <wps:cNvSpPr/>
                        <wps:spPr>
                          <a:xfrm>
                            <a:off x="0" y="0"/>
                            <a:ext cx="1553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845">
                                <a:moveTo>
                                  <a:pt x="0" y="0"/>
                                </a:moveTo>
                                <a:lnTo>
                                  <a:pt x="1553845" y="0"/>
                                </a:lnTo>
                              </a:path>
                            </a:pathLst>
                          </a:custGeom>
                          <a:noFill/>
                          <a:ln w="12344" cap="flat" cmpd="sng" algn="ctr">
                            <a:solidFill>
                              <a:srgbClr val="000000"/>
                            </a:solidFill>
                            <a:custDash>
                              <a:ds d="388790" sp="29159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12EA9" id="Group 94542" o:spid="_x0000_s1026" style="width:122.35pt;height:.95pt;mso-position-horizontal-relative:char;mso-position-vertical-relative:line" coordsize="15538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">
                <v:shape id="Shape 10784" o:spid="_x0000_s1027" style="position:absolute;width:15538;height:0;visibility:visible;mso-wrap-style:square;v-text-anchor:top" coordsize="1553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" path="m,l1553845,e" filled="f" strokeweight=".34289mm">
                  <v:path arrowok="t" textboxrect="0,0,1553845,0"/>
                </v:shape>
                <w10:anchorlock/>
              </v:group>
            </w:pict>
          </mc:Fallback>
        </mc:AlternateContent>
      </w:r>
    </w:p>
    <w:p w14:paraId="39F7A4FA" w14:textId="77777777" w:rsidR="00D16D1A" w:rsidRPr="00D16D1A" w:rsidRDefault="00D16D1A" w:rsidP="00D16D1A">
      <w:pPr>
        <w:spacing w:after="155"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5"/>
        </w:rPr>
        <w:t xml:space="preserve"> </w:t>
      </w:r>
    </w:p>
    <w:p w14:paraId="6C80DA0E" w14:textId="77777777" w:rsidR="00D16D1A" w:rsidRPr="00D16D1A" w:rsidRDefault="00D16D1A" w:rsidP="00D16D1A">
      <w:pPr>
        <w:spacing w:after="3" w:line="259" w:lineRule="auto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6"/>
          <w:szCs w:val="32"/>
          <w:u w:val="single" w:color="000000"/>
          <w:cs/>
        </w:rPr>
        <w:t>ผู้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u w:val="single" w:color="000000"/>
          <w:cs/>
        </w:rPr>
        <w:t>เ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u w:val="single" w:color="000000"/>
          <w:cs/>
        </w:rPr>
        <w:t>ข้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u w:val="single" w:color="000000"/>
          <w:cs/>
        </w:rPr>
        <w:t>ารวมประชุม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 </w:t>
      </w:r>
    </w:p>
    <w:p w14:paraId="263A3B55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</w:p>
    <w:p w14:paraId="0B225516" w14:textId="77777777" w:rsidR="00655FFA" w:rsidRPr="00AF48BB" w:rsidRDefault="00655FFA" w:rsidP="00655FFA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1. 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บำรุง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น้อมเศียร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3F26DBAC" w14:textId="77777777" w:rsidR="00655FFA" w:rsidRPr="00AF48BB" w:rsidRDefault="00655FFA" w:rsidP="00655F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eastAsia="SimSun" w:hAnsi="TH SarabunIT๙" w:cs="TH SarabunIT๙"/>
          <w:sz w:val="32"/>
          <w:szCs w:val="32"/>
          <w:cs/>
        </w:rPr>
        <w:t xml:space="preserve">        </w:t>
      </w:r>
      <w:r w:rsidRPr="00AF48BB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 ผู้กำกับการ สถานีตำรวจภูธร</w:t>
      </w:r>
      <w:r>
        <w:rPr>
          <w:rFonts w:ascii="TH SarabunIT๙" w:eastAsia="SimSun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</w:p>
    <w:p w14:paraId="50C6358B" w14:textId="77777777" w:rsidR="00655FFA" w:rsidRPr="00AF48BB" w:rsidRDefault="00655FFA" w:rsidP="00655FFA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 xml:space="preserve">2. </w:t>
      </w:r>
      <w:r w:rsidRPr="00AF48BB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ภานุรุจ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แสงสร้อย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</w:p>
    <w:p w14:paraId="5F00EA17" w14:textId="77777777" w:rsidR="00655FFA" w:rsidRPr="00AF48BB" w:rsidRDefault="00655FFA" w:rsidP="00655FFA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รองผู้กำกับการ ป้องกันปราบปราม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12150F8" w14:textId="77777777" w:rsidR="00655FFA" w:rsidRPr="00AF48BB" w:rsidRDefault="00655FFA" w:rsidP="00655FFA">
      <w:pPr>
        <w:ind w:left="720" w:right="-27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3. พันตำรวจโท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บุญญชิต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วุฒิศิริพร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14:paraId="362C010D" w14:textId="77777777" w:rsidR="00655FFA" w:rsidRPr="00AF48BB" w:rsidRDefault="00655FFA" w:rsidP="00655FFA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รองผู้กำกับการ (สอบสวน)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312A16" w14:textId="77777777" w:rsidR="00655FFA" w:rsidRPr="00AF48BB" w:rsidRDefault="00655FFA" w:rsidP="00655FFA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</w:rPr>
        <w:t>4.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68EA">
        <w:rPr>
          <w:rFonts w:ascii="TH SarabunIT๙" w:hAnsi="TH SarabunIT๙" w:cs="TH SarabunIT๙"/>
          <w:sz w:val="32"/>
          <w:szCs w:val="32"/>
          <w:cs/>
        </w:rPr>
        <w:t xml:space="preserve">ยรรยงค์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68EA">
        <w:rPr>
          <w:rFonts w:ascii="TH SarabunIT๙" w:hAnsi="TH SarabunIT๙" w:cs="TH SarabunIT๙"/>
          <w:sz w:val="32"/>
          <w:szCs w:val="32"/>
          <w:cs/>
        </w:rPr>
        <w:t>สุริยะมณี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</w:p>
    <w:p w14:paraId="70C6949C" w14:textId="60DEA7A6" w:rsidR="00956D10" w:rsidRDefault="00655FFA" w:rsidP="00655FFA">
      <w:pPr>
        <w:tabs>
          <w:tab w:val="center" w:pos="801"/>
          <w:tab w:val="center" w:pos="1696"/>
        </w:tabs>
        <w:spacing w:after="3" w:line="259" w:lineRule="auto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56D10">
        <w:rPr>
          <w:rFonts w:ascii="TH SarabunIT๙" w:hAnsi="TH SarabunIT๙" w:cs="TH SarabunIT๙"/>
          <w:sz w:val="32"/>
          <w:szCs w:val="32"/>
          <w:cs/>
        </w:rPr>
        <w:tab/>
      </w:r>
      <w:r w:rsidR="00956D10">
        <w:rPr>
          <w:rFonts w:ascii="TH SarabunIT๙" w:hAnsi="TH SarabunIT๙" w:cs="TH SarabunIT๙"/>
          <w:sz w:val="32"/>
          <w:szCs w:val="32"/>
          <w:cs/>
        </w:rPr>
        <w:tab/>
      </w:r>
      <w:r w:rsidR="00956D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F48BB">
        <w:rPr>
          <w:rFonts w:ascii="TH SarabunIT๙" w:hAnsi="TH SarabunIT๙" w:cs="TH SarabunIT๙"/>
          <w:sz w:val="32"/>
          <w:szCs w:val="32"/>
          <w:cs/>
        </w:rPr>
        <w:t>รองผู้กำกับการ สืบสวน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1D5EED02" w14:textId="67862066" w:rsidR="00956D10" w:rsidRPr="00AF48BB" w:rsidRDefault="00956D10" w:rsidP="00956D10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F48BB">
        <w:rPr>
          <w:rFonts w:ascii="TH SarabunIT๙" w:hAnsi="TH SarabunIT๙" w:cs="TH SarabunIT๙"/>
          <w:sz w:val="32"/>
          <w:szCs w:val="32"/>
          <w:cs/>
        </w:rPr>
        <w:t>.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  <w:r w:rsidRPr="00AF48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รักพงษ์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ธงสิบสี่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AF48B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8BB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58D27853" w14:textId="7695312D" w:rsidR="00956D10" w:rsidRDefault="00956D10" w:rsidP="00292924">
      <w:pPr>
        <w:ind w:right="-2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48BB">
        <w:rPr>
          <w:rFonts w:ascii="TH SarabunIT๙" w:hAnsi="TH SarabunIT๙" w:cs="TH SarabunIT๙"/>
          <w:sz w:val="32"/>
          <w:szCs w:val="32"/>
          <w:cs/>
        </w:rPr>
        <w:t xml:space="preserve">    สารวัตร 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AF48BB">
        <w:rPr>
          <w:rFonts w:ascii="TH SarabunIT๙" w:hAnsi="TH SarabunIT๙" w:cs="TH SarabunIT๙"/>
          <w:sz w:val="32"/>
          <w:szCs w:val="32"/>
        </w:rPr>
        <w:t xml:space="preserve"> </w:t>
      </w:r>
      <w:r w:rsidRPr="00AF48B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สอง</w:t>
      </w:r>
    </w:p>
    <w:p w14:paraId="6845FDBF" w14:textId="77777777" w:rsidR="00956D10" w:rsidRDefault="00956D10" w:rsidP="00655FFA">
      <w:pPr>
        <w:tabs>
          <w:tab w:val="center" w:pos="801"/>
          <w:tab w:val="center" w:pos="1696"/>
        </w:tabs>
        <w:spacing w:after="3" w:line="259" w:lineRule="auto"/>
        <w:rPr>
          <w:rFonts w:ascii="TH SarabunIT๙" w:hAnsi="TH SarabunIT๙" w:cs="TH SarabunIT๙"/>
          <w:sz w:val="32"/>
          <w:szCs w:val="32"/>
        </w:rPr>
      </w:pPr>
    </w:p>
    <w:p w14:paraId="419B0BC6" w14:textId="40CC1822" w:rsidR="00D16D1A" w:rsidRPr="00D16D1A" w:rsidRDefault="00D16D1A" w:rsidP="00655FFA">
      <w:pPr>
        <w:tabs>
          <w:tab w:val="center" w:pos="801"/>
          <w:tab w:val="center" w:pos="1696"/>
        </w:tabs>
        <w:spacing w:after="3" w:line="259" w:lineRule="auto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w:tab/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u w:val="single" w:color="000000"/>
          <w:cs/>
        </w:rPr>
        <w:t>ผู้ไม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u w:val="single" w:color="000000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u w:val="single" w:color="000000"/>
          <w:cs/>
        </w:rPr>
        <w:t>มาประชุม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ab/>
        <w:t>-</w:t>
      </w:r>
    </w:p>
    <w:p w14:paraId="741F7EB2" w14:textId="77777777" w:rsidR="00D16D1A" w:rsidRPr="00D16D1A" w:rsidRDefault="00D16D1A" w:rsidP="00D16D1A">
      <w:pPr>
        <w:tabs>
          <w:tab w:val="center" w:pos="801"/>
          <w:tab w:val="center" w:pos="1696"/>
        </w:tabs>
        <w:spacing w:after="3" w:line="259" w:lineRule="auto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</w:p>
    <w:p w14:paraId="774C75B6" w14:textId="77777777" w:rsidR="00D16D1A" w:rsidRPr="00D16D1A" w:rsidRDefault="00D16D1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เริ่มประชุมเวลา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10.00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น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. </w:t>
      </w:r>
    </w:p>
    <w:p w14:paraId="4B4CBB7B" w14:textId="77777777" w:rsidR="00D16D1A" w:rsidRPr="00D16D1A" w:rsidRDefault="00D16D1A" w:rsidP="00D16D1A">
      <w:pPr>
        <w:spacing w:after="164" w:line="259" w:lineRule="auto"/>
        <w:ind w:right="301"/>
        <w:jc w:val="center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77696" behindDoc="0" locked="0" layoutInCell="1" allowOverlap="0" wp14:anchorId="4274786E" wp14:editId="093CE6E9">
            <wp:simplePos x="0" y="0"/>
            <wp:positionH relativeFrom="column">
              <wp:posOffset>4938649</wp:posOffset>
            </wp:positionH>
            <wp:positionV relativeFrom="paragraph">
              <wp:posOffset>75</wp:posOffset>
            </wp:positionV>
            <wp:extent cx="3048" cy="222504"/>
            <wp:effectExtent l="0" t="0" r="0" b="0"/>
            <wp:wrapNone/>
            <wp:docPr id="11011" name="Picture 11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" name="Picture 110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ประธานกล่าวเปิดประชุม และดําเนินการตามระเบียบวาระการประชุมดังต่อไปนี้ </w:t>
      </w:r>
    </w:p>
    <w:p w14:paraId="59C13AF8" w14:textId="3CA1636D" w:rsidR="00D16D1A" w:rsidRPr="00D16D1A" w:rsidRDefault="00D16D1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u w:val="single" w:color="000000"/>
          <w:cs/>
        </w:rPr>
        <w:t xml:space="preserve">วาระที่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u w:val="single" w:color="000000"/>
        </w:rPr>
        <w:t>1.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เรื่องที่ประธานแจ</w:t>
      </w:r>
      <w:r w:rsidR="000C4F37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งให้ที่ประชุมทราบ </w:t>
      </w:r>
    </w:p>
    <w:p w14:paraId="50281A0E" w14:textId="208CF11B" w:rsidR="00D16D1A" w:rsidRPr="00D16D1A" w:rsidRDefault="00D16D1A" w:rsidP="000C4F37">
      <w:pPr>
        <w:spacing w:after="3" w:line="259" w:lineRule="auto"/>
        <w:ind w:right="608" w:firstLine="720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78720" behindDoc="0" locked="0" layoutInCell="1" allowOverlap="0" wp14:anchorId="00732F0C" wp14:editId="5DE08DE3">
            <wp:simplePos x="0" y="0"/>
            <wp:positionH relativeFrom="column">
              <wp:posOffset>1487678</wp:posOffset>
            </wp:positionH>
            <wp:positionV relativeFrom="paragraph">
              <wp:posOffset>75</wp:posOffset>
            </wp:positionV>
            <wp:extent cx="3048" cy="222504"/>
            <wp:effectExtent l="0" t="0" r="0" b="0"/>
            <wp:wrapNone/>
            <wp:docPr id="11029" name="Picture 1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" name="Picture 1102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79744" behindDoc="0" locked="0" layoutInCell="1" allowOverlap="0" wp14:anchorId="0AB035F4" wp14:editId="25129394">
            <wp:simplePos x="0" y="0"/>
            <wp:positionH relativeFrom="column">
              <wp:posOffset>4018153</wp:posOffset>
            </wp:positionH>
            <wp:positionV relativeFrom="paragraph">
              <wp:posOffset>75</wp:posOffset>
            </wp:positionV>
            <wp:extent cx="3048" cy="222504"/>
            <wp:effectExtent l="0" t="0" r="0" b="0"/>
            <wp:wrapNone/>
            <wp:docPr id="11053" name="Picture 1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" name="Picture 1105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80768" behindDoc="0" locked="0" layoutInCell="1" allowOverlap="0" wp14:anchorId="54B4689C" wp14:editId="281E0C54">
            <wp:simplePos x="0" y="0"/>
            <wp:positionH relativeFrom="column">
              <wp:posOffset>5806187</wp:posOffset>
            </wp:positionH>
            <wp:positionV relativeFrom="paragraph">
              <wp:posOffset>75</wp:posOffset>
            </wp:positionV>
            <wp:extent cx="3048" cy="222504"/>
            <wp:effectExtent l="0" t="0" r="0" b="0"/>
            <wp:wrapNone/>
            <wp:docPr id="11073" name="Picture 11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" name="Picture 110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ประธานแจ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งให้ที่ประชุมทราบว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า ตามที่ประธานกรรมการป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องกันและปราบปรามการทุจริตแห่งชาติ</w:t>
      </w:r>
      <w:r w:rsidR="000C4F37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81792" behindDoc="0" locked="0" layoutInCell="1" allowOverlap="0" wp14:anchorId="23CBBC52" wp14:editId="5A046C68">
            <wp:simplePos x="0" y="0"/>
            <wp:positionH relativeFrom="column">
              <wp:posOffset>5792470</wp:posOffset>
            </wp:positionH>
            <wp:positionV relativeFrom="paragraph">
              <wp:posOffset>527380</wp:posOffset>
            </wp:positionV>
            <wp:extent cx="3048" cy="222504"/>
            <wp:effectExtent l="0" t="0" r="0" b="0"/>
            <wp:wrapNone/>
            <wp:docPr id="11283" name="Picture 1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" name="Picture 112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82816" behindDoc="0" locked="0" layoutInCell="1" allowOverlap="0" wp14:anchorId="76BFAAB8" wp14:editId="320545FD">
            <wp:simplePos x="0" y="0"/>
            <wp:positionH relativeFrom="column">
              <wp:posOffset>5836666</wp:posOffset>
            </wp:positionH>
            <wp:positionV relativeFrom="paragraph">
              <wp:posOffset>1056589</wp:posOffset>
            </wp:positionV>
            <wp:extent cx="9144" cy="222504"/>
            <wp:effectExtent l="0" t="0" r="0" b="0"/>
            <wp:wrapNone/>
            <wp:docPr id="11424" name="Picture 11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" name="Picture 114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83840" behindDoc="0" locked="0" layoutInCell="1" allowOverlap="0" wp14:anchorId="0F5AB92E" wp14:editId="267ECB04">
            <wp:simplePos x="0" y="0"/>
            <wp:positionH relativeFrom="column">
              <wp:posOffset>5370322</wp:posOffset>
            </wp:positionH>
            <wp:positionV relativeFrom="paragraph">
              <wp:posOffset>1056589</wp:posOffset>
            </wp:positionV>
            <wp:extent cx="6096" cy="222504"/>
            <wp:effectExtent l="0" t="0" r="0" b="0"/>
            <wp:wrapNone/>
            <wp:docPr id="11415" name="Picture 11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" name="Picture 114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93F1FDC" wp14:editId="35B618BC">
                <wp:simplePos x="0" y="0"/>
                <wp:positionH relativeFrom="column">
                  <wp:posOffset>5454143</wp:posOffset>
                </wp:positionH>
                <wp:positionV relativeFrom="paragraph">
                  <wp:posOffset>1583893</wp:posOffset>
                </wp:positionV>
                <wp:extent cx="94488" cy="222504"/>
                <wp:effectExtent l="0" t="0" r="0" b="0"/>
                <wp:wrapNone/>
                <wp:docPr id="95980" name="Group 95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" cy="222504"/>
                          <a:chOff x="0" y="0"/>
                          <a:chExt cx="94488" cy="222504"/>
                        </a:xfrm>
                      </wpg:grpSpPr>
                      <pic:pic xmlns:pic="http://schemas.openxmlformats.org/drawingml/2006/picture">
                        <pic:nvPicPr>
                          <pic:cNvPr id="11578" name="Picture 1157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81" name="Picture 1158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0"/>
                            <a:ext cx="12192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1C55D5" id="Group 95980" o:spid="_x0000_s1026" style="position:absolute;margin-left:429.45pt;margin-top:124.7pt;width:7.45pt;height:17.5pt;z-index:251684864" coordsize="94488,222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">
                <v:shape id="Picture 11578" o:spid="_x0000_s1027" type="#_x0000_t75" style="position:absolute;width:12192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">
                  <v:imagedata r:id="rId25" o:title=""/>
                </v:shape>
                <v:shape id="Picture 11581" o:spid="_x0000_s1028" type="#_x0000_t75" style="position:absolute;left:82296;width:12192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">
                  <v:imagedata r:id="rId25" o:title=""/>
                </v:shape>
              </v:group>
            </w:pict>
          </mc:Fallback>
        </mc:AlternateConten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85888" behindDoc="0" locked="0" layoutInCell="1" allowOverlap="0" wp14:anchorId="25DFA7A9" wp14:editId="102FBD30">
            <wp:simplePos x="0" y="0"/>
            <wp:positionH relativeFrom="column">
              <wp:posOffset>5768087</wp:posOffset>
            </wp:positionH>
            <wp:positionV relativeFrom="paragraph">
              <wp:posOffset>2112721</wp:posOffset>
            </wp:positionV>
            <wp:extent cx="15240" cy="222504"/>
            <wp:effectExtent l="0" t="0" r="0" b="0"/>
            <wp:wrapNone/>
            <wp:docPr id="11661" name="Picture 11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" name="Picture 1166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2799629" wp14:editId="5D824D74">
                <wp:simplePos x="0" y="0"/>
                <wp:positionH relativeFrom="column">
                  <wp:posOffset>4592701</wp:posOffset>
                </wp:positionH>
                <wp:positionV relativeFrom="paragraph">
                  <wp:posOffset>1320241</wp:posOffset>
                </wp:positionV>
                <wp:extent cx="342900" cy="222504"/>
                <wp:effectExtent l="0" t="0" r="0" b="0"/>
                <wp:wrapNone/>
                <wp:docPr id="95984" name="Group 95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222504"/>
                          <a:chOff x="0" y="0"/>
                          <a:chExt cx="342900" cy="222504"/>
                        </a:xfrm>
                      </wpg:grpSpPr>
                      <pic:pic xmlns:pic="http://schemas.openxmlformats.org/drawingml/2006/picture">
                        <pic:nvPicPr>
                          <pic:cNvPr id="11488" name="Picture 1148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95" name="Picture 1149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33756" y="0"/>
                            <a:ext cx="9144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76793A" id="Group 95984" o:spid="_x0000_s1026" style="position:absolute;margin-left:361.65pt;margin-top:103.95pt;width:27pt;height:17.5pt;z-index:251686912" coordsize="342900,222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">
                <v:shape id="Picture 11488" o:spid="_x0000_s1027" type="#_x0000_t75" style="position:absolute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">
                  <v:imagedata r:id="rId28" o:title=""/>
                </v:shape>
                <v:shape id="Picture 11495" o:spid="_x0000_s1028" type="#_x0000_t75" style="position:absolute;left:333756;width:9144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">
                  <v:imagedata r:id="rId29" o:title=""/>
                </v:shape>
              </v:group>
            </w:pict>
          </mc:Fallback>
        </mc:AlternateConten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87936" behindDoc="0" locked="0" layoutInCell="1" allowOverlap="0" wp14:anchorId="6AE23B92" wp14:editId="0414477B">
            <wp:simplePos x="0" y="0"/>
            <wp:positionH relativeFrom="column">
              <wp:posOffset>4934077</wp:posOffset>
            </wp:positionH>
            <wp:positionV relativeFrom="paragraph">
              <wp:posOffset>1849069</wp:posOffset>
            </wp:positionV>
            <wp:extent cx="6096" cy="222504"/>
            <wp:effectExtent l="0" t="0" r="0" b="0"/>
            <wp:wrapNone/>
            <wp:docPr id="11638" name="Picture 11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" name="Picture 116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88960" behindDoc="0" locked="0" layoutInCell="1" allowOverlap="0" wp14:anchorId="1906DB7B" wp14:editId="371EAE17">
            <wp:simplePos x="0" y="0"/>
            <wp:positionH relativeFrom="column">
              <wp:posOffset>2801747</wp:posOffset>
            </wp:positionH>
            <wp:positionV relativeFrom="paragraph">
              <wp:posOffset>263728</wp:posOffset>
            </wp:positionV>
            <wp:extent cx="18288" cy="222504"/>
            <wp:effectExtent l="0" t="0" r="0" b="0"/>
            <wp:wrapNone/>
            <wp:docPr id="11171" name="Picture 1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" name="Picture 111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F0968DF" wp14:editId="1708F58D">
                <wp:simplePos x="0" y="0"/>
                <wp:positionH relativeFrom="column">
                  <wp:posOffset>4300093</wp:posOffset>
                </wp:positionH>
                <wp:positionV relativeFrom="paragraph">
                  <wp:posOffset>263728</wp:posOffset>
                </wp:positionV>
                <wp:extent cx="542544" cy="751713"/>
                <wp:effectExtent l="0" t="0" r="0" b="0"/>
                <wp:wrapNone/>
                <wp:docPr id="95857" name="Group 95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" cy="751713"/>
                          <a:chOff x="0" y="0"/>
                          <a:chExt cx="542544" cy="751713"/>
                        </a:xfrm>
                      </wpg:grpSpPr>
                      <pic:pic xmlns:pic="http://schemas.openxmlformats.org/drawingml/2006/picture">
                        <pic:nvPicPr>
                          <pic:cNvPr id="11189" name="Picture 1118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231648" y="0"/>
                            <a:ext cx="18288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64" name="Picture 1126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263652"/>
                            <a:ext cx="9144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68" name="Picture 112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263652"/>
                            <a:ext cx="9144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27" name="Picture 1132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209"/>
                            <a:ext cx="3048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617417" id="Group 95857" o:spid="_x0000_s1026" style="position:absolute;margin-left:338.6pt;margin-top:20.75pt;width:42.7pt;height:59.2pt;z-index:-251626496" coordsize="5425,7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">
                <v:shape id="Picture 11189" o:spid="_x0000_s1027" type="#_x0000_t75" style="position:absolute;left:2316;width:183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">
                  <v:imagedata r:id="rId31" o:title=""/>
                </v:shape>
                <v:shape id="Picture 11264" o:spid="_x0000_s1028" type="#_x0000_t75" style="position:absolute;left:3048;top:2636;width:91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">
                  <v:imagedata r:id="rId29" o:title=""/>
                </v:shape>
                <v:shape id="Picture 11268" o:spid="_x0000_s1029" type="#_x0000_t75" style="position:absolute;left:5334;top:2636;width:91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">
                  <v:imagedata r:id="rId29" o:title=""/>
                </v:shape>
                <v:shape id="Picture 11327" o:spid="_x0000_s1030" type="#_x0000_t75" style="position:absolute;top:5292;width:30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">
                  <v:imagedata r:id="rId32" o:title=""/>
                </v:shape>
              </v:group>
            </w:pict>
          </mc:Fallback>
        </mc:AlternateConten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91008" behindDoc="0" locked="0" layoutInCell="1" allowOverlap="0" wp14:anchorId="4DC0E116" wp14:editId="7B87F20A">
            <wp:simplePos x="0" y="0"/>
            <wp:positionH relativeFrom="column">
              <wp:posOffset>3714877</wp:posOffset>
            </wp:positionH>
            <wp:positionV relativeFrom="paragraph">
              <wp:posOffset>527380</wp:posOffset>
            </wp:positionV>
            <wp:extent cx="12192" cy="222504"/>
            <wp:effectExtent l="0" t="0" r="0" b="0"/>
            <wp:wrapNone/>
            <wp:docPr id="11252" name="Picture 1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" name="Picture 112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92032" behindDoc="0" locked="0" layoutInCell="1" allowOverlap="0" wp14:anchorId="295D5CCD" wp14:editId="7DBDDEFD">
            <wp:simplePos x="0" y="0"/>
            <wp:positionH relativeFrom="column">
              <wp:posOffset>896366</wp:posOffset>
            </wp:positionH>
            <wp:positionV relativeFrom="paragraph">
              <wp:posOffset>792937</wp:posOffset>
            </wp:positionV>
            <wp:extent cx="3048" cy="222504"/>
            <wp:effectExtent l="0" t="0" r="0" b="0"/>
            <wp:wrapNone/>
            <wp:docPr id="11295" name="Picture 1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" name="Picture 112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93056" behindDoc="0" locked="0" layoutInCell="1" allowOverlap="0" wp14:anchorId="78208ACA" wp14:editId="13796364">
            <wp:simplePos x="0" y="0"/>
            <wp:positionH relativeFrom="column">
              <wp:posOffset>1487678</wp:posOffset>
            </wp:positionH>
            <wp:positionV relativeFrom="paragraph">
              <wp:posOffset>1056589</wp:posOffset>
            </wp:positionV>
            <wp:extent cx="6096" cy="222504"/>
            <wp:effectExtent l="0" t="0" r="0" b="0"/>
            <wp:wrapNone/>
            <wp:docPr id="11364" name="Picture 1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" name="Picture 1136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94080" behindDoc="0" locked="0" layoutInCell="1" allowOverlap="0" wp14:anchorId="32E6BE7B" wp14:editId="592655A4">
            <wp:simplePos x="0" y="0"/>
            <wp:positionH relativeFrom="column">
              <wp:posOffset>646430</wp:posOffset>
            </wp:positionH>
            <wp:positionV relativeFrom="paragraph">
              <wp:posOffset>1320241</wp:posOffset>
            </wp:positionV>
            <wp:extent cx="6096" cy="222504"/>
            <wp:effectExtent l="0" t="0" r="0" b="0"/>
            <wp:wrapNone/>
            <wp:docPr id="11436" name="Picture 11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" name="Picture 114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95104" behindDoc="0" locked="0" layoutInCell="1" allowOverlap="0" wp14:anchorId="2EB05011" wp14:editId="3CFC6DB3">
            <wp:simplePos x="0" y="0"/>
            <wp:positionH relativeFrom="column">
              <wp:posOffset>2908427</wp:posOffset>
            </wp:positionH>
            <wp:positionV relativeFrom="paragraph">
              <wp:posOffset>1320241</wp:posOffset>
            </wp:positionV>
            <wp:extent cx="6096" cy="222504"/>
            <wp:effectExtent l="0" t="0" r="0" b="0"/>
            <wp:wrapNone/>
            <wp:docPr id="11460" name="Picture 11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" name="Picture 114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96128" behindDoc="0" locked="0" layoutInCell="1" allowOverlap="0" wp14:anchorId="3B09377B" wp14:editId="6BA24026">
            <wp:simplePos x="0" y="0"/>
            <wp:positionH relativeFrom="column">
              <wp:posOffset>2070227</wp:posOffset>
            </wp:positionH>
            <wp:positionV relativeFrom="paragraph">
              <wp:posOffset>1583893</wp:posOffset>
            </wp:positionV>
            <wp:extent cx="6096" cy="222504"/>
            <wp:effectExtent l="0" t="0" r="0" b="0"/>
            <wp:wrapNone/>
            <wp:docPr id="11531" name="Picture 1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" name="Picture 115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A83E32C" wp14:editId="40AEE215">
                <wp:simplePos x="0" y="0"/>
                <wp:positionH relativeFrom="column">
                  <wp:posOffset>3510407</wp:posOffset>
                </wp:positionH>
                <wp:positionV relativeFrom="paragraph">
                  <wp:posOffset>1583893</wp:posOffset>
                </wp:positionV>
                <wp:extent cx="222758" cy="222504"/>
                <wp:effectExtent l="0" t="0" r="0" b="0"/>
                <wp:wrapNone/>
                <wp:docPr id="95867" name="Group 95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758" cy="222504"/>
                          <a:chOff x="0" y="0"/>
                          <a:chExt cx="222758" cy="222504"/>
                        </a:xfrm>
                      </wpg:grpSpPr>
                      <pic:pic xmlns:pic="http://schemas.openxmlformats.org/drawingml/2006/picture">
                        <pic:nvPicPr>
                          <pic:cNvPr id="11553" name="Picture 115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58" name="Picture 1155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10566" y="0"/>
                            <a:ext cx="12192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A737CA" id="Group 95867" o:spid="_x0000_s1026" style="position:absolute;margin-left:276.4pt;margin-top:124.7pt;width:17.55pt;height:17.5pt;z-index:251697152" coordsize="222758,222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">
                <v:shape id="Picture 11553" o:spid="_x0000_s1027" type="#_x0000_t75" style="position:absolute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">
                  <v:imagedata r:id="rId28" o:title=""/>
                </v:shape>
                <v:shape id="Picture 11558" o:spid="_x0000_s1028" type="#_x0000_t75" style="position:absolute;left:210566;width:12192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">
                  <v:imagedata r:id="rId34" o:title=""/>
                </v:shape>
              </v:group>
            </w:pict>
          </mc:Fallback>
        </mc:AlternateContent>
      </w: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102403F7" wp14:editId="50B8E762">
                <wp:simplePos x="0" y="0"/>
                <wp:positionH relativeFrom="column">
                  <wp:posOffset>547370</wp:posOffset>
                </wp:positionH>
                <wp:positionV relativeFrom="paragraph">
                  <wp:posOffset>2112721</wp:posOffset>
                </wp:positionV>
                <wp:extent cx="105156" cy="486156"/>
                <wp:effectExtent l="0" t="0" r="0" b="0"/>
                <wp:wrapNone/>
                <wp:docPr id="95868" name="Group 95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56" cy="486156"/>
                          <a:chOff x="0" y="0"/>
                          <a:chExt cx="105156" cy="486156"/>
                        </a:xfrm>
                      </wpg:grpSpPr>
                      <pic:pic xmlns:pic="http://schemas.openxmlformats.org/drawingml/2006/picture">
                        <pic:nvPicPr>
                          <pic:cNvPr id="11643" name="Picture 116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74" name="Picture 1167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92964" y="263652"/>
                            <a:ext cx="12192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7FA448" id="Group 95868" o:spid="_x0000_s1026" style="position:absolute;margin-left:43.1pt;margin-top:166.35pt;width:8.3pt;height:38.3pt;z-index:-251618304" coordsize="105156,48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">
                <v:shape id="Picture 11643" o:spid="_x0000_s1027" type="#_x0000_t75" style="position:absolute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">
                  <v:imagedata r:id="rId28" o:title=""/>
                </v:shape>
                <v:shape id="Picture 11674" o:spid="_x0000_s1028" type="#_x0000_t75" style="position:absolute;left:92964;top:263652;width:12192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">
                  <v:imagedata r:id="rId25" o:title=""/>
                </v:shape>
              </v:group>
            </w:pict>
          </mc:Fallback>
        </mc:AlternateConten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99200" behindDoc="0" locked="0" layoutInCell="1" allowOverlap="0" wp14:anchorId="60916D78" wp14:editId="462190C0">
            <wp:simplePos x="0" y="0"/>
            <wp:positionH relativeFrom="column">
              <wp:posOffset>2788031</wp:posOffset>
            </wp:positionH>
            <wp:positionV relativeFrom="paragraph">
              <wp:posOffset>2376373</wp:posOffset>
            </wp:positionV>
            <wp:extent cx="12192" cy="222504"/>
            <wp:effectExtent l="0" t="0" r="0" b="0"/>
            <wp:wrapNone/>
            <wp:docPr id="11706" name="Picture 11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" name="Picture 1170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มอบหมายให้สํานักประเมิน คุณธรรมและความโปร่งใส ศึกษาแนวทางและหารือกับสํานักงานต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รวจแห่งชาติ 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</w:t>
      </w:r>
      <w:r w:rsidR="000C4F37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  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ใน การขยายการประเมิน  คุณธรรมและความโปร่งใส  ในการดําเนินงานของหน่วยงานภาครัฐ 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&amp;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ลงสู่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“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สถานีตำรวจ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”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เพ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ื่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อให้เกิดกลไกการมีส่วนรวมและเกิดการป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องกันการทุจริต อย่างเป็นรูปธรรมที่ชัดเจน ทั้งนี้ สํานักงานตำรวจแห่งชาติ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ได้เห็นชอบและรับดําเนินการตามที่ สํานักงานคณะกรรมการป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องกันและปราบปรามการทุจริตแห่งชาติเสนอ โดย  ผู้บัญชาการตำรวจแห่งชาติ ได้มอบหมาย ให้กองบัญชาการตำรวจภูธรภาค </w:t>
      </w:r>
      <w:r w:rsidR="00916A8B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5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กำหนดผู้ที่รับผิดชอบที่ชัดเจน ในการเป็นศูนย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์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กลาง ในการประสาน งานสถานีต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รวจในสังกัด รวมถึงส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งเสริมและก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กับติดตามอย่างต่อเนื่อง รวมทั้ง มอบหมายให้ผู้กำกับการ สถานีต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รวจในสังกัด รับนโยบายในการขับเคลื่อนการประเมินคุณธรรมและความโปร่งใสในการด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เนินงาน ของหน่วยงานภาครัฐ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&amp;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ของสถานีตำรวจ และให้มีการกำหนดผู้รับผิดชอบการประเมินที่ชัดเจนทั้งในด้านของกระบวนการประเมิน และกระบวนการพัฒนาคุณภาพการให้บริการประชาชน ที่ประชุมรับทราบ </w:t>
      </w:r>
    </w:p>
    <w:p w14:paraId="2D7C6A8C" w14:textId="77777777" w:rsidR="00D16D1A" w:rsidRPr="00D16D1A" w:rsidRDefault="00D16D1A" w:rsidP="00D16D1A">
      <w:pPr>
        <w:spacing w:after="180" w:line="249" w:lineRule="auto"/>
        <w:ind w:right="40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วาระที่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2.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เรื่องรับรองรายงานการประชุม </w:t>
      </w:r>
    </w:p>
    <w:p w14:paraId="19104013" w14:textId="77777777" w:rsidR="00D16D1A" w:rsidRPr="00D16D1A" w:rsidRDefault="00D16D1A" w:rsidP="00D16D1A">
      <w:pPr>
        <w:spacing w:after="436" w:line="249" w:lineRule="auto"/>
        <w:ind w:right="614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เลขานุการเสนอรายงานการประชุมครั้งที่ผ่านมา </w:t>
      </w:r>
    </w:p>
    <w:p w14:paraId="1F76C9C2" w14:textId="77777777" w:rsidR="00D16D1A" w:rsidRPr="00D16D1A" w:rsidRDefault="00D16D1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ยังไม่มีการประชุม </w:t>
      </w:r>
    </w:p>
    <w:p w14:paraId="2B26DB70" w14:textId="77777777" w:rsidR="00D16D1A" w:rsidRPr="00D16D1A" w:rsidRDefault="00D16D1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วาระที่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3.   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เรื่องสืบเนื่อง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(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ถามี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) </w:t>
      </w:r>
    </w:p>
    <w:p w14:paraId="0CBD27DD" w14:textId="77777777" w:rsidR="00D16D1A" w:rsidRPr="00D16D1A" w:rsidRDefault="00D16D1A" w:rsidP="008D2D81">
      <w:pPr>
        <w:numPr>
          <w:ilvl w:val="0"/>
          <w:numId w:val="2"/>
        </w:num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ไมมี </w:t>
      </w:r>
    </w:p>
    <w:p w14:paraId="4FAF0A66" w14:textId="77777777" w:rsidR="00D16D1A" w:rsidRPr="00D16D1A" w:rsidRDefault="00D16D1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วาระที่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4.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เรื่องเพื่อทราบ </w:t>
      </w:r>
    </w:p>
    <w:p w14:paraId="092EBEFA" w14:textId="77777777" w:rsidR="00D16D1A" w:rsidRPr="00D16D1A" w:rsidRDefault="00D16D1A" w:rsidP="008D2D81">
      <w:pPr>
        <w:numPr>
          <w:ilvl w:val="0"/>
          <w:numId w:val="2"/>
        </w:numPr>
        <w:spacing w:after="164" w:line="25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แต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งตั้งคณะกรรมการด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เนินการในการขับเคลื่อนและกำกับติดตามการประเมิน</w:t>
      </w:r>
    </w:p>
    <w:p w14:paraId="61614114" w14:textId="3D33FE0C" w:rsidR="00D16D1A" w:rsidRPr="00D16D1A" w:rsidRDefault="00D16D1A" w:rsidP="00D16D1A">
      <w:pPr>
        <w:spacing w:line="354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700224" behindDoc="0" locked="0" layoutInCell="1" allowOverlap="0" wp14:anchorId="10BAEEC5" wp14:editId="6E66A6F3">
            <wp:simplePos x="0" y="0"/>
            <wp:positionH relativeFrom="column">
              <wp:posOffset>1443482</wp:posOffset>
            </wp:positionH>
            <wp:positionV relativeFrom="paragraph">
              <wp:posOffset>76</wp:posOffset>
            </wp:positionV>
            <wp:extent cx="3048" cy="222504"/>
            <wp:effectExtent l="0" t="0" r="0" b="0"/>
            <wp:wrapNone/>
            <wp:docPr id="11792" name="Picture 1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" name="Picture 117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คุณธรรม และความโปร่งใสในการดําเนินงานของหน่วยงานภาครัฐ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&amp;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</w:p>
    <w:p w14:paraId="6B0A884F" w14:textId="77777777" w:rsidR="00D16D1A" w:rsidRPr="00D16D1A" w:rsidRDefault="00D16D1A" w:rsidP="008D2D81">
      <w:pPr>
        <w:numPr>
          <w:ilvl w:val="0"/>
          <w:numId w:val="2"/>
        </w:num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มติ ที่ประชุมรับทราบ </w:t>
      </w:r>
    </w:p>
    <w:p w14:paraId="0E1C3C0F" w14:textId="77777777" w:rsidR="00D16D1A" w:rsidRPr="00D16D1A" w:rsidRDefault="00D16D1A" w:rsidP="00D16D1A">
      <w:pPr>
        <w:tabs>
          <w:tab w:val="center" w:pos="619"/>
          <w:tab w:val="center" w:pos="2013"/>
        </w:tabs>
        <w:spacing w:after="180" w:line="249" w:lineRule="auto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w:tab/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วาระที่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5.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ab/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เรื่องเพื่อพิจารณา </w:t>
      </w:r>
    </w:p>
    <w:p w14:paraId="4DD6C200" w14:textId="77777777" w:rsidR="00916A8B" w:rsidRDefault="00D16D1A" w:rsidP="00916A8B">
      <w:pPr>
        <w:numPr>
          <w:ilvl w:val="0"/>
          <w:numId w:val="2"/>
        </w:numPr>
        <w:spacing w:after="14" w:line="249" w:lineRule="auto"/>
        <w:ind w:right="614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วางกรอบแนวทางการดําเนินงานการประเมินคุณธรรมและความโปร่งใสในการ</w:t>
      </w:r>
    </w:p>
    <w:p w14:paraId="6C38BA94" w14:textId="01A2C39C" w:rsidR="00D16D1A" w:rsidRPr="00D16D1A" w:rsidRDefault="00D16D1A" w:rsidP="00916A8B">
      <w:pPr>
        <w:spacing w:after="14" w:line="249" w:lineRule="auto"/>
        <w:ind w:right="614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ดําเนินงาน ของหน่วยงาน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701248" behindDoc="1" locked="0" layoutInCell="1" allowOverlap="0" wp14:anchorId="731F98A2" wp14:editId="1E2F6F79">
            <wp:simplePos x="0" y="0"/>
            <wp:positionH relativeFrom="column">
              <wp:posOffset>4921885</wp:posOffset>
            </wp:positionH>
            <wp:positionV relativeFrom="paragraph">
              <wp:posOffset>76</wp:posOffset>
            </wp:positionV>
            <wp:extent cx="3048" cy="222504"/>
            <wp:effectExtent l="0" t="0" r="0" b="0"/>
            <wp:wrapNone/>
            <wp:docPr id="11859" name="Picture 11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" name="Picture 118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ภาครัฐ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&amp; Transparency Assessment: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ประจําป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ี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งบประมาณ </w:t>
      </w:r>
      <w:r w:rsidR="0073670E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2568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</w:p>
    <w:p w14:paraId="33D4B6BD" w14:textId="77777777" w:rsidR="00916A8B" w:rsidRDefault="00D16D1A" w:rsidP="00916A8B">
      <w:pPr>
        <w:numPr>
          <w:ilvl w:val="0"/>
          <w:numId w:val="2"/>
        </w:numPr>
        <w:spacing w:after="3" w:line="259" w:lineRule="auto"/>
        <w:ind w:right="614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กำกับดูแลตรวจสอบและติดตามการประเมินให้เป็นไปตามกรอบการประเมินตา</w:t>
      </w:r>
      <w:r w:rsidR="00916A8B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ม</w:t>
      </w:r>
    </w:p>
    <w:p w14:paraId="575AA345" w14:textId="1D8C8B9D" w:rsidR="00D16D1A" w:rsidRPr="00D16D1A" w:rsidRDefault="00D16D1A" w:rsidP="00916A8B">
      <w:pPr>
        <w:spacing w:after="3" w:line="259" w:lineRule="auto"/>
        <w:ind w:right="614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ระยะเวลา ที่กำหนด และเป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702272" behindDoc="1" locked="0" layoutInCell="1" allowOverlap="0" wp14:anchorId="1CD428BC" wp14:editId="122B7B7B">
            <wp:simplePos x="0" y="0"/>
            <wp:positionH relativeFrom="column">
              <wp:posOffset>1675130</wp:posOffset>
            </wp:positionH>
            <wp:positionV relativeFrom="paragraph">
              <wp:posOffset>75</wp:posOffset>
            </wp:positionV>
            <wp:extent cx="3048" cy="222504"/>
            <wp:effectExtent l="0" t="0" r="0" b="0"/>
            <wp:wrapNone/>
            <wp:docPr id="11898" name="Picture 11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" name="Picture 1189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นไปตามหลักการทางวิชาการได้อย่างเป็นมาตรฐานเดียวกัน </w:t>
      </w:r>
    </w:p>
    <w:p w14:paraId="5CFB5496" w14:textId="20AE3638" w:rsidR="00916A8B" w:rsidRDefault="00D16D1A" w:rsidP="00916A8B">
      <w:pPr>
        <w:numPr>
          <w:ilvl w:val="0"/>
          <w:numId w:val="2"/>
        </w:numPr>
        <w:spacing w:after="3" w:line="259" w:lineRule="auto"/>
        <w:ind w:right="310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292CE697" wp14:editId="3A96FE94">
                <wp:simplePos x="0" y="0"/>
                <wp:positionH relativeFrom="column">
                  <wp:posOffset>1115822</wp:posOffset>
                </wp:positionH>
                <wp:positionV relativeFrom="paragraph">
                  <wp:posOffset>76</wp:posOffset>
                </wp:positionV>
                <wp:extent cx="463296" cy="487680"/>
                <wp:effectExtent l="0" t="0" r="0" b="0"/>
                <wp:wrapNone/>
                <wp:docPr id="96891" name="Group 96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296" cy="487680"/>
                          <a:chOff x="0" y="0"/>
                          <a:chExt cx="463296" cy="487680"/>
                        </a:xfrm>
                      </wpg:grpSpPr>
                      <pic:pic xmlns:pic="http://schemas.openxmlformats.org/drawingml/2006/picture">
                        <pic:nvPicPr>
                          <pic:cNvPr id="11926" name="Picture 119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0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98" name="Picture 119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65176"/>
                            <a:ext cx="3048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01" name="Picture 12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60248" y="265176"/>
                            <a:ext cx="3048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17B920" id="Group 96891" o:spid="_x0000_s1026" style="position:absolute;margin-left:87.85pt;margin-top:0;width:36.5pt;height:38.4pt;z-index:-251613184" coordsize="463296,487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">
                <v:shape id="Picture 11926" o:spid="_x0000_s1027" type="#_x0000_t75" style="position:absolute;left:295656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">
                  <v:imagedata r:id="rId15" o:title=""/>
                </v:shape>
                <v:shape id="Picture 11998" o:spid="_x0000_s1028" type="#_x0000_t75" style="position:absolute;top:265176;width:3048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">
                  <v:imagedata r:id="rId35" o:title=""/>
                </v:shape>
                <v:shape id="Picture 12001" o:spid="_x0000_s1029" type="#_x0000_t75" style="position:absolute;left:460248;top:265176;width:3048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">
                  <v:imagedata r:id="rId35" o:title=""/>
                </v:shape>
              </v:group>
            </w:pict>
          </mc:Fallback>
        </mc:AlternateContent>
      </w:r>
      <w:r w:rsidRPr="00D16D1A">
        <w:rPr>
          <w:rFonts w:ascii="TH SarabunIT๙" w:eastAsia="Calibri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4DB157CB" wp14:editId="2781F365">
                <wp:simplePos x="0" y="0"/>
                <wp:positionH relativeFrom="column">
                  <wp:posOffset>3345815</wp:posOffset>
                </wp:positionH>
                <wp:positionV relativeFrom="paragraph">
                  <wp:posOffset>76</wp:posOffset>
                </wp:positionV>
                <wp:extent cx="297434" cy="222504"/>
                <wp:effectExtent l="0" t="0" r="0" b="0"/>
                <wp:wrapNone/>
                <wp:docPr id="96798" name="Group 96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" cy="222504"/>
                          <a:chOff x="0" y="0"/>
                          <a:chExt cx="297434" cy="222504"/>
                        </a:xfrm>
                      </wpg:grpSpPr>
                      <pic:pic xmlns:pic="http://schemas.openxmlformats.org/drawingml/2006/picture">
                        <pic:nvPicPr>
                          <pic:cNvPr id="11946" name="Picture 119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51" name="Picture 1195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91338" y="0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FF7D50" id="Group 96798" o:spid="_x0000_s1026" style="position:absolute;margin-left:263.45pt;margin-top:0;width:23.4pt;height:17.5pt;z-index:-251612160" coordsize="297434,222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">
                <v:shape id="Picture 11946" o:spid="_x0000_s1027" type="#_x0000_t75" style="position:absolute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">
                  <v:imagedata r:id="rId11" o:title=""/>
                </v:shape>
                <v:shape id="Picture 11951" o:spid="_x0000_s1028" type="#_x0000_t75" style="position:absolute;left:291338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">
                  <v:imagedata r:id="rId28" o:title=""/>
                </v:shape>
              </v:group>
            </w:pict>
          </mc:Fallback>
        </mc:AlternateConten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705344" behindDoc="1" locked="0" layoutInCell="1" allowOverlap="0" wp14:anchorId="3F632BB4" wp14:editId="5A907334">
            <wp:simplePos x="0" y="0"/>
            <wp:positionH relativeFrom="column">
              <wp:posOffset>5075809</wp:posOffset>
            </wp:positionH>
            <wp:positionV relativeFrom="paragraph">
              <wp:posOffset>76</wp:posOffset>
            </wp:positionV>
            <wp:extent cx="6096" cy="222504"/>
            <wp:effectExtent l="0" t="0" r="0" b="0"/>
            <wp:wrapNone/>
            <wp:docPr id="11973" name="Picture 11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" name="Picture 119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706368" behindDoc="1" locked="0" layoutInCell="1" allowOverlap="0" wp14:anchorId="72A0716C" wp14:editId="102C2CC8">
            <wp:simplePos x="0" y="0"/>
            <wp:positionH relativeFrom="column">
              <wp:posOffset>5557774</wp:posOffset>
            </wp:positionH>
            <wp:positionV relativeFrom="paragraph">
              <wp:posOffset>76</wp:posOffset>
            </wp:positionV>
            <wp:extent cx="6096" cy="222504"/>
            <wp:effectExtent l="0" t="0" r="0" b="0"/>
            <wp:wrapNone/>
            <wp:docPr id="11981" name="Picture 1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" name="Picture 1198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707392" behindDoc="1" locked="0" layoutInCell="1" allowOverlap="0" wp14:anchorId="09BEA18B" wp14:editId="7147FD67">
            <wp:simplePos x="0" y="0"/>
            <wp:positionH relativeFrom="column">
              <wp:posOffset>6060694</wp:posOffset>
            </wp:positionH>
            <wp:positionV relativeFrom="paragraph">
              <wp:posOffset>76</wp:posOffset>
            </wp:positionV>
            <wp:extent cx="6096" cy="222504"/>
            <wp:effectExtent l="0" t="0" r="0" b="0"/>
            <wp:wrapNone/>
            <wp:docPr id="11991" name="Picture 11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" name="Picture 119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ผลักดันให้สถานีตำรวจภูธร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="00794355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ปรับปรุงแก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ไ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ขหน่วยงานหรือการจัดกิจกรรมต่างๆ</w:t>
      </w:r>
    </w:p>
    <w:p w14:paraId="4B36704C" w14:textId="5B3A0C6B" w:rsidR="00D16D1A" w:rsidRPr="00D16D1A" w:rsidRDefault="00D16D1A" w:rsidP="00916A8B">
      <w:pPr>
        <w:spacing w:after="3" w:line="259" w:lineRule="auto"/>
        <w:ind w:right="310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เพื่อให้ส่งเสริม ให้เกิดคุณธรรมมีความโปร่งใสและป้องกันการเกิดการทุจริตในสายงาน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</w:p>
    <w:p w14:paraId="4652D9B2" w14:textId="289A74C6" w:rsidR="00916A8B" w:rsidRDefault="00D16D1A" w:rsidP="00916A8B">
      <w:pPr>
        <w:numPr>
          <w:ilvl w:val="0"/>
          <w:numId w:val="2"/>
        </w:numPr>
        <w:spacing w:after="14" w:line="249" w:lineRule="auto"/>
        <w:ind w:right="614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708416" behindDoc="1" locked="0" layoutInCell="1" allowOverlap="0" wp14:anchorId="71D14330" wp14:editId="040B8280">
            <wp:simplePos x="0" y="0"/>
            <wp:positionH relativeFrom="column">
              <wp:posOffset>3836797</wp:posOffset>
            </wp:positionH>
            <wp:positionV relativeFrom="paragraph">
              <wp:posOffset>77</wp:posOffset>
            </wp:positionV>
            <wp:extent cx="3048" cy="222504"/>
            <wp:effectExtent l="0" t="0" r="0" b="0"/>
            <wp:wrapNone/>
            <wp:docPr id="12022" name="Picture 12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" name="Picture 120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709440" behindDoc="1" locked="0" layoutInCell="1" allowOverlap="0" wp14:anchorId="489A17EE" wp14:editId="5A94DE79">
            <wp:simplePos x="0" y="0"/>
            <wp:positionH relativeFrom="column">
              <wp:posOffset>5177918</wp:posOffset>
            </wp:positionH>
            <wp:positionV relativeFrom="paragraph">
              <wp:posOffset>77</wp:posOffset>
            </wp:positionV>
            <wp:extent cx="3048" cy="222504"/>
            <wp:effectExtent l="0" t="0" r="0" b="0"/>
            <wp:wrapNone/>
            <wp:docPr id="12043" name="Picture 1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" name="Picture 120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มอบหมายเจ้าหน้าที่ของสถานีตำรวจภูธร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ทําหน้าที่ดําเนินการและขั้นต่อน</w:t>
      </w:r>
    </w:p>
    <w:p w14:paraId="027EF279" w14:textId="6574A10A" w:rsidR="00D16D1A" w:rsidRPr="00D16D1A" w:rsidRDefault="00D16D1A" w:rsidP="00916A8B">
      <w:pPr>
        <w:spacing w:after="14" w:line="249" w:lineRule="auto"/>
        <w:ind w:right="614"/>
        <w:jc w:val="thaiDistribute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ต</w:t>
      </w:r>
      <w:r w:rsidR="00916A8B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าง ๆ ตามที่กำหนด </w:t>
      </w:r>
    </w:p>
    <w:p w14:paraId="5B28BDC8" w14:textId="77777777" w:rsidR="00D16D1A" w:rsidRPr="00D16D1A" w:rsidRDefault="00D16D1A" w:rsidP="00D16D1A">
      <w:pPr>
        <w:spacing w:after="14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</w:p>
    <w:p w14:paraId="450599D8" w14:textId="77777777" w:rsidR="00D16D1A" w:rsidRPr="00D16D1A" w:rsidRDefault="00D16D1A" w:rsidP="00D16D1A">
      <w:pPr>
        <w:spacing w:after="14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มติ ที่ประชุมเห็นชอบ </w:t>
      </w:r>
    </w:p>
    <w:p w14:paraId="02EBCB70" w14:textId="77777777" w:rsidR="00D16D1A" w:rsidRPr="00D16D1A" w:rsidRDefault="00D16D1A" w:rsidP="00D16D1A">
      <w:pPr>
        <w:spacing w:after="14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</w:p>
    <w:p w14:paraId="2AE8449B" w14:textId="77777777" w:rsidR="00D16D1A" w:rsidRPr="00D16D1A" w:rsidRDefault="00D16D1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</w:p>
    <w:p w14:paraId="16B68274" w14:textId="77777777" w:rsidR="00655FFA" w:rsidRDefault="00655FF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</w:p>
    <w:p w14:paraId="798F2543" w14:textId="6804AEE5" w:rsidR="00D16D1A" w:rsidRPr="00D16D1A" w:rsidRDefault="00D16D1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710464" behindDoc="1" locked="0" layoutInCell="1" allowOverlap="0" wp14:anchorId="1C27C012" wp14:editId="3C002C89">
            <wp:simplePos x="0" y="0"/>
            <wp:positionH relativeFrom="column">
              <wp:posOffset>1434338</wp:posOffset>
            </wp:positionH>
            <wp:positionV relativeFrom="paragraph">
              <wp:posOffset>78</wp:posOffset>
            </wp:positionV>
            <wp:extent cx="3048" cy="222504"/>
            <wp:effectExtent l="0" t="0" r="0" b="0"/>
            <wp:wrapNone/>
            <wp:docPr id="12084" name="Picture 12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" name="Picture 120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วาระที่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6.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เรื่องอื่น ๆ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(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ถามี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) </w:t>
      </w:r>
    </w:p>
    <w:p w14:paraId="03957EEB" w14:textId="77777777" w:rsidR="00D16D1A" w:rsidRPr="00D16D1A" w:rsidRDefault="00D16D1A" w:rsidP="00D16D1A">
      <w:pPr>
        <w:spacing w:after="180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-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ไมมี เลิก</w:t>
      </w:r>
    </w:p>
    <w:p w14:paraId="1932AF5A" w14:textId="77777777" w:rsidR="00D16D1A" w:rsidRPr="00D16D1A" w:rsidRDefault="00D16D1A" w:rsidP="00D16D1A">
      <w:pPr>
        <w:spacing w:after="74" w:line="249" w:lineRule="auto"/>
        <w:ind w:right="2607"/>
        <w:jc w:val="both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ประชุมเวลา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12.00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น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. </w:t>
      </w:r>
    </w:p>
    <w:p w14:paraId="487DC917" w14:textId="39DDCC38" w:rsidR="00D16D1A" w:rsidRPr="00D16D1A" w:rsidRDefault="00D16D1A" w:rsidP="00D16D1A">
      <w:pPr>
        <w:spacing w:after="140" w:line="216" w:lineRule="auto"/>
        <w:ind w:right="2607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20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25"/>
        </w:rPr>
        <w:t xml:space="preserve"> </w:t>
      </w:r>
    </w:p>
    <w:p w14:paraId="7FD0614D" w14:textId="50645B06" w:rsidR="000C4F37" w:rsidRPr="00853D57" w:rsidRDefault="00D16D1A" w:rsidP="000C4F37">
      <w:pPr>
        <w:pStyle w:val="af3"/>
        <w:rPr>
          <w:rFonts w:ascii="TH SarabunIT๙" w:hAnsi="TH SarabunIT๙" w:cs="TH SarabunIT๙"/>
          <w:b/>
          <w:bCs/>
          <w:sz w:val="32"/>
          <w:szCs w:val="32"/>
        </w:rPr>
      </w:pP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cs/>
        </w:rPr>
        <w:t xml:space="preserve">                                           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             </w:t>
      </w:r>
      <w:r w:rsidR="000C4F37" w:rsidRPr="00853D57">
        <w:rPr>
          <w:rFonts w:ascii="TH SarabunIT๙" w:hAnsi="TH SarabunIT๙" w:cs="TH SarabunIT๙"/>
          <w:b/>
          <w:bCs/>
          <w:sz w:val="32"/>
          <w:szCs w:val="32"/>
          <w:cs/>
        </w:rPr>
        <w:t>พ.ต.</w:t>
      </w:r>
      <w:r w:rsidR="00655FFA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0C4F37" w:rsidRPr="00853D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687299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val="th-TH"/>
        </w:rPr>
        <w:t>รักพงษ์ ธงสิบสี่</w:t>
      </w:r>
      <w:r w:rsidR="000C4F37" w:rsidRPr="00853D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655F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72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55F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4F37" w:rsidRPr="00853D57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0C4F3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รายงานการประชุม</w:t>
      </w:r>
    </w:p>
    <w:p w14:paraId="7831C453" w14:textId="6D087813" w:rsidR="000C4F37" w:rsidRPr="00853D57" w:rsidRDefault="000C4F37" w:rsidP="000C4F37">
      <w:pPr>
        <w:pStyle w:val="af3"/>
        <w:jc w:val="thaiDistribute"/>
        <w:rPr>
          <w:rFonts w:ascii="TH SarabunIT๙" w:hAnsi="TH SarabunIT๙" w:cs="TH SarabunIT๙"/>
          <w:sz w:val="32"/>
          <w:szCs w:val="32"/>
        </w:rPr>
      </w:pPr>
      <w:r w:rsidRPr="00853D57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853D57">
        <w:rPr>
          <w:rFonts w:ascii="TH SarabunIT๙" w:hAnsi="TH SarabunIT๙" w:cs="TH SarabunIT๙"/>
          <w:sz w:val="32"/>
          <w:szCs w:val="32"/>
        </w:rPr>
        <w:tab/>
      </w:r>
      <w:r w:rsidRPr="00853D57">
        <w:rPr>
          <w:rFonts w:ascii="TH SarabunIT๙" w:hAnsi="TH SarabunIT๙" w:cs="TH SarabunIT๙"/>
          <w:sz w:val="32"/>
          <w:szCs w:val="32"/>
        </w:rPr>
        <w:tab/>
      </w:r>
      <w:r w:rsidRPr="00853D57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853D5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D57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55FFA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รักพงษ์ ธงสิบสี่</w:t>
      </w:r>
      <w:r w:rsidRPr="00853D57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845A003" w14:textId="3E241DA9" w:rsidR="000C4F37" w:rsidRPr="00853D57" w:rsidRDefault="000C4F37" w:rsidP="000C4F37">
      <w:pPr>
        <w:pStyle w:val="af3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853D5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53D5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853D57">
        <w:rPr>
          <w:rFonts w:ascii="TH SarabunIT๙" w:hAnsi="TH SarabunIT๙" w:cs="TH SarabunIT๙"/>
          <w:b/>
          <w:bCs/>
          <w:sz w:val="32"/>
          <w:szCs w:val="32"/>
          <w:cs/>
        </w:rPr>
        <w:t>สว.อก.สภ.</w:t>
      </w:r>
      <w:r w:rsidR="00CE5D1C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853D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จว.แพร่</w:t>
      </w:r>
    </w:p>
    <w:p w14:paraId="72ED2B7A" w14:textId="1218504F" w:rsidR="00D16D1A" w:rsidRPr="00D16D1A" w:rsidRDefault="00D16D1A" w:rsidP="000C4F37">
      <w:pPr>
        <w:spacing w:line="249" w:lineRule="auto"/>
        <w:ind w:right="1660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</w:p>
    <w:p w14:paraId="0FA9CFC6" w14:textId="77777777" w:rsidR="00D16D1A" w:rsidRPr="00D16D1A" w:rsidRDefault="00D16D1A" w:rsidP="00D16D1A">
      <w:pPr>
        <w:spacing w:line="249" w:lineRule="auto"/>
        <w:ind w:right="1660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</w:p>
    <w:p w14:paraId="00949A80" w14:textId="77777777" w:rsidR="00D16D1A" w:rsidRPr="00D16D1A" w:rsidRDefault="00D16D1A" w:rsidP="00D16D1A">
      <w:pPr>
        <w:spacing w:line="249" w:lineRule="auto"/>
        <w:ind w:right="1660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</w:p>
    <w:p w14:paraId="5FF7E37C" w14:textId="77777777" w:rsidR="00D16D1A" w:rsidRPr="00D16D1A" w:rsidRDefault="00D16D1A" w:rsidP="00D16D1A">
      <w:pPr>
        <w:spacing w:line="249" w:lineRule="auto"/>
        <w:ind w:right="1660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</w:pPr>
    </w:p>
    <w:p w14:paraId="5342DC1B" w14:textId="23C54F16" w:rsidR="000C4F37" w:rsidRPr="000C4F37" w:rsidRDefault="00D16D1A" w:rsidP="000C4F37">
      <w:pPr>
        <w:pStyle w:val="af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         </w:t>
      </w:r>
      <w:r w:rsidR="000C4F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r w:rsidR="000C4F37" w:rsidRPr="000C4F37">
        <w:rPr>
          <w:rFonts w:ascii="TH SarabunIT๙" w:hAnsi="TH SarabunIT๙" w:cs="TH SarabunIT๙"/>
          <w:b/>
          <w:bCs/>
          <w:sz w:val="32"/>
          <w:szCs w:val="32"/>
          <w:cs/>
        </w:rPr>
        <w:t>พ.ต.</w:t>
      </w:r>
      <w:r w:rsidR="000C4F37" w:rsidRPr="000C4F37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0C4F37" w:rsidRPr="000C4F3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55FFA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  <w:lang w:val="th-TH"/>
        </w:rPr>
        <w:t xml:space="preserve">   </w:t>
      </w:r>
      <w:r w:rsidR="00F210CF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  <w:lang w:val="th-TH"/>
        </w:rPr>
        <w:t xml:space="preserve">    </w:t>
      </w:r>
      <w:r w:rsidR="00F210CF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lang w:val="th-TH"/>
        </w:rPr>
        <w:drawing>
          <wp:inline distT="0" distB="0" distL="0" distR="0" wp14:anchorId="2FFBAD5C" wp14:editId="126897FF">
            <wp:extent cx="394874" cy="299273"/>
            <wp:effectExtent l="0" t="0" r="0" b="571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5FFA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  <w:lang w:val="th-TH"/>
        </w:rPr>
        <w:t xml:space="preserve">  </w:t>
      </w:r>
      <w:r w:rsidR="00F210CF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  <w:lang w:val="th-TH"/>
        </w:rPr>
        <w:t xml:space="preserve">    </w:t>
      </w:r>
      <w:r w:rsidR="00655FFA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  <w:lang w:val="th-TH"/>
        </w:rPr>
        <w:t xml:space="preserve"> </w:t>
      </w:r>
      <w:r w:rsidR="00F210CF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  <w:lang w:val="th-TH"/>
        </w:rPr>
        <w:t xml:space="preserve">  </w:t>
      </w:r>
      <w:r w:rsidR="000C4F37" w:rsidRPr="00D16D1A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</w:rPr>
        <w:t>ผู้ตรวจรายงานการประชุม</w:t>
      </w:r>
      <w:r w:rsidR="000C4F37" w:rsidRPr="000C4F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4F37" w:rsidRPr="000C4F3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</w:t>
      </w:r>
      <w:r w:rsidR="000C4F37" w:rsidRPr="000C4F37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A15960" wp14:editId="095B7BA9">
                <wp:simplePos x="0" y="0"/>
                <wp:positionH relativeFrom="column">
                  <wp:posOffset>5180965</wp:posOffset>
                </wp:positionH>
                <wp:positionV relativeFrom="paragraph">
                  <wp:posOffset>9204960</wp:posOffset>
                </wp:positionV>
                <wp:extent cx="1648460" cy="762000"/>
                <wp:effectExtent l="0" t="0" r="2794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153E" w14:textId="77777777" w:rsidR="000C4F37" w:rsidRDefault="000C4F37" w:rsidP="000C4F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ได้ลง ปจว.ไว้แล้วตาม</w:t>
                            </w:r>
                          </w:p>
                          <w:p w14:paraId="23EDB4A8" w14:textId="77777777" w:rsidR="000C4F37" w:rsidRDefault="000C4F37" w:rsidP="000C4F3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ปจว.ข้อ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……2/2564…….</w:t>
                            </w:r>
                          </w:p>
                          <w:p w14:paraId="71384F4B" w14:textId="77777777" w:rsidR="000C4F37" w:rsidRDefault="000C4F37" w:rsidP="000C4F3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เวลาประมาณ..12.30....น.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5960" id="Text Box 12" o:spid="_x0000_s1027" type="#_x0000_t202" style="position:absolute;left:0;text-align:left;margin-left:407.95pt;margin-top:724.8pt;width:129.8pt;height:6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">
                <v:textbox>
                  <w:txbxContent>
                    <w:p w14:paraId="1D5A153E" w14:textId="77777777" w:rsidR="000C4F37" w:rsidRDefault="000C4F37" w:rsidP="000C4F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ได้ลง ปจว.ไว้แล้วตาม</w:t>
                      </w:r>
                    </w:p>
                    <w:p w14:paraId="23EDB4A8" w14:textId="77777777" w:rsidR="000C4F37" w:rsidRDefault="000C4F37" w:rsidP="000C4F3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ปจว.ข้อ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……2/2564…….</w:t>
                      </w:r>
                    </w:p>
                    <w:p w14:paraId="71384F4B" w14:textId="77777777" w:rsidR="000C4F37" w:rsidRDefault="000C4F37" w:rsidP="000C4F3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เวลาประมาณ..12.30....น.</w:t>
                      </w:r>
                    </w:p>
                  </w:txbxContent>
                </v:textbox>
              </v:shape>
            </w:pict>
          </mc:Fallback>
        </mc:AlternateContent>
      </w:r>
    </w:p>
    <w:p w14:paraId="4702D193" w14:textId="2895EF13" w:rsidR="000C4F37" w:rsidRPr="000C4F37" w:rsidRDefault="000C4F37" w:rsidP="000C4F3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4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F21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C4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="00655FFA">
        <w:rPr>
          <w:rFonts w:ascii="TH SarabunIT๙" w:hAnsi="TH SarabunIT๙" w:cs="TH SarabunIT๙" w:hint="cs"/>
          <w:b/>
          <w:bCs/>
          <w:sz w:val="32"/>
          <w:szCs w:val="32"/>
          <w:cs/>
        </w:rPr>
        <w:t>บำรุง น้อมเศียร</w:t>
      </w:r>
      <w:r w:rsidRPr="000C4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  <w:r w:rsidRPr="000C4F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2EBF1B" w14:textId="0754AA2A" w:rsidR="000C4F37" w:rsidRPr="000C4F37" w:rsidRDefault="000C4F37" w:rsidP="000C4F3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4F3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4F3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4F3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4F3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C4F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21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C4F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4F37">
        <w:rPr>
          <w:rFonts w:ascii="TH SarabunIT๙" w:hAnsi="TH SarabunIT๙" w:cs="TH SarabunIT๙"/>
          <w:b/>
          <w:bCs/>
          <w:sz w:val="32"/>
          <w:szCs w:val="32"/>
          <w:cs/>
        </w:rPr>
        <w:t>ผกก.สภ.</w:t>
      </w:r>
      <w:r w:rsidR="00CE5D1C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0C4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จว.แพร่</w:t>
      </w:r>
      <w:r w:rsidRPr="000C4F37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</w:p>
    <w:p w14:paraId="66664C51" w14:textId="2F6D58C4" w:rsidR="000C4F37" w:rsidRPr="000C4F37" w:rsidRDefault="000C4F37" w:rsidP="000C4F3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4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</w:t>
      </w:r>
      <w:r w:rsidRPr="000C4F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</w:p>
    <w:p w14:paraId="43DEF4B9" w14:textId="161B63E2" w:rsidR="00D16D1A" w:rsidRPr="00D16D1A" w:rsidRDefault="00D16D1A" w:rsidP="00D16D1A">
      <w:pPr>
        <w:spacing w:line="249" w:lineRule="auto"/>
        <w:ind w:right="1660"/>
        <w:jc w:val="both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       </w:t>
      </w:r>
    </w:p>
    <w:p w14:paraId="6F1A55AB" w14:textId="10F33551" w:rsidR="00D16D1A" w:rsidRPr="00D16D1A" w:rsidRDefault="00D16D1A" w:rsidP="000C4F37">
      <w:pPr>
        <w:spacing w:line="249" w:lineRule="auto"/>
        <w:ind w:right="1660"/>
        <w:jc w:val="both"/>
        <w:rPr>
          <w:rFonts w:ascii="TH SarabunIT๙" w:eastAsia="TH SarabunPSK" w:hAnsi="TH SarabunIT๙" w:cs="TH SarabunIT๙"/>
          <w:noProof/>
          <w:color w:val="000000"/>
          <w:sz w:val="32"/>
          <w:cs/>
        </w:rPr>
      </w:pP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 xml:space="preserve">                                                               </w:t>
      </w:r>
    </w:p>
    <w:p w14:paraId="60556274" w14:textId="77777777" w:rsidR="00D16D1A" w:rsidRPr="00D16D1A" w:rsidRDefault="00D16D1A" w:rsidP="00D16D1A">
      <w:pPr>
        <w:spacing w:after="144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46AED42E" w14:textId="77777777" w:rsidR="00D16D1A" w:rsidRPr="00D16D1A" w:rsidRDefault="00D16D1A" w:rsidP="00D16D1A">
      <w:pPr>
        <w:spacing w:after="160" w:line="259" w:lineRule="auto"/>
        <w:rPr>
          <w:rFonts w:ascii="TH SarabunIT๙" w:eastAsia="TH SarabunPSK" w:hAnsi="TH SarabunIT๙" w:cs="TH SarabunIT๙"/>
          <w:noProof/>
          <w:color w:val="000000"/>
          <w:sz w:val="32"/>
          <w:cs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  <w:cs/>
        </w:rPr>
        <w:br w:type="page"/>
      </w:r>
    </w:p>
    <w:p w14:paraId="2E6816D5" w14:textId="77777777" w:rsidR="00292924" w:rsidRDefault="00292924" w:rsidP="00D16D1A">
      <w:pPr>
        <w:spacing w:after="144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3C0ED2F6" w14:textId="40557495" w:rsidR="00D16D1A" w:rsidRPr="00D16D1A" w:rsidRDefault="00D16D1A" w:rsidP="00D16D1A">
      <w:pPr>
        <w:spacing w:after="144" w:line="249" w:lineRule="auto"/>
        <w:ind w:right="614"/>
        <w:jc w:val="both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671552" behindDoc="0" locked="0" layoutInCell="1" allowOverlap="0" wp14:anchorId="7AE5B36F" wp14:editId="5921B5F7">
            <wp:simplePos x="0" y="0"/>
            <wp:positionH relativeFrom="column">
              <wp:posOffset>5516626</wp:posOffset>
            </wp:positionH>
            <wp:positionV relativeFrom="paragraph">
              <wp:posOffset>76</wp:posOffset>
            </wp:positionV>
            <wp:extent cx="3048" cy="222504"/>
            <wp:effectExtent l="0" t="0" r="0" b="0"/>
            <wp:wrapNone/>
            <wp:docPr id="12275" name="Picture 1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" name="Picture 1227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672576" behindDoc="0" locked="0" layoutInCell="1" allowOverlap="0" wp14:anchorId="7D4E9C51" wp14:editId="4BCFDC97">
            <wp:simplePos x="0" y="0"/>
            <wp:positionH relativeFrom="column">
              <wp:posOffset>2115947</wp:posOffset>
            </wp:positionH>
            <wp:positionV relativeFrom="paragraph">
              <wp:posOffset>460324</wp:posOffset>
            </wp:positionV>
            <wp:extent cx="3048" cy="222504"/>
            <wp:effectExtent l="0" t="0" r="0" b="0"/>
            <wp:wrapNone/>
            <wp:docPr id="12293" name="Picture 12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1229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673600" behindDoc="0" locked="0" layoutInCell="1" allowOverlap="0" wp14:anchorId="004E6ECA" wp14:editId="5BFCFE5E">
            <wp:simplePos x="0" y="0"/>
            <wp:positionH relativeFrom="column">
              <wp:posOffset>367589</wp:posOffset>
            </wp:positionH>
            <wp:positionV relativeFrom="paragraph">
              <wp:posOffset>919048</wp:posOffset>
            </wp:positionV>
            <wp:extent cx="3048" cy="222504"/>
            <wp:effectExtent l="0" t="0" r="0" b="0"/>
            <wp:wrapNone/>
            <wp:docPr id="12326" name="Picture 12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" name="Picture 123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>3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.2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คณะกรรมการดําเนินการในการขับเคลื่อนและกำกับติดตามการประเมินคุณธรรมและความโปร่งใส ในการ ดําเนินงานของหน่วยงานภาครัฐ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(Integrity &amp; Transparency Assessment : ITA)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ตำ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รวจภูธร</w:t>
      </w:r>
      <w:r w:rsidR="00CE5D1C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กำหนดปฏิทินกิจกรรมการเปิดเผยขอมูลสาธารณะ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(Open Data Integrity and Transparency Assessment: OIT)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ของสถานีตำรวจ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ภูธร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ประจําป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ี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งบประมาณ พ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.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ศ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.</w:t>
      </w:r>
      <w:r w:rsidR="0073670E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>2568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กำหนดผู้รับผิดชอบ และ เวลาดําเนินการแต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ละหัวข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้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 xml:space="preserve">อ </w:t>
      </w:r>
    </w:p>
    <w:p w14:paraId="1FBFF093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……………………………………………………………………………………………………………………………………………….. </w:t>
      </w:r>
    </w:p>
    <w:p w14:paraId="217CFCA3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b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28"/>
          <w:cs/>
        </w:rPr>
        <w:t>ปฏิทินก</w:t>
      </w:r>
      <w:r w:rsidRPr="00D16D1A">
        <w:rPr>
          <w:rFonts w:ascii="TH SarabunIT๙" w:eastAsia="TH SarabunPSK" w:hAnsi="TH SarabunIT๙" w:cs="TH SarabunIT๙" w:hint="cs"/>
          <w:b/>
          <w:bCs/>
          <w:noProof/>
          <w:color w:val="000000"/>
          <w:sz w:val="28"/>
          <w:cs/>
        </w:rPr>
        <w:t>ิจ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28"/>
          <w:cs/>
        </w:rPr>
        <w:t>กรรม การ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28"/>
          <w:cs/>
        </w:rPr>
        <w:t>เปิด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28"/>
          <w:cs/>
        </w:rPr>
        <w:t>เผยข</w:t>
      </w:r>
      <w:r w:rsidRPr="00D16D1A">
        <w:rPr>
          <w:rFonts w:ascii="TH SarabunIT๙" w:eastAsia="TH SarabunPSK" w:hAnsi="TH SarabunIT๙" w:cs="TH SarabunIT๙" w:hint="cs"/>
          <w:b/>
          <w:bCs/>
          <w:noProof/>
          <w:color w:val="000000"/>
          <w:sz w:val="28"/>
          <w:cs/>
        </w:rPr>
        <w:t>้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28"/>
          <w:cs/>
        </w:rPr>
        <w:t>อมูลสาธารณะ</w:t>
      </w:r>
    </w:p>
    <w:p w14:paraId="52F4CCC2" w14:textId="77777777" w:rsidR="00D16D1A" w:rsidRPr="00D16D1A" w:rsidRDefault="00D16D1A" w:rsidP="00D16D1A">
      <w:pPr>
        <w:spacing w:line="368" w:lineRule="auto"/>
        <w:ind w:right="1373"/>
        <w:jc w:val="center"/>
        <w:rPr>
          <w:rFonts w:ascii="TH SarabunIT๙" w:eastAsia="TH SarabunPSK" w:hAnsi="TH SarabunIT๙" w:cs="TH SarabunIT๙"/>
          <w:b/>
          <w:noProof/>
          <w:color w:val="000000"/>
          <w:sz w:val="28"/>
        </w:rPr>
      </w:pPr>
      <w:r w:rsidRPr="00D16D1A">
        <w:rPr>
          <w:rFonts w:ascii="TH SarabunIT๙" w:eastAsia="TH SarabunPSK" w:hAnsi="TH SarabunIT๙" w:cs="TH SarabunIT๙"/>
          <w:b/>
          <w:noProof/>
          <w:color w:val="000000"/>
          <w:sz w:val="28"/>
        </w:rPr>
        <w:t xml:space="preserve">(Open Data Integrity and Transparency Assessment: OIT) </w:t>
      </w:r>
    </w:p>
    <w:p w14:paraId="4636DA0D" w14:textId="5743732B" w:rsidR="00D16D1A" w:rsidRPr="00D16D1A" w:rsidRDefault="00D16D1A" w:rsidP="00687299">
      <w:pPr>
        <w:spacing w:line="368" w:lineRule="auto"/>
        <w:ind w:right="1373"/>
        <w:jc w:val="center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28"/>
          <w:cs/>
        </w:rPr>
        <w:t>ของสถานี</w:t>
      </w:r>
      <w:r w:rsidRPr="00D16D1A">
        <w:rPr>
          <w:rFonts w:ascii="TH SarabunIT๙" w:eastAsia="TH SarabunPSK" w:hAnsi="TH SarabunIT๙" w:cs="TH SarabunIT๙" w:hint="cs"/>
          <w:bCs/>
          <w:noProof/>
          <w:color w:val="000000"/>
          <w:sz w:val="28"/>
          <w:cs/>
        </w:rPr>
        <w:t>ตำรวจภูธร</w:t>
      </w:r>
      <w:r w:rsidR="00CE5D1C">
        <w:rPr>
          <w:rFonts w:ascii="TH SarabunIT๙" w:eastAsia="TH SarabunPSK" w:hAnsi="TH SarabunIT๙" w:cs="TH SarabunIT๙" w:hint="cs"/>
          <w:bCs/>
          <w:noProof/>
          <w:color w:val="000000"/>
          <w:sz w:val="28"/>
          <w:cs/>
        </w:rPr>
        <w:t>สอง</w:t>
      </w:r>
      <w:r w:rsidR="000C4F37">
        <w:rPr>
          <w:rFonts w:ascii="TH SarabunIT๙" w:eastAsia="TH SarabunPSK" w:hAnsi="TH SarabunIT๙" w:cs="TH SarabunIT๙" w:hint="cs"/>
          <w:bCs/>
          <w:noProof/>
          <w:color w:val="000000"/>
          <w:sz w:val="28"/>
          <w:cs/>
        </w:rPr>
        <w:t xml:space="preserve">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28"/>
          <w:cs/>
        </w:rPr>
        <w:t>ประจำป</w:t>
      </w:r>
      <w:r w:rsidRPr="00D16D1A">
        <w:rPr>
          <w:rFonts w:ascii="TH SarabunIT๙" w:eastAsia="TH SarabunPSK" w:hAnsi="TH SarabunIT๙" w:cs="TH SarabunIT๙" w:hint="cs"/>
          <w:b/>
          <w:noProof/>
          <w:color w:val="000000"/>
          <w:sz w:val="28"/>
          <w:cs/>
        </w:rPr>
        <w:t>ี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28"/>
          <w:cs/>
        </w:rPr>
        <w:t>งบประมาณ พ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28"/>
        </w:rPr>
        <w:t>.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28"/>
          <w:cs/>
        </w:rPr>
        <w:t>ศ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28"/>
        </w:rPr>
        <w:t>.</w:t>
      </w:r>
      <w:r w:rsidR="0073670E">
        <w:rPr>
          <w:rFonts w:ascii="TH SarabunIT๙" w:eastAsia="TH SarabunPSK" w:hAnsi="TH SarabunIT๙" w:cs="TH SarabunIT๙"/>
          <w:b/>
          <w:noProof/>
          <w:color w:val="000000"/>
          <w:sz w:val="28"/>
        </w:rPr>
        <w:t>2568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28"/>
        </w:rPr>
        <w:t xml:space="preserve"> </w:t>
      </w:r>
    </w:p>
    <w:tbl>
      <w:tblPr>
        <w:tblStyle w:val="TableGrid"/>
        <w:tblW w:w="9349" w:type="dxa"/>
        <w:tblInd w:w="227" w:type="dxa"/>
        <w:tblLook w:val="04A0" w:firstRow="1" w:lastRow="0" w:firstColumn="1" w:lastColumn="0" w:noHBand="0" w:noVBand="1"/>
      </w:tblPr>
      <w:tblGrid>
        <w:gridCol w:w="519"/>
        <w:gridCol w:w="1577"/>
        <w:gridCol w:w="4566"/>
        <w:gridCol w:w="2687"/>
      </w:tblGrid>
      <w:tr w:rsidR="00D16D1A" w:rsidRPr="00D16D1A" w14:paraId="59021203" w14:textId="77777777" w:rsidTr="00A06AFA">
        <w:trPr>
          <w:trHeight w:val="51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57F9D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ข</w:t>
            </w:r>
            <w:r w:rsidRPr="00D16D1A">
              <w:rPr>
                <w:rFonts w:ascii="TH SarabunIT๙" w:eastAsia="TH SarabunPSK" w:hAnsi="TH SarabunIT๙" w:cs="TH SarabunIT๙" w:hint="cs"/>
                <w:b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อ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189421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ข</w:t>
            </w:r>
            <w:r w:rsidRPr="00D16D1A">
              <w:rPr>
                <w:rFonts w:ascii="TH SarabunIT๙" w:eastAsia="TH SarabunPSK" w:hAnsi="TH SarabunIT๙" w:cs="TH SarabunIT๙" w:hint="cs"/>
                <w:b/>
                <w:noProof/>
                <w:color w:val="000000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อมูล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F7ACD3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องค</w:t>
            </w:r>
            <w:r w:rsidRPr="00D16D1A">
              <w:rPr>
                <w:rFonts w:ascii="TH SarabunIT๙" w:eastAsia="TH SarabunPSK" w:hAnsi="TH SarabunIT๙" w:cs="TH SarabunIT๙" w:hint="cs"/>
                <w:b/>
                <w:noProof/>
                <w:color w:val="000000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ประกอบ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cs/>
              </w:rPr>
              <w:t>ด้าน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 w:val="22"/>
              </w:rPr>
              <w:t>Chec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 w:val="18"/>
              </w:rPr>
              <w:t>K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 w:val="22"/>
              </w:rPr>
              <w:t xml:space="preserve">list)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ADF7A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cs/>
              </w:rPr>
              <w:t>ผู้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รับผิดชอบ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 w:val="22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เวลาดําเนินการ </w:t>
            </w:r>
          </w:p>
        </w:tc>
      </w:tr>
      <w:tr w:rsidR="00D16D1A" w:rsidRPr="00D16D1A" w14:paraId="42F49A94" w14:textId="77777777" w:rsidTr="00A06AFA">
        <w:trPr>
          <w:trHeight w:val="522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E93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ตัวชี้วัดที่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9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การ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เปิด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เผยขอมูล </w:t>
            </w:r>
          </w:p>
        </w:tc>
      </w:tr>
      <w:tr w:rsidR="00D16D1A" w:rsidRPr="00D16D1A" w14:paraId="365ECFB9" w14:textId="77777777" w:rsidTr="00A06AFA">
        <w:trPr>
          <w:trHeight w:val="521"/>
        </w:trPr>
        <w:tc>
          <w:tcPr>
            <w:tcW w:w="9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F11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ตัวชี้วัดยอยที่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9.1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ขอมูลพื้นฐาน </w:t>
            </w:r>
          </w:p>
        </w:tc>
      </w:tr>
      <w:tr w:rsidR="00D16D1A" w:rsidRPr="00D16D1A" w14:paraId="12AFB47A" w14:textId="77777777" w:rsidTr="00A06AFA">
        <w:trPr>
          <w:trHeight w:val="19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CF09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O1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7C8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โครงสรางอัตรากำลัง ข้อมูลผู้บริหาร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8B52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Segoe UI Symbol" w:hAnsi="TH SarabunIT๙" w:cs="TH SarabunIT๙"/>
                <w:noProof/>
                <w:color w:val="000000"/>
                <w:szCs w:val="24"/>
              </w:rPr>
              <w:t>•</w:t>
            </w:r>
            <w:r w:rsidRPr="00D16D1A">
              <w:rPr>
                <w:rFonts w:ascii="TH SarabunIT๙" w:eastAsia="Arial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แสดงแผนผังโครงสรางการแบ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งส่วนราชการของสถานีตำรวจ </w:t>
            </w:r>
          </w:p>
          <w:p w14:paraId="4838D1E8" w14:textId="77777777" w:rsidR="00D16D1A" w:rsidRPr="00D16D1A" w:rsidRDefault="00D16D1A" w:rsidP="00687299">
            <w:pPr>
              <w:spacing w:line="259" w:lineRule="auto"/>
              <w:ind w:right="139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(Organization charts)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ที่ม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ารแสดงถึงการแบ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งสายงานต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าง ๆ ภายใ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นห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น่วยงาน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ตามรูปแบบโครงสรางสถานีตำรวจ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)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แสดงรายนาม ของผู้บริหารสถานีตำรวจ ได้แก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ผู้กำกับการสถานีตำรวจ รองผู้กำกับการสถานีต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รวจและห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หน้าแต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ละสายงานที่เป็น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</w:p>
          <w:p w14:paraId="46D99AB5" w14:textId="77777777" w:rsidR="00D16D1A" w:rsidRPr="00D16D1A" w:rsidRDefault="00D16D1A" w:rsidP="00687299">
            <w:pPr>
              <w:spacing w:line="259" w:lineRule="auto"/>
              <w:ind w:right="139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ชื่อ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–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นามสกุลตำแหน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งรูปถายชองทางการติดต่อต้องระบุเบอร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โทรศัพทที่สามารถติดต่อผู้บริหารได้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DB09" w14:textId="77777777" w:rsidR="00D16D1A" w:rsidRPr="00D16D1A" w:rsidRDefault="00D16D1A" w:rsidP="00687299">
            <w:pPr>
              <w:spacing w:after="2" w:line="231" w:lineRule="auto"/>
              <w:ind w:right="12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ผู้กำกับการตรวจสอบงานอํานวยการจัดทําขอมูล รายงาน ดําเนินการเสร็จส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ิ้น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ภายใน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เม.ย.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๖๖ </w:t>
            </w:r>
          </w:p>
        </w:tc>
      </w:tr>
      <w:tr w:rsidR="00D16D1A" w:rsidRPr="00D16D1A" w14:paraId="5FAF4A57" w14:textId="77777777" w:rsidTr="00A06AFA">
        <w:trPr>
          <w:trHeight w:val="36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5561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O2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58C2" w14:textId="77777777" w:rsidR="00D16D1A" w:rsidRPr="00D16D1A" w:rsidRDefault="00D16D1A" w:rsidP="00687299">
            <w:pPr>
              <w:spacing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อํานาจหน้าที่ และพื้นที่ ที่รับผิดชอบ  </w:t>
            </w:r>
          </w:p>
          <w:p w14:paraId="7814E151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 -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นโยบาย ผ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ู้บังคับบั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ญชาการ ตำรวจแห่งชาติ  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-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ยุทธศาสตร์ สำนักงานตำรวจ แห่งชาติ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20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ปี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CE4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 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อำนาจ</w:t>
            </w:r>
            <w:r w:rsidRPr="00D16D1A">
              <w:rPr>
                <w:rFonts w:ascii="TH SarabunIT๙" w:eastAsia="TH SarabunPSK" w:hAnsi="TH SarabunIT๙" w:cs="TH SarabunIT๙" w:hint="cs"/>
                <w:bCs/>
                <w:noProof/>
                <w:color w:val="000000"/>
                <w:szCs w:val="24"/>
                <w:cs/>
              </w:rPr>
              <w:t>หน้า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ที่และพื้นที่การปกครอง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3D3A11FF" w14:textId="77777777" w:rsidR="00D16D1A" w:rsidRPr="00D16D1A" w:rsidRDefault="00D16D1A" w:rsidP="00687299">
            <w:pPr>
              <w:numPr>
                <w:ilvl w:val="0"/>
                <w:numId w:val="3"/>
              </w:numPr>
              <w:spacing w:after="33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ข้อมูลเกี่ยวกับอำนาจหน้าที่หร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ภารกิจของสถานีตำรวจ และ บทบาทภารกิจความรับผิดชอบของแต่ละสายงานภายในสถานี ตำรวจ </w:t>
            </w:r>
          </w:p>
          <w:p w14:paraId="77D130CF" w14:textId="77777777" w:rsidR="00D16D1A" w:rsidRPr="00D16D1A" w:rsidRDefault="00D16D1A" w:rsidP="00687299">
            <w:pPr>
              <w:numPr>
                <w:ilvl w:val="0"/>
                <w:numId w:val="3"/>
              </w:numPr>
              <w:spacing w:after="31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ข้อมูลพื้นที่ที่รับผิดชอบ ได้แก่ เขต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/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ตำบล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/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จำนวนประชากร ระบุ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/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เดือน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/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ปี  ที่จัดทำข้อมูล </w:t>
            </w:r>
          </w:p>
          <w:p w14:paraId="2F4A78D9" w14:textId="77777777" w:rsidR="00D16D1A" w:rsidRPr="00D16D1A" w:rsidRDefault="00D16D1A" w:rsidP="00687299">
            <w:pPr>
              <w:numPr>
                <w:ilvl w:val="0"/>
                <w:numId w:val="3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นโยบายผู้บัญชาการตำรวจแห่งชาติ ที่มอบนโยบายการบริหาร ราชการของสำนกั งาน </w:t>
            </w:r>
          </w:p>
          <w:p w14:paraId="5B7AAC96" w14:textId="6B66E74E" w:rsidR="00D16D1A" w:rsidRPr="00D16D1A" w:rsidRDefault="00D16D1A" w:rsidP="00687299">
            <w:pPr>
              <w:spacing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ตำรวจแห่งชาติ เพื่อกำหนดแนวทางและแผนการปฏิบัติราชการของ สำนักงานตำรวจ แห่งชาติ ประจำปีงบประมาณ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0C3BD1D5" w14:textId="77777777" w:rsidR="00D16D1A" w:rsidRPr="00D16D1A" w:rsidRDefault="00D16D1A" w:rsidP="00687299">
            <w:pPr>
              <w:numPr>
                <w:ilvl w:val="0"/>
                <w:numId w:val="3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ยุทธศาสตร์สำนักงานตำรวจแห่งชาติ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20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ปี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 2561 - 2580)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BF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4F85266D" w14:textId="77777777" w:rsidR="00D16D1A" w:rsidRPr="00D16D1A" w:rsidRDefault="00D16D1A" w:rsidP="00687299">
            <w:pPr>
              <w:spacing w:after="1348" w:line="216" w:lineRule="auto"/>
              <w:ind w:right="12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งานอํานวยการจัดทําขอมูล รายงาน ดำเนินการเสร็จส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ิ้น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เม.ย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๖๖ </w:t>
            </w:r>
          </w:p>
          <w:p w14:paraId="421FF96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</w:tbl>
    <w:p w14:paraId="62C3E3B7" w14:textId="681BD049" w:rsidR="00D16D1A" w:rsidRDefault="00D16D1A" w:rsidP="00687299">
      <w:pPr>
        <w:spacing w:line="259" w:lineRule="auto"/>
        <w:ind w:right="63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0E1263F4" w14:textId="72913C8A" w:rsidR="0017438A" w:rsidRDefault="0017438A" w:rsidP="00687299">
      <w:pPr>
        <w:spacing w:line="259" w:lineRule="auto"/>
        <w:ind w:right="63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48CC5D1D" w14:textId="631CF96D" w:rsidR="0017438A" w:rsidRDefault="0017438A" w:rsidP="00687299">
      <w:pPr>
        <w:spacing w:line="259" w:lineRule="auto"/>
        <w:ind w:right="63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6999A6E8" w14:textId="46A50A17" w:rsidR="0017438A" w:rsidRDefault="0017438A" w:rsidP="00687299">
      <w:pPr>
        <w:spacing w:line="259" w:lineRule="auto"/>
        <w:ind w:right="63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4480FF34" w14:textId="23CB487B" w:rsidR="0017438A" w:rsidRDefault="0017438A" w:rsidP="00687299">
      <w:pPr>
        <w:spacing w:line="259" w:lineRule="auto"/>
        <w:ind w:right="63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48A86150" w14:textId="7EAA109A" w:rsidR="0017438A" w:rsidRDefault="0017438A" w:rsidP="00687299">
      <w:pPr>
        <w:spacing w:line="259" w:lineRule="auto"/>
        <w:ind w:right="63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5D4BDC47" w14:textId="424E8535" w:rsidR="0017438A" w:rsidRDefault="0017438A" w:rsidP="00687299">
      <w:pPr>
        <w:spacing w:line="259" w:lineRule="auto"/>
        <w:ind w:right="63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59590DEE" w14:textId="77777777" w:rsidR="0017438A" w:rsidRPr="00D16D1A" w:rsidRDefault="0017438A" w:rsidP="00687299">
      <w:pPr>
        <w:spacing w:line="259" w:lineRule="auto"/>
        <w:ind w:right="63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tbl>
      <w:tblPr>
        <w:tblStyle w:val="TableGrid"/>
        <w:tblW w:w="9352" w:type="dxa"/>
        <w:tblInd w:w="226" w:type="dxa"/>
        <w:tblCellMar>
          <w:top w:w="12" w:type="dxa"/>
          <w:right w:w="6" w:type="dxa"/>
        </w:tblCellMar>
        <w:tblLook w:val="04A0" w:firstRow="1" w:lastRow="0" w:firstColumn="1" w:lastColumn="0" w:noHBand="0" w:noVBand="1"/>
      </w:tblPr>
      <w:tblGrid>
        <w:gridCol w:w="62"/>
        <w:gridCol w:w="457"/>
        <w:gridCol w:w="60"/>
        <w:gridCol w:w="1507"/>
        <w:gridCol w:w="9"/>
        <w:gridCol w:w="52"/>
        <w:gridCol w:w="4476"/>
        <w:gridCol w:w="36"/>
        <w:gridCol w:w="25"/>
        <w:gridCol w:w="2602"/>
        <w:gridCol w:w="66"/>
      </w:tblGrid>
      <w:tr w:rsidR="00D16D1A" w:rsidRPr="00D16D1A" w14:paraId="78770DD1" w14:textId="77777777" w:rsidTr="00BE5400">
        <w:trPr>
          <w:trHeight w:val="519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03C3D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lastRenderedPageBreak/>
              <w:t xml:space="preserve">ขอ 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7CD93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A5B8B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องคประกอบ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ด้าน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(ChecKlist)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AD3FD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ผู้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รับผิดชอบ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เวลาดําเนินการ </w:t>
            </w:r>
          </w:p>
        </w:tc>
      </w:tr>
      <w:tr w:rsidR="00D16D1A" w:rsidRPr="00D16D1A" w14:paraId="1569BB8B" w14:textId="77777777" w:rsidTr="00BE5400">
        <w:trPr>
          <w:trHeight w:val="2332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0EA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๓ 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DCBB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กฎหมายที่เกี่ยวข้อง 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D763" w14:textId="77777777" w:rsidR="00D16D1A" w:rsidRPr="00D16D1A" w:rsidRDefault="00D16D1A" w:rsidP="00687299">
            <w:pPr>
              <w:spacing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Segoe UI Symbol" w:hAnsi="TH SarabunIT๙" w:cs="TH SarabunIT๙"/>
                <w:noProof/>
                <w:color w:val="000000"/>
                <w:szCs w:val="24"/>
              </w:rPr>
              <w:t>•</w:t>
            </w:r>
            <w:r w:rsidRPr="00D16D1A">
              <w:rPr>
                <w:rFonts w:ascii="TH SarabunIT๙" w:eastAsia="Arial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ข้อมูลกฎหมายที่มกี ารบังคับใช้ของสถานีตำรวจ โดยมีการจัดเป็น หมวดหมู่ ง่ายต่อการค้นหา </w:t>
            </w:r>
          </w:p>
          <w:p w14:paraId="1263C88F" w14:textId="77777777" w:rsidR="00D16D1A" w:rsidRPr="00D16D1A" w:rsidRDefault="00D16D1A" w:rsidP="00687299">
            <w:pPr>
              <w:spacing w:line="216" w:lineRule="auto"/>
              <w:ind w:right="541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หมายเหตุ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: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กรณีมีกฎหมายที่บังคับใช้เปน็ จำนวนมาก ควรมี กฎหมายที่ประชาชนต้องรู้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/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ควรรู้  เปิดเผยก่อน </w:t>
            </w:r>
          </w:p>
          <w:p w14:paraId="1911D66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5E5" w14:textId="77777777" w:rsidR="00D16D1A" w:rsidRPr="00D16D1A" w:rsidRDefault="00D16D1A" w:rsidP="00687299">
            <w:pPr>
              <w:spacing w:line="320" w:lineRule="auto"/>
              <w:ind w:right="115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ผู้กำกับการตรวจสอบ งานอํานวยการจัดทําขอมูล รายงาน ดําเนินการเสร็จส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ิ้น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เม.ย.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  <w:tr w:rsidR="00D16D1A" w:rsidRPr="00D16D1A" w14:paraId="7B68E281" w14:textId="77777777" w:rsidTr="00BE5400">
        <w:trPr>
          <w:trHeight w:val="2484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85D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๔ 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2685" w14:textId="77777777" w:rsidR="00D16D1A" w:rsidRPr="00D16D1A" w:rsidRDefault="00D16D1A" w:rsidP="00687299">
            <w:pPr>
              <w:spacing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ข้อมูลคณะกรรมการ ตรวจสอบและติดตาม การบริหารงานตำรวจ 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ของสถานี</w:t>
            </w:r>
          </w:p>
          <w:p w14:paraId="24F0B1BB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ตำรวจ </w:t>
            </w:r>
          </w:p>
          <w:p w14:paraId="40DF1E9D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320B" w14:textId="77777777" w:rsidR="00D16D1A" w:rsidRPr="00D16D1A" w:rsidRDefault="00D16D1A" w:rsidP="00687299">
            <w:pPr>
              <w:numPr>
                <w:ilvl w:val="0"/>
                <w:numId w:val="4"/>
              </w:numPr>
              <w:spacing w:after="34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 บทบาท อำนาจหน้าที่ คณะกรรมการตรวจสอบและติดตาม การบริหารงานตำรวจ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ของสถานีตำรวจ รายชอื่ และ ภาพถา่ ยประกอบ </w:t>
            </w:r>
          </w:p>
          <w:p w14:paraId="64DAB4FF" w14:textId="77777777" w:rsidR="00D16D1A" w:rsidRPr="00D16D1A" w:rsidRDefault="00D16D1A" w:rsidP="00687299">
            <w:pPr>
              <w:numPr>
                <w:ilvl w:val="0"/>
                <w:numId w:val="4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ภาคส่วนประชาชาชนที่มาจากการคัดเลือกให้เปิดเผยประวัติ โดยย่อ</w:t>
            </w:r>
          </w:p>
          <w:p w14:paraId="355E9525" w14:textId="3E8D9D20" w:rsidR="00D16D1A" w:rsidRPr="00D16D1A" w:rsidRDefault="00D16D1A" w:rsidP="00687299">
            <w:pPr>
              <w:numPr>
                <w:ilvl w:val="0"/>
                <w:numId w:val="4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แสดงผลการดำเนินงานของ กต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สถานีตำรวจ ที่ผ่านมาในรอบ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เดือนแรก ของ 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088C859C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6AFF" w14:textId="77777777" w:rsidR="00D16D1A" w:rsidRPr="00D16D1A" w:rsidRDefault="00D16D1A" w:rsidP="00687299">
            <w:pPr>
              <w:spacing w:line="361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งานอํานวยการจัดทําขอมูล </w:t>
            </w:r>
          </w:p>
          <w:p w14:paraId="20A136FE" w14:textId="77777777" w:rsidR="00794355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76B269BE" w14:textId="77777777" w:rsidR="00794355" w:rsidRDefault="00794355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  <w:p w14:paraId="2351A463" w14:textId="358F8C8B" w:rsidR="00794355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รายงานดําเนินการเสร็จสิ้น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ภายใน </w:t>
            </w:r>
          </w:p>
          <w:p w14:paraId="166D552A" w14:textId="2D9AB655" w:rsidR="00D16D1A" w:rsidRPr="00D16D1A" w:rsidRDefault="00D16D1A" w:rsidP="00687299">
            <w:pPr>
              <w:spacing w:after="164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เม.ย.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  <w:tr w:rsidR="00D16D1A" w:rsidRPr="00D16D1A" w14:paraId="7FD0DFDC" w14:textId="77777777" w:rsidTr="00BE5400">
        <w:trPr>
          <w:trHeight w:val="44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5C3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๕ 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518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ข้อมูลการติดต่อ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/ Q&amp;A </w:t>
            </w:r>
          </w:p>
          <w:p w14:paraId="6002F1A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และช่องทาง </w:t>
            </w:r>
          </w:p>
          <w:p w14:paraId="6BFD3CBA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การรับฟังความคิดเห็น </w:t>
            </w:r>
          </w:p>
          <w:p w14:paraId="6D0F9A1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3B33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ช่องทางการติดต่อ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66C6DB15" w14:textId="77777777" w:rsidR="00D16D1A" w:rsidRPr="00D16D1A" w:rsidRDefault="00D16D1A" w:rsidP="00687299">
            <w:pPr>
              <w:numPr>
                <w:ilvl w:val="0"/>
                <w:numId w:val="5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ช่องทางติดต่อกลางอย่างน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้อย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ประกอบด้วย </w:t>
            </w:r>
          </w:p>
          <w:p w14:paraId="75CFA05F" w14:textId="77777777" w:rsidR="00D16D1A" w:rsidRPr="00D16D1A" w:rsidRDefault="00D16D1A" w:rsidP="00687299">
            <w:pPr>
              <w:numPr>
                <w:ilvl w:val="1"/>
                <w:numId w:val="5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ชื่อหน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่วย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 </w:t>
            </w:r>
          </w:p>
          <w:p w14:paraId="3948645C" w14:textId="77777777" w:rsidR="00D16D1A" w:rsidRPr="00D16D1A" w:rsidRDefault="00D16D1A" w:rsidP="00687299">
            <w:pPr>
              <w:numPr>
                <w:ilvl w:val="1"/>
                <w:numId w:val="5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ที่อ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ยู่  </w:t>
            </w:r>
          </w:p>
          <w:p w14:paraId="293EDD0A" w14:textId="77777777" w:rsidR="00D16D1A" w:rsidRPr="00D16D1A" w:rsidRDefault="00D16D1A" w:rsidP="00687299">
            <w:pPr>
              <w:numPr>
                <w:ilvl w:val="1"/>
                <w:numId w:val="5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หมายเลขโทรศัพท์ </w:t>
            </w:r>
          </w:p>
          <w:p w14:paraId="6BB28446" w14:textId="77777777" w:rsidR="00D16D1A" w:rsidRPr="00D16D1A" w:rsidRDefault="00D16D1A" w:rsidP="00687299">
            <w:pPr>
              <w:numPr>
                <w:ilvl w:val="1"/>
                <w:numId w:val="5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ที่อ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ยู่ไปรษณย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์อิเ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ล็กทรอน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ส์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(E-mail) </w:t>
            </w:r>
          </w:p>
          <w:p w14:paraId="3A8961BF" w14:textId="77777777" w:rsidR="00D16D1A" w:rsidRPr="00D16D1A" w:rsidRDefault="00D16D1A" w:rsidP="00687299">
            <w:pPr>
              <w:numPr>
                <w:ilvl w:val="1"/>
                <w:numId w:val="5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แผนที่ตั้งสถานีตำรวจ </w:t>
            </w:r>
          </w:p>
          <w:p w14:paraId="4377C10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หมายเหตุ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: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1)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ทำการปรับปรุง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เมื่อมีการ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เปลี่ยนแปลงข้อมูลท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ุก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ครั้ง </w:t>
            </w:r>
          </w:p>
          <w:p w14:paraId="64348E1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2)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ต้องมีครบท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ุก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องค์ประกอบ </w:t>
            </w:r>
          </w:p>
          <w:p w14:paraId="4F3D02AB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Q&amp;A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621894DA" w14:textId="42DB9C19" w:rsidR="00D16D1A" w:rsidRPr="00794355" w:rsidRDefault="00D16D1A" w:rsidP="00687299">
            <w:pPr>
              <w:numPr>
                <w:ilvl w:val="0"/>
                <w:numId w:val="5"/>
              </w:numPr>
              <w:spacing w:after="180" w:line="259" w:lineRule="auto"/>
              <w:ind w:left="83" w:right="368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แสดงตำแหน่งบนเว็บไซต์ของหน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่วย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งานที่บค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วบคุม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ภายนอกสามารถสอบถาม ข้อมูลต่าง ๆ ได้ และหน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่วย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งานสามารถส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ื่อ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สารให้คำต่อบกับผู้สอบถามได้ โดยมีล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ัก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ษณะเป็นการส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ื่อ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สารได้ สองทาง ทางหน้าเว็บไซต์ ของหน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่วย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 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(Q&amp;A) 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ได้แก่ กล่องข้อความถาม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-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ต่อบ หรืออื่น ๆ ที่สามารถส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ื่อ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สารสองทางได้และสามารถเชื่อมโยงไปยังช่องทางข้าง</w:t>
            </w:r>
            <w:r w:rsidRP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ต้น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ได้จา</w:t>
            </w:r>
            <w:r w:rsid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ก</w:t>
            </w:r>
            <w:r w:rsidRPr="00794355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เว็บไซต์หลักของสถานีตำรวจ </w:t>
            </w:r>
          </w:p>
          <w:p w14:paraId="64134BE1" w14:textId="48784ED5" w:rsidR="00D16D1A" w:rsidRPr="00D16D1A" w:rsidRDefault="00D16D1A" w:rsidP="00687299">
            <w:pPr>
              <w:numPr>
                <w:ilvl w:val="0"/>
                <w:numId w:val="5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แสดงแนวทางการต่อบกลับท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ี่รว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ดเร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็ว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ู้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ผิดชอบ ระยะเวลาในการ ต่อบกลับ ระบุไว้ในช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งทางนี้ด้วย </w:t>
            </w:r>
          </w:p>
          <w:p w14:paraId="5352EB0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ช่องทางรับฟังความคิดเห็น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C00000"/>
                <w:szCs w:val="24"/>
              </w:rPr>
              <w:t xml:space="preserve"> </w:t>
            </w:r>
          </w:p>
          <w:p w14:paraId="2F0F41C9" w14:textId="598E656B" w:rsidR="00D16D1A" w:rsidRPr="00D16D1A" w:rsidRDefault="00D16D1A" w:rsidP="00687299">
            <w:pPr>
              <w:numPr>
                <w:ilvl w:val="0"/>
                <w:numId w:val="5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แสดงตำแหน่งบนเว็บไซต์ของหน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่วย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งานที่บ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ุ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คล</w:t>
            </w:r>
            <w:r w:rsid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ากร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ภายนอกสามารถแสดง ความคิดเห</w:t>
            </w:r>
            <w:r w:rsid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็น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แนะน</w:t>
            </w:r>
            <w:r w:rsidR="00794355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ำหรือ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ติชม เกี่ยวกับการดำเนินงานหร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การให้บริการของสถานีตำรวจ </w:t>
            </w:r>
          </w:p>
          <w:p w14:paraId="775B987A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lastRenderedPageBreak/>
              <w:t xml:space="preserve"> </w:t>
            </w:r>
          </w:p>
          <w:p w14:paraId="0FF58612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1CDB" w14:textId="77777777" w:rsidR="00D16D1A" w:rsidRPr="00D16D1A" w:rsidRDefault="00D16D1A" w:rsidP="00687299">
            <w:pPr>
              <w:spacing w:after="196" w:line="23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lastRenderedPageBreak/>
              <w:t>หัวหน้าสายงานรวบรวมจัดท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ำข้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่ละสายงาน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งานอํานวยการรวบรวมรายงาน ผู้กำกับการตรวจสอบ ดําเนินการเสร็จ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สิ้น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เม.ย.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  <w:tr w:rsidR="00D16D1A" w:rsidRPr="00D16D1A" w14:paraId="23112E31" w14:textId="77777777" w:rsidTr="00BE5400">
        <w:tblPrEx>
          <w:tblCellMar>
            <w:left w:w="5" w:type="dxa"/>
            <w:right w:w="3" w:type="dxa"/>
          </w:tblCellMar>
        </w:tblPrEx>
        <w:trPr>
          <w:gridBefore w:val="1"/>
          <w:wBefore w:w="62" w:type="dxa"/>
          <w:trHeight w:val="3685"/>
        </w:trPr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B7A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676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การประชาสัมพันธ์ </w:t>
            </w:r>
          </w:p>
          <w:p w14:paraId="0B83AD9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ข้อมูลผลการดำเนินงาน </w:t>
            </w:r>
          </w:p>
          <w:p w14:paraId="55A61F1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9A07" w14:textId="5A6710B0" w:rsidR="00D16D1A" w:rsidRPr="00D16D1A" w:rsidRDefault="00D16D1A" w:rsidP="00687299">
            <w:pPr>
              <w:numPr>
                <w:ilvl w:val="0"/>
                <w:numId w:val="6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การประชาสัมพันธ์ข้อมูลผลการดำเนินงานของสถานีตำรวจประจำป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โดยเริ่มเผยแพร่ตั้งแต่ เดือน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เมษายน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๖</w:t>
            </w:r>
          </w:p>
          <w:p w14:paraId="3BDBE9FE" w14:textId="77777777" w:rsidR="00D16D1A" w:rsidRPr="00D16D1A" w:rsidRDefault="00D16D1A" w:rsidP="00687299">
            <w:pPr>
              <w:numPr>
                <w:ilvl w:val="0"/>
                <w:numId w:val="6"/>
              </w:numPr>
              <w:spacing w:after="33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มีช่องทางการเผยแพร่ผ่านหน้าเว็บไซต์หลักของสถานีตำรวจ และ สื่อสังคมออนไลน์ ได้แก่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Facebook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หรอื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line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เป็นต้น ที่สามารถ เชื่อมโยงไปยังเว็บไซต์หลักของสถานี ตำรวจได้ </w:t>
            </w:r>
          </w:p>
          <w:p w14:paraId="7EAC7AE1" w14:textId="77777777" w:rsidR="00D16D1A" w:rsidRPr="00D16D1A" w:rsidRDefault="00D16D1A" w:rsidP="00687299">
            <w:pPr>
              <w:numPr>
                <w:ilvl w:val="0"/>
                <w:numId w:val="6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มีการประชาสัมพันธ์ข้อมูลการประเมินคุณธรรมและความโปร่งใสใน การดำเนินงาน </w:t>
            </w:r>
          </w:p>
          <w:p w14:paraId="3A58A52A" w14:textId="4F0BACE7" w:rsidR="00D16D1A" w:rsidRPr="00D16D1A" w:rsidRDefault="00D16D1A" w:rsidP="00687299">
            <w:pPr>
              <w:spacing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ของหน่วยงานภาครัฐ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(Integrity and Transparency Assessment: ITA)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ของสถานีตำรวจ ประจำปีงบประมาณ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ดว้ ย </w:t>
            </w:r>
          </w:p>
          <w:p w14:paraId="75C5186B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AABF" w14:textId="26806966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ผู้กำกับการตรวจสอบ ป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.,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สืบ ทําข</w:t>
            </w:r>
            <w:r w:rsidR="0017438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อมูล </w:t>
            </w:r>
          </w:p>
        </w:tc>
      </w:tr>
      <w:tr w:rsidR="00D16D1A" w:rsidRPr="00D16D1A" w14:paraId="41BEA7B9" w14:textId="77777777" w:rsidTr="00BE5400">
        <w:tblPrEx>
          <w:tblCellMar>
            <w:top w:w="0" w:type="dxa"/>
            <w:right w:w="11" w:type="dxa"/>
          </w:tblCellMar>
        </w:tblPrEx>
        <w:trPr>
          <w:gridAfter w:val="1"/>
          <w:wAfter w:w="66" w:type="dxa"/>
          <w:trHeight w:val="518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25C83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7FE66F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B8307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องคประกอบ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ด้าน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(ChecKlist) 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279CFF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ผู้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รับผิดชอบ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เวลาดําเนินการ </w:t>
            </w:r>
          </w:p>
        </w:tc>
      </w:tr>
      <w:tr w:rsidR="00D16D1A" w:rsidRPr="00D16D1A" w14:paraId="212171D2" w14:textId="77777777" w:rsidTr="00BE5400">
        <w:tblPrEx>
          <w:tblCellMar>
            <w:top w:w="0" w:type="dxa"/>
            <w:right w:w="11" w:type="dxa"/>
          </w:tblCellMar>
        </w:tblPrEx>
        <w:trPr>
          <w:gridAfter w:val="1"/>
          <w:wAfter w:w="66" w:type="dxa"/>
          <w:trHeight w:val="524"/>
        </w:trPr>
        <w:tc>
          <w:tcPr>
            <w:tcW w:w="6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529D1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ตัวชี้วัดยอยที่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9.2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การบริหารงาน 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206F2" w14:textId="77777777" w:rsidR="00D16D1A" w:rsidRPr="00D16D1A" w:rsidRDefault="00D16D1A" w:rsidP="00687299">
            <w:pPr>
              <w:spacing w:after="160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</w:tr>
      <w:tr w:rsidR="00D16D1A" w:rsidRPr="00D16D1A" w14:paraId="412E0135" w14:textId="77777777" w:rsidTr="00BE5400">
        <w:tblPrEx>
          <w:tblCellMar>
            <w:top w:w="0" w:type="dxa"/>
            <w:right w:w="11" w:type="dxa"/>
          </w:tblCellMar>
        </w:tblPrEx>
        <w:trPr>
          <w:gridAfter w:val="1"/>
          <w:wAfter w:w="66" w:type="dxa"/>
          <w:trHeight w:val="5014"/>
        </w:trPr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3B2A" w14:textId="77777777" w:rsidR="00D16D1A" w:rsidRPr="00D16D1A" w:rsidRDefault="00D16D1A" w:rsidP="00687299">
            <w:pPr>
              <w:spacing w:after="7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๗ </w:t>
            </w:r>
          </w:p>
          <w:p w14:paraId="0BA284BD" w14:textId="77777777" w:rsidR="00D16D1A" w:rsidRPr="00D16D1A" w:rsidRDefault="00D16D1A" w:rsidP="00687299">
            <w:pPr>
              <w:spacing w:after="176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74CB0F43" w14:textId="77777777" w:rsidR="00D16D1A" w:rsidRPr="00D16D1A" w:rsidRDefault="00D16D1A" w:rsidP="00687299">
            <w:pPr>
              <w:spacing w:after="69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2D157DEB" w14:textId="77777777" w:rsidR="00D16D1A" w:rsidRPr="00D16D1A" w:rsidRDefault="00D16D1A" w:rsidP="00687299">
            <w:pPr>
              <w:spacing w:after="100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2C8C6E8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CF7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แผนปฏิบัติราชการ ประจําป และรายงาน ผลการปฏิบัติราชการ สถานีตำรวจประจำปี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D85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แผนปฏิบ</w:t>
            </w: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Cs w:val="24"/>
                <w:cs/>
              </w:rPr>
              <w:t>ัติ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ราชการสถานีตำรวจ </w:t>
            </w:r>
          </w:p>
          <w:p w14:paraId="3466EF06" w14:textId="075DE07E" w:rsidR="00D16D1A" w:rsidRPr="00D16D1A" w:rsidRDefault="00D16D1A" w:rsidP="00687299">
            <w:pPr>
              <w:numPr>
                <w:ilvl w:val="0"/>
                <w:numId w:val="7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แสดงแผนปฏิบัติราชการสถานีตำรวจ ประจำปีงบประมาณ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โดยเชื่อโยงกับยุทศาสตร์สำนักงานตำรวจแห่งชาติ และ แผนระดับต่าง ๆที่เกี่ยวข้องตลอดจน นโยบายผู้บัญชาการตำรวจ แห่งชาติ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6BEC9138" w14:textId="77777777" w:rsidR="00D16D1A" w:rsidRPr="00D16D1A" w:rsidRDefault="00D16D1A" w:rsidP="00687299">
            <w:pPr>
              <w:numPr>
                <w:ilvl w:val="0"/>
                <w:numId w:val="7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แผนปฏิบัติราชการมีรายการประกอบดว้ ย โครงการ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กิจกรรม เป้าหมาย หรือตวั ชี้วัด งบประมาณ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ถ้ามี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ระยะเวลาดำเนินการ หน่วยงานที่รับผิดชอบ เป็นต้น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6D8BFB97" w14:textId="77777777" w:rsidR="00D16D1A" w:rsidRPr="00D16D1A" w:rsidRDefault="00D16D1A" w:rsidP="00687299">
            <w:pPr>
              <w:numPr>
                <w:ilvl w:val="0"/>
                <w:numId w:val="7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เปิดเผยทั้งในรู้ปแบบไฟล์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PDF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และรู้ปแบบ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Structured data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ที่ เครื่องสามารถอ่านได้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(Machine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2E3FBF93" w14:textId="77777777" w:rsidR="00D16D1A" w:rsidRPr="00D16D1A" w:rsidRDefault="00D16D1A" w:rsidP="00687299">
            <w:pPr>
              <w:spacing w:after="18" w:line="216" w:lineRule="auto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readable)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ได้แก่ ข้อมูลในรู้ปแบบไฟล์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Word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รายงานผ</w:t>
            </w: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Cs w:val="24"/>
                <w:cs/>
              </w:rPr>
              <w:t>ล</w:t>
            </w:r>
          </w:p>
          <w:p w14:paraId="5EA53DA5" w14:textId="77777777" w:rsidR="00D16D1A" w:rsidRPr="00D16D1A" w:rsidRDefault="00D16D1A" w:rsidP="00687299">
            <w:pPr>
              <w:spacing w:after="18" w:line="216" w:lineRule="auto"/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การปฏ</w:t>
            </w: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Cs w:val="24"/>
                <w:cs/>
              </w:rPr>
              <w:t>ิบัติราช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การสถานต</w:t>
            </w: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รวจประจำปี </w:t>
            </w:r>
          </w:p>
          <w:p w14:paraId="043ADB94" w14:textId="5B1BDCEE" w:rsidR="00D16D1A" w:rsidRPr="00D16D1A" w:rsidRDefault="00D16D1A" w:rsidP="00687299">
            <w:pPr>
              <w:numPr>
                <w:ilvl w:val="0"/>
                <w:numId w:val="7"/>
              </w:numPr>
              <w:spacing w:after="2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รายงานผลการปฏิบัติราชการสถานีตำรวจ รอบ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เดือนแรก ของ           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6106812C" w14:textId="77777777" w:rsidR="00D16D1A" w:rsidRPr="00D16D1A" w:rsidRDefault="00D16D1A" w:rsidP="00687299">
            <w:pPr>
              <w:numPr>
                <w:ilvl w:val="0"/>
                <w:numId w:val="7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เปิดเผยทั้งในรู้ปแบบไฟล์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PDF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และรู้ปแบบ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Structured data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ที่    เครื่องสามารถอา่ นได้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(Machinereadable)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ได้แก่ ข้อมูลใน </w:t>
            </w:r>
          </w:p>
          <w:p w14:paraId="51966EF8" w14:textId="77777777" w:rsidR="00D16D1A" w:rsidRPr="00D16D1A" w:rsidRDefault="00D16D1A" w:rsidP="00687299">
            <w:pPr>
              <w:spacing w:after="16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รู้ปแบบไฟล์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Word </w:t>
            </w:r>
          </w:p>
          <w:p w14:paraId="132BEED9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 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AAA4" w14:textId="77777777" w:rsidR="00D16D1A" w:rsidRPr="00D16D1A" w:rsidRDefault="00D16D1A" w:rsidP="00687299">
            <w:pPr>
              <w:spacing w:after="79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3E7D04B5" w14:textId="77777777" w:rsidR="00D16D1A" w:rsidRPr="00D16D1A" w:rsidRDefault="00D16D1A" w:rsidP="00687299">
            <w:pPr>
              <w:spacing w:after="22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drawing>
                <wp:anchor distT="0" distB="0" distL="114300" distR="114300" simplePos="0" relativeHeight="251711488" behindDoc="1" locked="0" layoutInCell="1" allowOverlap="0" wp14:anchorId="13B744D4" wp14:editId="78D8315C">
                  <wp:simplePos x="0" y="0"/>
                  <wp:positionH relativeFrom="column">
                    <wp:posOffset>1242441</wp:posOffset>
                  </wp:positionH>
                  <wp:positionV relativeFrom="paragraph">
                    <wp:posOffset>161925</wp:posOffset>
                  </wp:positionV>
                  <wp:extent cx="3048" cy="222504"/>
                  <wp:effectExtent l="0" t="0" r="0" b="0"/>
                  <wp:wrapNone/>
                  <wp:docPr id="13601" name="Picture 13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1" name="Picture 1360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สืบ ทําขอมูล งานอํานวยการจัดทําขอมูล รายงาน </w:t>
            </w:r>
          </w:p>
          <w:p w14:paraId="5D2A7742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ดําเนินการเสร็จสิ้น 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เม.ย.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</w:tbl>
    <w:p w14:paraId="1CF12D1E" w14:textId="1E6C5708" w:rsidR="00D16D1A" w:rsidRDefault="00D16D1A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3D538F18" w14:textId="49A5669B" w:rsidR="00805C7B" w:rsidRDefault="00805C7B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695E2ECF" w14:textId="5D36A79E" w:rsidR="00805C7B" w:rsidRDefault="00805C7B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14C9523C" w14:textId="0A64889D" w:rsidR="00805C7B" w:rsidRDefault="00805C7B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4DD9A715" w14:textId="31EBA560" w:rsidR="00805C7B" w:rsidRDefault="00805C7B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38341810" w14:textId="418BDC87" w:rsidR="00805C7B" w:rsidRDefault="00805C7B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2D980228" w14:textId="77777777" w:rsidR="00805C7B" w:rsidRPr="00D16D1A" w:rsidRDefault="00805C7B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tbl>
      <w:tblPr>
        <w:tblStyle w:val="TableGrid"/>
        <w:tblW w:w="9350" w:type="dxa"/>
        <w:tblInd w:w="-4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7"/>
        <w:gridCol w:w="2686"/>
      </w:tblGrid>
      <w:tr w:rsidR="00D16D1A" w:rsidRPr="00D16D1A" w14:paraId="0D2335F5" w14:textId="77777777" w:rsidTr="00A06AFA">
        <w:trPr>
          <w:trHeight w:val="51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5C89B9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lastRenderedPageBreak/>
              <w:t xml:space="preserve">ขอ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1C766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F6C1A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องคประกอบ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ด้าน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(ChecKlist)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701003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ผู้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รับผิดชอบ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เวลาดําเนินการ </w:t>
            </w:r>
          </w:p>
        </w:tc>
      </w:tr>
      <w:tr w:rsidR="00D16D1A" w:rsidRPr="00D16D1A" w14:paraId="7B7A9693" w14:textId="77777777" w:rsidTr="00A06AFA">
        <w:trPr>
          <w:trHeight w:val="260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BCF1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๘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2139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คู่มือปฏิบัติงาน สำหรับเจ้าหน้าที่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FF9" w14:textId="77777777" w:rsidR="00D16D1A" w:rsidRPr="00D16D1A" w:rsidRDefault="00D16D1A" w:rsidP="00687299">
            <w:pPr>
              <w:spacing w:line="216" w:lineRule="auto"/>
              <w:ind w:right="105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Segoe UI Symbol" w:hAnsi="TH SarabunIT๙" w:cs="TH SarabunIT๙"/>
                <w:noProof/>
                <w:color w:val="000000"/>
                <w:szCs w:val="24"/>
              </w:rPr>
              <w:t>•</w:t>
            </w:r>
            <w:r w:rsidRPr="00D16D1A">
              <w:rPr>
                <w:rFonts w:ascii="TH SarabunIT๙" w:eastAsia="Arial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ข้อมูลเกี่ยวกับคู่มือหรือมาตรฐานการปฏิบัติงาน ตามภารก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แต่ ละสายงาน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งานอำนวยการ งานป้องกันปราบปราม งานจราจร งาน สืบส่วน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และงานสอบส่วน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พร้อมรายละเอียด </w:t>
            </w:r>
            <w:r w:rsidRPr="00D16D1A">
              <w:rPr>
                <w:rFonts w:ascii="TH SarabunIT๙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053BAC4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D017" w14:textId="77777777" w:rsidR="00D16D1A" w:rsidRPr="00D16D1A" w:rsidRDefault="00D16D1A" w:rsidP="00687299">
            <w:pPr>
              <w:spacing w:after="166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407AEF14" w14:textId="77777777" w:rsidR="00D16D1A" w:rsidRPr="00D16D1A" w:rsidRDefault="00D16D1A" w:rsidP="00687299">
            <w:pPr>
              <w:spacing w:after="147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สืบ ทําขอมูล </w:t>
            </w:r>
          </w:p>
          <w:p w14:paraId="47329B3F" w14:textId="77777777" w:rsidR="00D16D1A" w:rsidRPr="00D16D1A" w:rsidRDefault="00D16D1A" w:rsidP="00687299">
            <w:pPr>
              <w:spacing w:line="254" w:lineRule="auto"/>
              <w:ind w:right="59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 อํานวยการจัดทําขอมูล รายงาน ดําเนินการเสร็จสิ้น 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เม.ย.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 </w:t>
            </w:r>
          </w:p>
        </w:tc>
      </w:tr>
      <w:tr w:rsidR="00D16D1A" w:rsidRPr="00D16D1A" w14:paraId="26DCD0E5" w14:textId="77777777" w:rsidTr="00A06AFA">
        <w:trPr>
          <w:trHeight w:val="226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8BAD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๙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3282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คู่มือการให้บริการ</w:t>
            </w:r>
          </w:p>
          <w:p w14:paraId="697463B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ประชาชน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500E" w14:textId="77777777" w:rsidR="00D16D1A" w:rsidRPr="00D16D1A" w:rsidRDefault="00D16D1A" w:rsidP="00687299">
            <w:pPr>
              <w:numPr>
                <w:ilvl w:val="0"/>
                <w:numId w:val="8"/>
              </w:numPr>
              <w:spacing w:after="31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แสดงคู่มือฉบับประชาชนในการขอรับบริการกับสถานีตำรวจ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โดยสถานีตำรวจเป็นผู้จัดทำขึ้น  </w:t>
            </w:r>
          </w:p>
          <w:p w14:paraId="0C65E422" w14:textId="77777777" w:rsidR="00D16D1A" w:rsidRPr="00D16D1A" w:rsidRDefault="00D16D1A" w:rsidP="00687299">
            <w:pPr>
              <w:numPr>
                <w:ilvl w:val="0"/>
                <w:numId w:val="8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เป็นคู่มือที่สอดคล้องกับบริบทของพื้นที่ ชุมชน ที่อยู่ในความ รับผิดชอบ ซึ่งมีเนื้อหาประกอบด้วย ประเภทงานให้บริการ ขั้นต่อน การให้บริการ แผนผัง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แผนภูมิการให้บริการ ระยะเวลาที่ใช้ในการ ให้บริการ โดยแยกตามหมวดหมู่ของงานบริการแต่ละสายงาน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 อำนวยการ งานป้องกันปราบปราม งานจราจร งานสืบส่วน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และงาน สอบส่วน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)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A4EC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ผู้กำกับการตรวจสอบงาน อํานวยการจัดทําข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 รายงาน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ดำเนินการเสร็จสิ้น ภายในเดือน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เม.ย.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66 </w:t>
            </w:r>
          </w:p>
        </w:tc>
      </w:tr>
      <w:tr w:rsidR="00D16D1A" w:rsidRPr="00D16D1A" w14:paraId="1BBA0F94" w14:textId="77777777" w:rsidTr="00A06AFA">
        <w:trPr>
          <w:trHeight w:val="197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AEE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๑๐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488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E-service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4BDF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Segoe UI Symbol" w:hAnsi="TH SarabunIT๙" w:cs="TH SarabunIT๙"/>
                <w:b/>
                <w:bCs/>
                <w:noProof/>
                <w:color w:val="000000"/>
                <w:szCs w:val="24"/>
              </w:rPr>
              <w:t>•</w:t>
            </w:r>
            <w:r w:rsidRPr="00D16D1A">
              <w:rPr>
                <w:rFonts w:ascii="TH SarabunIT๙" w:eastAsia="Arial" w:hAnsi="TH SarabunIT๙" w:cs="TH SarabunIT๙"/>
                <w:b/>
                <w:bCs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Arial" w:hAnsi="TH SarabunIT๙" w:cs="TH SarabunIT๙" w:hint="cs"/>
                <w:b/>
                <w:bCs/>
                <w:noProof/>
                <w:color w:val="000000"/>
                <w:szCs w:val="24"/>
                <w:cs/>
              </w:rPr>
              <w:t xml:space="preserve">   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>แสดงระบบบริการประชาชนผ</w:t>
            </w:r>
            <w:r w:rsidRPr="00D16D1A">
              <w:rPr>
                <w:rFonts w:ascii="TH SarabunIT๙" w:eastAsia="TH Sarabun New" w:hAnsi="TH SarabunIT๙" w:cs="TH SarabunIT๙" w:hint="cs"/>
                <w:noProof/>
                <w:color w:val="000000"/>
                <w:szCs w:val="24"/>
                <w:cs/>
              </w:rPr>
              <w:t>่า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>นอิเล็กทรอนิกส์ออนไลน์ โดยเป็น การอ</w:t>
            </w:r>
            <w:r w:rsidRPr="00D16D1A">
              <w:rPr>
                <w:rFonts w:ascii="TH SarabunIT๙" w:eastAsia="TH Sarabun New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>นวยความสะดวกให้แก่ประชาชนส</w:t>
            </w:r>
            <w:r w:rsidRPr="00D16D1A">
              <w:rPr>
                <w:rFonts w:ascii="TH SarabunIT๙" w:eastAsia="TH Sarabun New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>หรับบริการด้านต</w:t>
            </w:r>
            <w:r w:rsidRPr="00D16D1A">
              <w:rPr>
                <w:rFonts w:ascii="TH SarabunIT๙" w:eastAsia="TH Sarabun New" w:hAnsi="TH SarabunIT๙" w:cs="TH SarabunIT๙" w:hint="cs"/>
                <w:noProof/>
                <w:color w:val="000000"/>
                <w:szCs w:val="24"/>
                <w:cs/>
              </w:rPr>
              <w:t>่า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>ง ๆ ของสถานีต</w:t>
            </w:r>
            <w:r w:rsidRPr="00D16D1A">
              <w:rPr>
                <w:rFonts w:ascii="TH SarabunIT๙" w:eastAsia="TH Sarabun New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 xml:space="preserve">รวจ ได้แก่ ระบบแจ้งความ 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</w:rPr>
              <w:t xml:space="preserve">online 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>ระบบสอบส่วน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</w:rPr>
              <w:t xml:space="preserve">  online 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 xml:space="preserve">ระบบเสียค่าปรับ 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</w:rPr>
              <w:t xml:space="preserve">online 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>หรือระบบที่พัฒนาขึ้นให</w:t>
            </w:r>
            <w:r w:rsidRPr="00D16D1A">
              <w:rPr>
                <w:rFonts w:ascii="TH SarabunIT๙" w:eastAsia="TH Sarabun New" w:hAnsi="TH SarabunIT๙" w:cs="TH SarabunIT๙" w:hint="cs"/>
                <w:noProof/>
                <w:color w:val="000000"/>
                <w:szCs w:val="24"/>
                <w:cs/>
              </w:rPr>
              <w:t>ม่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 xml:space="preserve"> เป็นต้น สามารถเข้าถึงหรือเชื่อมโยงไปยังช่องทางข้างต้นได้จากเว็บไซต์หลัก ของสถานีต</w:t>
            </w:r>
            <w:r w:rsidRPr="00D16D1A">
              <w:rPr>
                <w:rFonts w:ascii="TH SarabunIT๙" w:eastAsia="TH Sarabun New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 New" w:hAnsi="TH SarabunIT๙" w:cs="TH SarabunIT๙"/>
                <w:noProof/>
                <w:color w:val="000000"/>
                <w:szCs w:val="24"/>
                <w:cs/>
              </w:rPr>
              <w:t>รวจ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704C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งานสอบส่วนจัดทําขอมูลรายงาน ดําเนินการเสร็จสิ้น </w:t>
            </w:r>
          </w:p>
          <w:p w14:paraId="44B2D59F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ภายใน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เดือน เม.ย.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  <w:tr w:rsidR="00D16D1A" w:rsidRPr="00D16D1A" w14:paraId="4807C439" w14:textId="77777777" w:rsidTr="00A06AFA">
        <w:trPr>
          <w:trHeight w:val="411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59EF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O1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๑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165D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ข้อมูลผลการ ดำเนินการในเชิงสถิติ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73F" w14:textId="7216F80A" w:rsidR="00D16D1A" w:rsidRPr="00D16D1A" w:rsidRDefault="00D16D1A" w:rsidP="00687299">
            <w:pPr>
              <w:numPr>
                <w:ilvl w:val="0"/>
                <w:numId w:val="9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ข้อมูลผลการดำเนินงานของสถานีตำรวจ ตามภารกิจหลักในเชิงสถิติ ประจำปีงบประมาณ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ซึ่งเป็นผลการดำเนินงานในรอบ </w:t>
            </w:r>
          </w:p>
          <w:p w14:paraId="0585204D" w14:textId="28269602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เดือนแรก ของปีงบประมาณ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 </w:t>
            </w:r>
          </w:p>
          <w:p w14:paraId="5F34D73A" w14:textId="77777777" w:rsidR="00D16D1A" w:rsidRPr="00D16D1A" w:rsidRDefault="00D16D1A" w:rsidP="00687299">
            <w:pPr>
              <w:numPr>
                <w:ilvl w:val="0"/>
                <w:numId w:val="9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โดยการจัดทำข้อมูลให้อ้ อกแบบชุดข้อมลู ให้มีทั้งเชิงปริมาณและเชิง คุณภาพ เพื่อประโยชน์ </w:t>
            </w:r>
          </w:p>
          <w:p w14:paraId="0931C130" w14:textId="77777777" w:rsidR="00D16D1A" w:rsidRPr="00D16D1A" w:rsidRDefault="00D16D1A" w:rsidP="00687299">
            <w:pPr>
              <w:spacing w:after="31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ในการนำมาศึกษา วิเคราะห์ วางแผนพฒั นางานด้านการอำนวย ความยุติธรรม </w:t>
            </w:r>
          </w:p>
          <w:p w14:paraId="54CCFE3E" w14:textId="77777777" w:rsidR="00D16D1A" w:rsidRPr="00D16D1A" w:rsidRDefault="00D16D1A" w:rsidP="00687299">
            <w:pPr>
              <w:numPr>
                <w:ilvl w:val="0"/>
                <w:numId w:val="9"/>
              </w:numPr>
              <w:spacing w:after="33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การเก็บสถิติอาจจัดเก็บเป็นรายเดือนของปีที่ทำการประเมิน และ เก็บเป็นฐานข้อมูลสะสมเป็นรายปีของสถานีตำรวจ เพื่อใช้ประโยชน์ ในการวางแผนการดำเนินงาน หรือให้ผู้สนใจสามารถนำไปศึกษา วิจัยใช้ประโยชน์ต่อได้ </w:t>
            </w:r>
          </w:p>
          <w:p w14:paraId="57426604" w14:textId="77777777" w:rsidR="00D16D1A" w:rsidRPr="00D16D1A" w:rsidRDefault="00D16D1A" w:rsidP="00687299">
            <w:pPr>
              <w:numPr>
                <w:ilvl w:val="0"/>
                <w:numId w:val="9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เปิดเผยทั้งในรู้ปแบบไฟล์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PDF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และรู้ปแบบ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Structured data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ที่ เครื่องสามารถอ่านได้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(Machine-readable)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ได้แก่ ข้อมูลในรู้ปแบบ 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Excel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หรือไฟล์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Word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AF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11EFBB3D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34EECBA8" w14:textId="4FA29FD4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งานป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สืบ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สอบสวน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จัดทำข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มูล งานอำนวยการดำเนินการรายงาน ให้เสร็จสิ้น ในเดือน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พ.ค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</w:tbl>
    <w:p w14:paraId="6CFF9087" w14:textId="77777777" w:rsidR="00D16D1A" w:rsidRPr="00D16D1A" w:rsidRDefault="00D16D1A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p w14:paraId="10F99755" w14:textId="77777777" w:rsidR="00D16D1A" w:rsidRPr="00D16D1A" w:rsidRDefault="00D16D1A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tbl>
      <w:tblPr>
        <w:tblStyle w:val="TableGrid"/>
        <w:tblW w:w="9350" w:type="dxa"/>
        <w:tblInd w:w="-4" w:type="dxa"/>
        <w:tblCellMar>
          <w:top w:w="8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7"/>
        <w:gridCol w:w="2686"/>
      </w:tblGrid>
      <w:tr w:rsidR="00D16D1A" w:rsidRPr="00D16D1A" w14:paraId="7A67FF5E" w14:textId="77777777" w:rsidTr="00A06AFA">
        <w:trPr>
          <w:trHeight w:val="52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2F449C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lastRenderedPageBreak/>
              <w:t xml:space="preserve">ตัวชี้วดั ย่อยที่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9.3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การบรหิ ารการเงนิ และงบประมาณ </w:t>
            </w:r>
          </w:p>
        </w:tc>
      </w:tr>
      <w:tr w:rsidR="00D16D1A" w:rsidRPr="00D16D1A" w14:paraId="0B658EBC" w14:textId="77777777" w:rsidTr="00A06AFA">
        <w:trPr>
          <w:trHeight w:val="51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BCAC2B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259A3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9999A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องคประกอบ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ด้าน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(ChecKlist)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A8879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ผู้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รับผิดชอบ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เวลาดําเนินการ </w:t>
            </w:r>
          </w:p>
        </w:tc>
      </w:tr>
      <w:tr w:rsidR="00D16D1A" w:rsidRPr="00D16D1A" w14:paraId="0749A016" w14:textId="77777777" w:rsidTr="00A06AFA">
        <w:trPr>
          <w:trHeight w:val="395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79AB" w14:textId="1C1EAE9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O1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2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77E0" w14:textId="77777777" w:rsidR="00D16D1A" w:rsidRPr="00D16D1A" w:rsidRDefault="00D16D1A" w:rsidP="00687299">
            <w:pPr>
              <w:spacing w:after="9" w:line="242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แผนการใช้จ่าย งบประมาณประจำป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รายงานผลการใช้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จ่า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ย งบประมาณประจำปี</w:t>
            </w:r>
            <w:r w:rsidRPr="00D16D1A">
              <w:rPr>
                <w:rFonts w:ascii="TH SarabunIT๙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2914B5A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830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แผนการใช้จ่ายงบประมาณสถานตี รวจประจำปี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2873DE89" w14:textId="77777777" w:rsidR="00D16D1A" w:rsidRPr="00D16D1A" w:rsidRDefault="00D16D1A" w:rsidP="00687299">
            <w:pPr>
              <w:numPr>
                <w:ilvl w:val="0"/>
                <w:numId w:val="14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แผนการใช้จา่ ยงบประมาณของสถานีตำรวจ ประจำปีงบประมาณ </w:t>
            </w:r>
          </w:p>
          <w:p w14:paraId="002CFC73" w14:textId="5424BAFC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 </w:t>
            </w:r>
          </w:p>
          <w:p w14:paraId="58DD709D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รายงานผลการใช้จ่ายงบประมาณประจำปี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423610A7" w14:textId="743F7745" w:rsidR="00D16D1A" w:rsidRPr="00D16D1A" w:rsidRDefault="00D16D1A" w:rsidP="00687299">
            <w:pPr>
              <w:numPr>
                <w:ilvl w:val="0"/>
                <w:numId w:val="14"/>
              </w:numPr>
              <w:spacing w:after="32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รายงานผลการใช้จา่ ยงบประมาณ รอบ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เดือนแรก ของ 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 </w:t>
            </w:r>
          </w:p>
          <w:p w14:paraId="2F29A1D3" w14:textId="77777777" w:rsidR="00D16D1A" w:rsidRPr="00D16D1A" w:rsidRDefault="00D16D1A" w:rsidP="00687299">
            <w:pPr>
              <w:numPr>
                <w:ilvl w:val="0"/>
                <w:numId w:val="14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มีการรายงานตอ่ หัวหน้าสถานีตำรวจ </w:t>
            </w:r>
          </w:p>
          <w:p w14:paraId="6B31D63E" w14:textId="77777777" w:rsidR="00D16D1A" w:rsidRPr="00D16D1A" w:rsidRDefault="00D16D1A" w:rsidP="00687299">
            <w:pPr>
              <w:numPr>
                <w:ilvl w:val="0"/>
                <w:numId w:val="14"/>
              </w:numPr>
              <w:spacing w:after="32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ข้อมูลการจัดทำรายงาน ได้แก่ ผลการใช้จ่ายงบประมาณเป็นไปตาม   เป้าหมายเมื่อเทยี บกับแผนการใช้จา่ ยงบประมาณหรือไม่ มีปัญหา อุปสรรคหรือไม่  </w:t>
            </w:r>
          </w:p>
          <w:p w14:paraId="71F50A5F" w14:textId="77777777" w:rsidR="00D16D1A" w:rsidRPr="00D16D1A" w:rsidRDefault="00D16D1A" w:rsidP="00687299">
            <w:pPr>
              <w:numPr>
                <w:ilvl w:val="0"/>
                <w:numId w:val="14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เปิดเผยทั้งในรู้ปแบบไฟล์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PDF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และรู้ปแบบ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Structured data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ที่ เครื่องสามารถอ่านได้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(Machine-readable)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ได้แก่ ข้อมูลในรู้ปแบบ 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Excel </w:t>
            </w:r>
          </w:p>
          <w:p w14:paraId="609BD67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B27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1EEDE57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278880C3" w14:textId="77777777" w:rsidR="00D16D1A" w:rsidRPr="00D16D1A" w:rsidRDefault="00D16D1A" w:rsidP="00687299">
            <w:pPr>
              <w:spacing w:after="34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งานอำนวยการ การเงิน จัดทำ ข้อมูล รายงาน </w:t>
            </w:r>
          </w:p>
          <w:p w14:paraId="3AC088B7" w14:textId="544AA5E1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ดำเนินการแล้วเสร็จภายในเดือน เม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  <w:tr w:rsidR="00D16D1A" w:rsidRPr="00D16D1A" w14:paraId="5EBE20EB" w14:textId="77777777" w:rsidTr="00A06AFA">
        <w:trPr>
          <w:trHeight w:val="237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2A09" w14:textId="428C09B2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๑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3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5E0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ข้อมูลเงินกองทุนเพื่อ การสืบส่วนและ สอบส่วนคดีอาญา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CAE" w14:textId="77777777" w:rsidR="00D16D1A" w:rsidRPr="00D16D1A" w:rsidRDefault="00D16D1A" w:rsidP="00687299">
            <w:pPr>
              <w:numPr>
                <w:ilvl w:val="0"/>
                <w:numId w:val="15"/>
              </w:numPr>
              <w:spacing w:after="180" w:line="216" w:lineRule="auto"/>
              <w:ind w:right="89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ข้อมูลกองทุนเพื่อการสืบส่วนและสอบส่วนคดีอาญาที่สถานีตำรวจ ได้รับการจัดสรรและการใช้จ่ายเงินกองทุนฯ ในรอบ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เดือนแรก ของ </w:t>
            </w:r>
          </w:p>
          <w:p w14:paraId="707EC588" w14:textId="4C75BD1D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หรือ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2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ไตรมาส </w:t>
            </w:r>
          </w:p>
          <w:p w14:paraId="4A6CE6B2" w14:textId="77777777" w:rsidR="00D16D1A" w:rsidRPr="00D16D1A" w:rsidRDefault="00D16D1A" w:rsidP="00687299">
            <w:pPr>
              <w:numPr>
                <w:ilvl w:val="0"/>
                <w:numId w:val="15"/>
              </w:numPr>
              <w:spacing w:after="120" w:line="216" w:lineRule="auto"/>
              <w:ind w:right="89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เปิดเผยทั้งในรู้ปแบบไฟล์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PDF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และรู้ปแบบ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Structured data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ที่ เครื่องสามารถอ่านได้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(Machinereadable)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ได้แก่ ข้อมูลในรูปแบบ ไฟล์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Excel </w:t>
            </w:r>
          </w:p>
          <w:p w14:paraId="4EDB10E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70B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22060869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5C7D6063" w14:textId="77777777" w:rsidR="00D16D1A" w:rsidRPr="00D16D1A" w:rsidRDefault="00D16D1A" w:rsidP="00687299">
            <w:pPr>
              <w:spacing w:after="29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งานอำนวยการ การเงิน จัดทำ ข้อมูล รายงาน </w:t>
            </w:r>
          </w:p>
          <w:p w14:paraId="50E7914D" w14:textId="786A04E5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ดำเนินการแล้วเสร็จภายในเดือน เม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  <w:tr w:rsidR="00D16D1A" w:rsidRPr="00D16D1A" w14:paraId="57832894" w14:textId="77777777" w:rsidTr="00A06AFA">
        <w:trPr>
          <w:trHeight w:val="207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D16E" w14:textId="31A9F202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๑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4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3EA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ประกาสต่าง ๆเกี่ยวกับ การจัดซื้อจัดจ้าง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6B43" w14:textId="4ACEC4AE" w:rsidR="00D16D1A" w:rsidRPr="00D16D1A" w:rsidRDefault="00D16D1A" w:rsidP="00687299">
            <w:pPr>
              <w:numPr>
                <w:ilvl w:val="0"/>
                <w:numId w:val="16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ประกาศต่างๆ เกยี่ วกับการจัดซื้อจัดจ้าง ของสถานีตำรวจ ประจำปี 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ที่จะต้องดำเนินการตามพระราชบัญญัติการ จัดซื้อจัดจ้างและการบริหารพัสดภุ าครฐั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2560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ได้แก่ </w:t>
            </w:r>
          </w:p>
          <w:p w14:paraId="055898D9" w14:textId="77777777" w:rsidR="00D16D1A" w:rsidRPr="00D16D1A" w:rsidRDefault="00D16D1A" w:rsidP="00687299">
            <w:pPr>
              <w:spacing w:after="31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ประกาศแผนการจัดซื้อจัดจา้ ง ประกาศเชิญชวน ประกาศผลการ จัดซื้อจัดจ้าง เป็นต้น  </w:t>
            </w:r>
          </w:p>
          <w:p w14:paraId="32EC7674" w14:textId="77777777" w:rsidR="00D16D1A" w:rsidRPr="00D16D1A" w:rsidRDefault="00D16D1A" w:rsidP="00687299">
            <w:pPr>
              <w:numPr>
                <w:ilvl w:val="0"/>
                <w:numId w:val="16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ข้อมูลที่เผยแพร่ทุกรายการในรอบ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เดือนแรก ของปีงบประมาณ </w:t>
            </w:r>
          </w:p>
          <w:p w14:paraId="34890DC4" w14:textId="5FCE517C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F8F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6017D5C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0D70C474" w14:textId="77777777" w:rsidR="00D16D1A" w:rsidRPr="00D16D1A" w:rsidRDefault="00D16D1A" w:rsidP="00687299">
            <w:pPr>
              <w:spacing w:after="3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งานอำนวยการ การเงิน จัดทำ ข้อมูล รายงาน </w:t>
            </w:r>
          </w:p>
          <w:p w14:paraId="3A2D6078" w14:textId="77777777" w:rsidR="00D16D1A" w:rsidRPr="00D16D1A" w:rsidRDefault="00D16D1A" w:rsidP="00687299">
            <w:pPr>
              <w:spacing w:after="3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ดำเนินการแล้วเสร็จ</w:t>
            </w:r>
          </w:p>
          <w:p w14:paraId="79DABC9F" w14:textId="1E3071AB" w:rsidR="00D16D1A" w:rsidRPr="00D16D1A" w:rsidRDefault="00D16D1A" w:rsidP="00687299">
            <w:pPr>
              <w:spacing w:after="3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ภายในเดือน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เม.ย.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  <w:tr w:rsidR="00D16D1A" w:rsidRPr="00D16D1A" w14:paraId="6BBF8EC0" w14:textId="77777777" w:rsidTr="00A06AFA">
        <w:trPr>
          <w:trHeight w:val="251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A9AE" w14:textId="5CB68E4D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15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51FA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สรุปผลการจัดซื้อจัด จ้างรายเดือน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AE86" w14:textId="77777777" w:rsidR="00D16D1A" w:rsidRPr="00D16D1A" w:rsidRDefault="00D16D1A" w:rsidP="00687299">
            <w:pPr>
              <w:numPr>
                <w:ilvl w:val="0"/>
                <w:numId w:val="17"/>
              </w:numPr>
              <w:spacing w:after="33" w:line="216" w:lineRule="auto"/>
              <w:ind w:right="111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สรุปผลการดำเนินการจัดซื้อจัดจา้ ง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สขร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.1)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ประจำเดือน โดยมี ข้อมูลรายละเอยี ดผลการจัดซื้อจัดจ้าง ได้แก่ งานที่ซื้อหรือจ้าง วงเงิน ที่ซื้อหรือจ้าง ราคากลาง วธิ ีการซื้อหรือจ้าง รายชอื่ ผู้เสนอราคาและ ราคาที่เสนอ ผู้ได้รับการคัดเลือกและราคาที่ตกลง เหตุผลที่คัดเลือก โดยสรุป เลขที่และวันที่ของสัญญา หรือข้อตกลงในการซื้อหรือจา้ ง เป็นต้น </w:t>
            </w:r>
          </w:p>
          <w:p w14:paraId="77772830" w14:textId="70308FBB" w:rsidR="00D16D1A" w:rsidRPr="00D16D1A" w:rsidRDefault="00D16D1A" w:rsidP="00687299">
            <w:pPr>
              <w:numPr>
                <w:ilvl w:val="0"/>
                <w:numId w:val="17"/>
              </w:numPr>
              <w:spacing w:after="180" w:line="259" w:lineRule="auto"/>
              <w:ind w:right="111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จำแนกข้อมูลเป็นรายเดือน เป็นระยะเวลาอย่างน้อย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เดือนแรก ของปีงบประมาณ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เสนอทุกเดือน กรณีไม่มีการ จัดซื้อจัดจ้างในรอบเดือนใด ให้ระ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บุว่า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ไม่มีการจัดซื้อจัดจ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้าง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ADA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0C0BAF05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37461401" w14:textId="77777777" w:rsidR="00D16D1A" w:rsidRPr="00D16D1A" w:rsidRDefault="00D16D1A" w:rsidP="00687299">
            <w:pPr>
              <w:spacing w:after="204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งานอำนวยการ การเงิน จัดทำ ข้อมูล รายงาน </w:t>
            </w:r>
          </w:p>
          <w:p w14:paraId="167A4541" w14:textId="31203EFF" w:rsidR="00D16D1A" w:rsidRPr="00D16D1A" w:rsidRDefault="00D16D1A" w:rsidP="00687299">
            <w:pPr>
              <w:spacing w:after="204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ดำเนินการแล้วเสร็จ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ภายในเดือน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เม.ย.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</w:tbl>
    <w:p w14:paraId="2ED4482C" w14:textId="77777777" w:rsidR="00D16D1A" w:rsidRPr="00D16D1A" w:rsidRDefault="00D16D1A" w:rsidP="00687299">
      <w:pPr>
        <w:spacing w:line="259" w:lineRule="auto"/>
        <w:ind w:right="863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tbl>
      <w:tblPr>
        <w:tblStyle w:val="TableGrid"/>
        <w:tblW w:w="9350" w:type="dxa"/>
        <w:tblInd w:w="-4" w:type="dxa"/>
        <w:tblCellMar>
          <w:top w:w="1" w:type="dxa"/>
          <w:left w:w="5" w:type="dxa"/>
          <w:right w:w="56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7"/>
        <w:gridCol w:w="2686"/>
      </w:tblGrid>
      <w:tr w:rsidR="00D16D1A" w:rsidRPr="00D16D1A" w14:paraId="08E59031" w14:textId="77777777" w:rsidTr="00A06AFA">
        <w:trPr>
          <w:trHeight w:val="52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E1938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ตัวชี้วัดย</w:t>
            </w: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อยที่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9.4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การบริหารและพัฒนาทรัพยากรบุคคล </w:t>
            </w:r>
          </w:p>
        </w:tc>
      </w:tr>
      <w:tr w:rsidR="00D16D1A" w:rsidRPr="00D16D1A" w14:paraId="5AA67106" w14:textId="77777777" w:rsidTr="00A06AFA">
        <w:trPr>
          <w:trHeight w:val="51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D95BB9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A0C3B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801DF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องคประกอบ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ด้าน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ขอมูล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(ChecKlist)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0A5D3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ผู้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รับผิดชอบ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เวลาดําเนินการ </w:t>
            </w:r>
          </w:p>
        </w:tc>
      </w:tr>
      <w:tr w:rsidR="00D16D1A" w:rsidRPr="00D16D1A" w14:paraId="15EA19CF" w14:textId="77777777" w:rsidTr="00A06AFA">
        <w:trPr>
          <w:trHeight w:val="236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EAEA" w14:textId="0032E675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16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F6E3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หลักเกณฑ์การบริหาร และ พัฒนากำลังพล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412C" w14:textId="77777777" w:rsidR="00D16D1A" w:rsidRPr="00D16D1A" w:rsidRDefault="00D16D1A" w:rsidP="00687299">
            <w:pPr>
              <w:spacing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Segoe UI Symbol" w:hAnsi="TH SarabunIT๙" w:cs="TH SarabunIT๙"/>
                <w:noProof/>
                <w:color w:val="000000"/>
                <w:szCs w:val="24"/>
              </w:rPr>
              <w:t>•</w:t>
            </w:r>
            <w:r w:rsidRPr="00D16D1A">
              <w:rPr>
                <w:rFonts w:ascii="TH SarabunIT๙" w:eastAsia="Arial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สถานีตำรวจม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ีการ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ประกาศหลักเกณฑ์การบริหารกำลังพลและการ พัฒนากำลังพล ซึ่งเป็นไปตามกฎ ระเบยี บ และข้อบังคับที่เกี่ยวข้อง ได้แก่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58DF259A" w14:textId="77777777" w:rsidR="00D16D1A" w:rsidRPr="00D16D1A" w:rsidRDefault="00D16D1A" w:rsidP="00687299">
            <w:pPr>
              <w:numPr>
                <w:ilvl w:val="0"/>
                <w:numId w:val="18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หลักเกณฑ์การโยกยา้ ยกำลังพล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03B25F03" w14:textId="77777777" w:rsidR="00D16D1A" w:rsidRPr="00D16D1A" w:rsidRDefault="00D16D1A" w:rsidP="00687299">
            <w:pPr>
              <w:numPr>
                <w:ilvl w:val="0"/>
                <w:numId w:val="18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หลักเกณฑ์การพัฒนากำลังพล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6CF3B64D" w14:textId="77777777" w:rsidR="00D16D1A" w:rsidRPr="00D16D1A" w:rsidRDefault="00D16D1A" w:rsidP="00687299">
            <w:pPr>
              <w:numPr>
                <w:ilvl w:val="0"/>
                <w:numId w:val="18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หลักเกณฑ์การประเมินผลการปฏิบัติงาน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5CA59B5C" w14:textId="77777777" w:rsidR="00D16D1A" w:rsidRPr="00D16D1A" w:rsidRDefault="00D16D1A" w:rsidP="00687299">
            <w:pPr>
              <w:numPr>
                <w:ilvl w:val="0"/>
                <w:numId w:val="18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หลักเกณฑ์การให้คุณให้โทษและการสร้างขวัญกำลังใจ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43C889BE" w14:textId="77777777" w:rsid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หมายเหตุ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: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สามารถเชื่อมโยงข้อมูลกับสำนักงานตำรวจแห่งชาติได้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196AFA26" w14:textId="77777777" w:rsidR="00214CCF" w:rsidRDefault="00214CCF" w:rsidP="00687299">
            <w:pPr>
              <w:spacing w:line="259" w:lineRule="auto"/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</w:pPr>
          </w:p>
          <w:p w14:paraId="21771547" w14:textId="77777777" w:rsidR="00214CCF" w:rsidRDefault="00214CCF" w:rsidP="00687299">
            <w:pPr>
              <w:spacing w:line="259" w:lineRule="auto"/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</w:pPr>
          </w:p>
          <w:p w14:paraId="58460E22" w14:textId="380B382E" w:rsidR="00214CCF" w:rsidRPr="00D16D1A" w:rsidRDefault="00214CCF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5E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สืบ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จัดทําขอมูลแต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ละ สายงาน งานอํานวยการรวบรวมขอมูลรายงาน ผู้กำกับการตรวจสอบ ดําเนินการให้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เสร็จสิ้นภายใน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เม.ย.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  <w:tr w:rsidR="00D16D1A" w:rsidRPr="00D16D1A" w14:paraId="298101AA" w14:textId="77777777" w:rsidTr="00A06AFA">
        <w:trPr>
          <w:trHeight w:val="371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0ECDA5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ตัวชี้วัดยอยที่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9.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๕ การสง่ เสรมิความโปรง่ ใส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  <w:tr w:rsidR="00D16D1A" w:rsidRPr="00D16D1A" w14:paraId="71A3883E" w14:textId="77777777" w:rsidTr="00A06AFA">
        <w:trPr>
          <w:trHeight w:val="3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29AA3A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ขอ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A745A3F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ขอมูล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B7014D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องคประกอบ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ด้าน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(ChecKlist)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B9955B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ผู้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รับผิดชอบ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เวลาดําเนินการ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  <w:tr w:rsidR="00D16D1A" w:rsidRPr="00D16D1A" w14:paraId="56DA59CE" w14:textId="77777777" w:rsidTr="00A06AFA">
        <w:trPr>
          <w:trHeight w:val="26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979A" w14:textId="18F845BA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17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CA22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ช่องทางการแจ้งเรื่อง ร้องเรียนการทุจริต และข้อมูลเชิงสถิติ เรื่องร้องเรียนการ ทุจริตประจำปี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565E" w14:textId="77777777" w:rsidR="00D16D1A" w:rsidRPr="00D16D1A" w:rsidRDefault="00D16D1A" w:rsidP="00687299">
            <w:pPr>
              <w:numPr>
                <w:ilvl w:val="0"/>
                <w:numId w:val="19"/>
              </w:numPr>
              <w:spacing w:after="31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ช่องทางการแจ้งเรื่องร้องเรียนการทุจริตและประพฤติมิชอบของ เจ้าหน้าที่ของสถานีตำรวจ </w:t>
            </w:r>
          </w:p>
          <w:p w14:paraId="6DE309B8" w14:textId="77777777" w:rsidR="00D16D1A" w:rsidRPr="00D16D1A" w:rsidRDefault="00D16D1A" w:rsidP="00687299">
            <w:pPr>
              <w:numPr>
                <w:ilvl w:val="0"/>
                <w:numId w:val="19"/>
              </w:numPr>
              <w:spacing w:after="33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ข้อมูลสถิติเรื่องร้องเรียนการทุจริตและประพฤติมิชอบของเจ้าหน้าที่ ของสถานีตำรวจ </w:t>
            </w:r>
          </w:p>
          <w:p w14:paraId="39F8D32D" w14:textId="77777777" w:rsidR="00D16D1A" w:rsidRPr="00D16D1A" w:rsidRDefault="00D16D1A" w:rsidP="00687299">
            <w:pPr>
              <w:numPr>
                <w:ilvl w:val="0"/>
                <w:numId w:val="19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มีข้อมูลความก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้าว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หน้าการจัดการเรื่องร้องเรียน ได้แก่ จำนวนเรื่อง เรื่องที่ดำเนินการแล้วเสร็จ เรื่องที่อยู่ระหว่างดำเนินการ เป็นต้น </w:t>
            </w:r>
          </w:p>
          <w:p w14:paraId="19CA3E97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กรณีไม่มีเรื่องร้องเรียนให้ระบุว่าไม่มีเรื่องร้องเรียน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) </w:t>
            </w:r>
          </w:p>
          <w:p w14:paraId="7ECFE724" w14:textId="77777777" w:rsidR="00D16D1A" w:rsidRPr="00D16D1A" w:rsidRDefault="00D16D1A" w:rsidP="00687299">
            <w:pPr>
              <w:numPr>
                <w:ilvl w:val="0"/>
                <w:numId w:val="19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เป็นข้อมูลในระยะเวลาอย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่าง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น้อย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นแรกของปีงบประมาณ </w:t>
            </w:r>
          </w:p>
          <w:p w14:paraId="08E34A71" w14:textId="31FA8550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75F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  <w:tr w:rsidR="00D16D1A" w:rsidRPr="00D16D1A" w14:paraId="1EE37F1A" w14:textId="77777777" w:rsidTr="00A06AFA">
        <w:trPr>
          <w:trHeight w:val="3779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B4071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ตัวชี้วัดที่ ๑๐ การป้องกันการทุจริต </w:t>
            </w:r>
          </w:p>
          <w:p w14:paraId="428082E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943634"/>
                <w:szCs w:val="24"/>
                <w:cs/>
              </w:rPr>
              <w:t>คำอธิบาย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943634"/>
                <w:szCs w:val="24"/>
              </w:rPr>
              <w:t xml:space="preserve">: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เป็นตัวชี้วัดที่มีวัตถุประสงค์เพื่อประเมินการเผยแพร่ข้อมูลบนเว็บไซต์ของสถานีตำรวจ </w:t>
            </w:r>
          </w:p>
          <w:p w14:paraId="572A9C54" w14:textId="77777777" w:rsidR="00D16D1A" w:rsidRPr="00D16D1A" w:rsidRDefault="00D16D1A" w:rsidP="00687299">
            <w:pPr>
              <w:spacing w:line="241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ให้สาธารณชนได้รับทราบใน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2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ประเด็น ประกอบด้วย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1)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การดำเนินการเพื่อป้องกันการทุจริต ได้แก่ เจตจำนง สุจริตของผู้บริหาร การป้องกันและลดโอกาสการทุจริต ระบบการรักษาทรัพย์สินของราชการ และ </w:t>
            </w:r>
          </w:p>
          <w:p w14:paraId="18BC1623" w14:textId="77777777" w:rsidR="00D16D1A" w:rsidRPr="00D16D1A" w:rsidRDefault="00D16D1A" w:rsidP="00687299">
            <w:pPr>
              <w:spacing w:line="241" w:lineRule="auto"/>
              <w:ind w:right="247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2)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มาตรการภายในเพื่อป้องกันการทุจริต คือ มาตรการภายในเพื่อส่งเสริมความโปร่งใสและป้องกันการทุจริต ซึ่งการเผยแพร่ข้อมูลในประเด็นข้างต้นแสดงถึงความพยายามของสถานีตำรวจที่จะป้องกันการทุจริต ในหน่วยงานให้ลดน้อยลงหรือไม่สามารถเกิดขึ้นได้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943634"/>
                <w:szCs w:val="24"/>
                <w:cs/>
              </w:rPr>
              <w:t>แหล่งข้อมูล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943634"/>
                <w:szCs w:val="24"/>
              </w:rPr>
              <w:t xml:space="preserve">: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เว็บไซต์ของสถานีตำรวจ </w:t>
            </w:r>
          </w:p>
          <w:p w14:paraId="02AA0B7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943634"/>
                <w:szCs w:val="24"/>
                <w:cs/>
              </w:rPr>
              <w:t>ประเด็นสำรวจ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943634"/>
                <w:szCs w:val="24"/>
              </w:rPr>
              <w:t xml:space="preserve">: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ประกอบด้วย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2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ตัวชี้วัดย่อย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(8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ข้อมูล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ดังต่อไปน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ี้</w:t>
            </w:r>
          </w:p>
          <w:p w14:paraId="5086AA66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b/>
                <w:bCs/>
                <w:noProof/>
                <w:color w:val="943634"/>
                <w:szCs w:val="24"/>
              </w:rPr>
            </w:pPr>
          </w:p>
          <w:p w14:paraId="5943E08D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  <w:p w14:paraId="1C0A555F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  <w:p w14:paraId="5379D05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  <w:p w14:paraId="03396CC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  <w:p w14:paraId="4D0DB380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  <w:p w14:paraId="66AD3BF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</w:tr>
      <w:tr w:rsidR="00D16D1A" w:rsidRPr="00D16D1A" w14:paraId="6236A435" w14:textId="77777777" w:rsidTr="00A06AFA">
        <w:trPr>
          <w:trHeight w:val="430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8FDDA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lastRenderedPageBreak/>
              <w:t>ตัวชี้วัดย่อยที่ ๑๐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๑ การดำเนินการเพื่อป้องกันการทุจริต </w:t>
            </w:r>
          </w:p>
        </w:tc>
      </w:tr>
      <w:tr w:rsidR="00D16D1A" w:rsidRPr="00D16D1A" w14:paraId="66A1E7CC" w14:textId="77777777" w:rsidTr="00A06AFA">
        <w:trPr>
          <w:trHeight w:val="5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54677F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ขอ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B75427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ขอมูล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C83426B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องคประกอบ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ด้าน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(ChecKlist)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297DA6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ผู้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รับผิดชอบ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เวลาดําเนินการ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  <w:tr w:rsidR="00D16D1A" w:rsidRPr="00D16D1A" w14:paraId="6D5C2F4D" w14:textId="77777777" w:rsidTr="00A06AFA">
        <w:trPr>
          <w:trHeight w:val="305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6329" w14:textId="76906DCC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18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04DE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ประกาศนโยบาย</w:t>
            </w:r>
          </w:p>
          <w:p w14:paraId="1C62A4EC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ต่อต้านการรับสินบน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(Anti-Bribery Policy)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และนโยบายไม่รับ ของขวัญและของกำนัล ทุกชนิด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(No Gift Policy)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จากการปฏิบัติ หน้าที่ 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B745" w14:textId="77777777" w:rsidR="00D16D1A" w:rsidRPr="00D16D1A" w:rsidRDefault="00D16D1A" w:rsidP="00687299">
            <w:pPr>
              <w:numPr>
                <w:ilvl w:val="0"/>
                <w:numId w:val="20"/>
              </w:numPr>
              <w:spacing w:after="32" w:line="216" w:lineRule="auto"/>
              <w:ind w:right="8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ประกาศนโยบายการต่อต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้าน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การรับสินบน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(Anti-Bribery Policy)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และนโยบายไม่รับของขว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ัญ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และของกำนัลทุกชนิด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(No Gift Policy)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จากการปฏิบัต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น้าที่ โดยผู้บริหารสู่งสุดของสถานีตำรวจคนปัจจบุ ัน และให้เผยแพร่ฉบับแปลเป็นภาษาอังกฤษ ควบคู่กับฉบับภาษาไทย </w:t>
            </w:r>
          </w:p>
          <w:p w14:paraId="194C9B20" w14:textId="77777777" w:rsidR="00D16D1A" w:rsidRPr="00D16D1A" w:rsidRDefault="00D16D1A" w:rsidP="00687299">
            <w:pPr>
              <w:numPr>
                <w:ilvl w:val="0"/>
                <w:numId w:val="20"/>
              </w:numPr>
              <w:spacing w:after="180" w:line="259" w:lineRule="auto"/>
              <w:ind w:right="82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เนื้อหาของนโยบาย ประกอบด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้วย</w:t>
            </w:r>
          </w:p>
          <w:p w14:paraId="2AE7D1EC" w14:textId="77777777" w:rsidR="00D16D1A" w:rsidRPr="00D16D1A" w:rsidRDefault="00D16D1A" w:rsidP="00687299">
            <w:pPr>
              <w:numPr>
                <w:ilvl w:val="1"/>
                <w:numId w:val="20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วัตถประสงค์ </w:t>
            </w:r>
          </w:p>
          <w:p w14:paraId="1A6D2686" w14:textId="77777777" w:rsidR="00D16D1A" w:rsidRPr="00D16D1A" w:rsidRDefault="00D16D1A" w:rsidP="00687299">
            <w:pPr>
              <w:numPr>
                <w:ilvl w:val="1"/>
                <w:numId w:val="20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ขอบเขตใช้บังคับกับใครบ้าง </w:t>
            </w:r>
          </w:p>
          <w:p w14:paraId="686BA9B6" w14:textId="77777777" w:rsidR="00D16D1A" w:rsidRPr="00D16D1A" w:rsidRDefault="00D16D1A" w:rsidP="00687299">
            <w:pPr>
              <w:numPr>
                <w:ilvl w:val="1"/>
                <w:numId w:val="20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นิยามคำว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่า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สินบน หมายถึงอะไรบ้าง รวมถึงการรับ ของขวัญ ของกำนัล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(Gift)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ค่าอำนวยความสะดวก เครื่องแสดง ไมตรีจิต การรับบริจาค การรับเลี้ยง และประโยชน์ในลักษณะ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8C74" w14:textId="77777777" w:rsidR="00D16D1A" w:rsidRPr="00D16D1A" w:rsidRDefault="00D16D1A" w:rsidP="00687299">
            <w:pPr>
              <w:spacing w:after="126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สืบ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อก จัดทาํ ขอมูล </w:t>
            </w:r>
          </w:p>
          <w:p w14:paraId="7DCAEFBD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ผู้กำกับการตรวจสอบ งานอ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นวยการ รวบรวมข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อมูล </w:t>
            </w:r>
          </w:p>
        </w:tc>
      </w:tr>
    </w:tbl>
    <w:p w14:paraId="048F90BE" w14:textId="77777777" w:rsidR="00D16D1A" w:rsidRPr="00D16D1A" w:rsidRDefault="00D16D1A" w:rsidP="00687299">
      <w:pPr>
        <w:spacing w:line="259" w:lineRule="auto"/>
        <w:ind w:right="862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tbl>
      <w:tblPr>
        <w:tblStyle w:val="TableGrid"/>
        <w:tblW w:w="9352" w:type="dxa"/>
        <w:tblInd w:w="-5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6"/>
        <w:gridCol w:w="2689"/>
      </w:tblGrid>
      <w:tr w:rsidR="00D16D1A" w:rsidRPr="00D16D1A" w14:paraId="7DE53031" w14:textId="77777777" w:rsidTr="00A06AFA">
        <w:trPr>
          <w:trHeight w:val="407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6E91" w14:textId="77777777" w:rsidR="00D16D1A" w:rsidRPr="00D16D1A" w:rsidRDefault="00D16D1A" w:rsidP="00687299">
            <w:pPr>
              <w:spacing w:after="160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643B" w14:textId="77777777" w:rsidR="00D16D1A" w:rsidRPr="00D16D1A" w:rsidRDefault="00D16D1A" w:rsidP="00687299">
            <w:pPr>
              <w:spacing w:after="160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DDB7" w14:textId="77777777" w:rsidR="00D16D1A" w:rsidRPr="00D16D1A" w:rsidRDefault="00D16D1A" w:rsidP="00687299">
            <w:pPr>
              <w:spacing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เดียวกัน เมื่อการเสนอ การให้ หรือการรับที่สามารถพิจารณา อย่างเป็นเหตุเป็นผลได้ว่าคือสินบน และรวมถึงการให้หรือรับกัน ภายหลัง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การรับของขวัญจากการปฏ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ิบัติ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หน้าที่ จะแตกต่าง จากการรับโดยธรรมจรรยา ซึ่งหมายถึง การรับทรัพย์สินหรือ ประโยชน์อื่นใดอันอาจคำนวณเป็นเงินได้จากบุคคลที่ให้กันในโอกาส เทศกาล หรือวันสำคัญ ดั้งนั้น การรับของขวัญ ของกำนัล หรือ สินน้ำใจ จากการปฏิบัตหิ น้าที่ อาจเป็นการรับสินบน นโยบาย จึงต้องกำหนดให้ชัดเจน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) </w:t>
            </w:r>
          </w:p>
          <w:p w14:paraId="4CF16463" w14:textId="77777777" w:rsidR="00D16D1A" w:rsidRPr="00D16D1A" w:rsidRDefault="00D16D1A" w:rsidP="00687299">
            <w:pPr>
              <w:numPr>
                <w:ilvl w:val="0"/>
                <w:numId w:val="21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การฝ่าฝืนนโยบายจะมีมาตรการจัดการอย่างไร </w:t>
            </w:r>
          </w:p>
          <w:p w14:paraId="63A4F890" w14:textId="77777777" w:rsidR="00D16D1A" w:rsidRPr="00D16D1A" w:rsidRDefault="00D16D1A" w:rsidP="00687299">
            <w:pPr>
              <w:numPr>
                <w:ilvl w:val="0"/>
                <w:numId w:val="21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มาตรการติดตามตรวจสอบ </w:t>
            </w:r>
          </w:p>
          <w:p w14:paraId="4AE09AE8" w14:textId="77777777" w:rsidR="00D16D1A" w:rsidRPr="00D16D1A" w:rsidRDefault="00D16D1A" w:rsidP="00687299">
            <w:pPr>
              <w:numPr>
                <w:ilvl w:val="0"/>
                <w:numId w:val="21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ช่องทางร้องเรียน แจ้งเบาะแส </w:t>
            </w:r>
          </w:p>
          <w:p w14:paraId="25A39405" w14:textId="77777777" w:rsidR="00D16D1A" w:rsidRPr="00D16D1A" w:rsidRDefault="00D16D1A" w:rsidP="00687299">
            <w:pPr>
              <w:numPr>
                <w:ilvl w:val="0"/>
                <w:numId w:val="21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มาตรการคุ้มครองผู้ร้องเรียน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/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แจ้งเบาะแส การรักษา ความลับ </w:t>
            </w:r>
          </w:p>
          <w:p w14:paraId="0F724036" w14:textId="77777777" w:rsidR="00D16D1A" w:rsidRPr="00D16D1A" w:rsidRDefault="00D16D1A" w:rsidP="00687299">
            <w:pPr>
              <w:numPr>
                <w:ilvl w:val="0"/>
                <w:numId w:val="21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ระบวุ ัน เดือน ปี ที่ประกาศ </w:t>
            </w:r>
          </w:p>
          <w:p w14:paraId="2D161A8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หมายเหตุ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: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แนวทางการจัดทำสามารถปรับได้ตามความเหมาะสม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EC0" w14:textId="77777777" w:rsidR="00D16D1A" w:rsidRPr="00D16D1A" w:rsidRDefault="00D16D1A" w:rsidP="00687299">
            <w:pPr>
              <w:spacing w:after="160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</w:tr>
      <w:tr w:rsidR="00D16D1A" w:rsidRPr="00D16D1A" w14:paraId="582B0F24" w14:textId="77777777" w:rsidTr="00A06AFA">
        <w:trPr>
          <w:trHeight w:val="2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CD6" w14:textId="7DC9AB5C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19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537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การมีส่วนร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มของ หัวหน้าสถานีตำรวจ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70B1" w14:textId="77777777" w:rsidR="00D16D1A" w:rsidRPr="00D16D1A" w:rsidRDefault="00D16D1A" w:rsidP="00687299">
            <w:pPr>
              <w:numPr>
                <w:ilvl w:val="0"/>
                <w:numId w:val="22"/>
              </w:numPr>
              <w:spacing w:after="31" w:line="216" w:lineRule="auto"/>
              <w:ind w:right="235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แสดงกิจกรรมการมีส่วนร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มของห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หน้าสถานีตำรวจในการ เสริมสร้างคุณธรรม จริยธรรม การต่อตา้ นการทุจริต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สินบนใน หน่วยงาน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46B51130" w14:textId="102A371A" w:rsidR="00D16D1A" w:rsidRPr="00D16D1A" w:rsidRDefault="00D16D1A" w:rsidP="00687299">
            <w:pPr>
              <w:numPr>
                <w:ilvl w:val="0"/>
                <w:numId w:val="22"/>
              </w:numPr>
              <w:spacing w:after="180" w:line="259" w:lineRule="auto"/>
              <w:ind w:right="235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เป็นการดำเนินการของปีงบประมาณ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  <w:p w14:paraId="2B6144F1" w14:textId="77777777" w:rsidR="00D16D1A" w:rsidRPr="00D16D1A" w:rsidRDefault="00D16D1A" w:rsidP="00687299">
            <w:pPr>
              <w:spacing w:line="259" w:lineRule="auto"/>
              <w:ind w:right="235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หมายเหตุ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: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ให้หัวหน้า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สถานีตำรวจ มีส่วนร่วมในการชี้แจง เน้น ย้ำให้ข้อมูล การประเมินคุณธรรมและความโปร่งใสในการดำเนินงาน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ของหน่วยงานภาครัฐ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(Integrity &amp;Transparency Assessment: ITA)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ของสถานีตำรวจ ให้เจ้า้ หน้าที่ตำรวจในหน่วยงานได้รับรู้ รับทราบด้วย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979C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ผู้กำกับการตรวจสอบ งานอ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นวยการ จัดทําขอมูลรายงาน ดําเนินการให้เสร็จ สิ้นภายใน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เม.ย.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  <w:tr w:rsidR="00D16D1A" w:rsidRPr="00D16D1A" w14:paraId="7074CE5E" w14:textId="77777777" w:rsidTr="00A06AFA">
        <w:trPr>
          <w:trHeight w:val="365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BF42" w14:textId="5F299F1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lastRenderedPageBreak/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๒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F06" w14:textId="77777777" w:rsidR="00D16D1A" w:rsidRPr="00D16D1A" w:rsidRDefault="00D16D1A" w:rsidP="00687299">
            <w:pPr>
              <w:spacing w:after="1" w:line="237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การประเมินความเสี่ยง การทุจริต และการ รายงานผลการ</w:t>
            </w:r>
          </w:p>
          <w:p w14:paraId="7E755DEC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ดำเนินการเพื่อจัดการ ความเสี่ยงการทุจริต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1148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การประเมินความเสี่ยงการทุจรติ </w:t>
            </w:r>
          </w:p>
          <w:p w14:paraId="7920DC62" w14:textId="77777777" w:rsidR="00D16D1A" w:rsidRPr="00D16D1A" w:rsidRDefault="00D16D1A" w:rsidP="00687299">
            <w:pPr>
              <w:numPr>
                <w:ilvl w:val="0"/>
                <w:numId w:val="23"/>
              </w:numPr>
              <w:spacing w:after="34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แสดงการประเมินความเสี่ยงการทุจริตและประพฤติมิชอบและ แผนบริหารจัดการความเสี่ยงการทุจริต และประพฤติมิชอบ </w:t>
            </w:r>
          </w:p>
          <w:p w14:paraId="7CB384B9" w14:textId="4C0BD075" w:rsidR="00D16D1A" w:rsidRPr="00D16D1A" w:rsidRDefault="00D16D1A" w:rsidP="00687299">
            <w:pPr>
              <w:numPr>
                <w:ilvl w:val="0"/>
                <w:numId w:val="23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เป็นการดำเนินการของปีงบประมาณ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0DF7A76B" w14:textId="77777777" w:rsidR="00D16D1A" w:rsidRPr="00D16D1A" w:rsidRDefault="00D16D1A" w:rsidP="00687299">
            <w:pPr>
              <w:numPr>
                <w:ilvl w:val="0"/>
                <w:numId w:val="23"/>
              </w:numPr>
              <w:spacing w:after="33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ทำการประเมินความเสี่ยงจากกระบวนงานในการใช้อำนาจ และตำแหน่งหน้า้ ที่ทุกสายงาน </w:t>
            </w:r>
          </w:p>
          <w:p w14:paraId="70DE713C" w14:textId="77777777" w:rsidR="00D16D1A" w:rsidRPr="00D16D1A" w:rsidRDefault="00D16D1A" w:rsidP="00687299">
            <w:pPr>
              <w:numPr>
                <w:ilvl w:val="0"/>
                <w:numId w:val="23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การประเมินความเสี่ยงการทุจริตฯ อย่างน้อยต้องมีข้อมูล ดังนี้ </w:t>
            </w:r>
          </w:p>
          <w:p w14:paraId="20AB01EF" w14:textId="77777777" w:rsidR="00D16D1A" w:rsidRPr="00D16D1A" w:rsidRDefault="00D16D1A" w:rsidP="00687299">
            <w:pPr>
              <w:numPr>
                <w:ilvl w:val="1"/>
                <w:numId w:val="23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ชื่อกระบวนงาน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โครงการ </w:t>
            </w:r>
          </w:p>
          <w:p w14:paraId="5B760078" w14:textId="77777777" w:rsidR="00D16D1A" w:rsidRPr="00D16D1A" w:rsidRDefault="00D16D1A" w:rsidP="00687299">
            <w:pPr>
              <w:numPr>
                <w:ilvl w:val="1"/>
                <w:numId w:val="23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เกณฑ์ในการประเมินความเส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ี่ย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งการ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ทุจ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ริตฯ </w:t>
            </w:r>
          </w:p>
          <w:p w14:paraId="58FCE2D8" w14:textId="77777777" w:rsidR="00D16D1A" w:rsidRPr="00D16D1A" w:rsidRDefault="00D16D1A" w:rsidP="00687299">
            <w:pPr>
              <w:numPr>
                <w:ilvl w:val="1"/>
                <w:numId w:val="23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ระบุประเด็นความเสี่ยงการทุจริต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เหตุการณ์หรือรู้ปแบบ พฤติการณ์การท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ุจ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ริตฯ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) </w:t>
            </w:r>
          </w:p>
          <w:p w14:paraId="78975DD8" w14:textId="77777777" w:rsidR="00D16D1A" w:rsidRPr="00D16D1A" w:rsidRDefault="00D16D1A" w:rsidP="00687299">
            <w:pPr>
              <w:numPr>
                <w:ilvl w:val="1"/>
                <w:numId w:val="23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ระดับของความเสี่ยงการทุจริตฯ </w:t>
            </w:r>
          </w:p>
          <w:p w14:paraId="61F81E74" w14:textId="77777777" w:rsidR="00D16D1A" w:rsidRPr="00D16D1A" w:rsidRDefault="00D16D1A" w:rsidP="00687299">
            <w:pPr>
              <w:numPr>
                <w:ilvl w:val="1"/>
                <w:numId w:val="23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แผนบริหารจัดการความเสี่ยงการทุจร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ฯ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3311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สืบ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อก จัดท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ขอมูล ผู้กำกับ การตรวจสอบ งานอ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นวยการรวบรวม จัดทํารายงาน ดําเนินการให้เสร็จสิ้น ภายใน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เม.ย.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๖</w:t>
            </w:r>
          </w:p>
        </w:tc>
      </w:tr>
    </w:tbl>
    <w:p w14:paraId="4C1DD905" w14:textId="77777777" w:rsidR="00D16D1A" w:rsidRPr="00D16D1A" w:rsidRDefault="00D16D1A" w:rsidP="00687299">
      <w:pPr>
        <w:spacing w:line="259" w:lineRule="auto"/>
        <w:ind w:right="412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tbl>
      <w:tblPr>
        <w:tblStyle w:val="TableGrid"/>
        <w:tblW w:w="9349" w:type="dxa"/>
        <w:tblInd w:w="-5" w:type="dxa"/>
        <w:tblCellMar>
          <w:top w:w="10" w:type="dxa"/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5"/>
        <w:gridCol w:w="2687"/>
      </w:tblGrid>
      <w:tr w:rsidR="00D16D1A" w:rsidRPr="00D16D1A" w14:paraId="64A12E96" w14:textId="77777777" w:rsidTr="00805C7B">
        <w:trPr>
          <w:trHeight w:val="356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D818" w14:textId="70E2659B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๒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1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0C8" w14:textId="77777777" w:rsidR="00D16D1A" w:rsidRPr="00D16D1A" w:rsidRDefault="00D16D1A" w:rsidP="00687299">
            <w:pPr>
              <w:spacing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แผนพัฒนาประสิทธ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ภ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าพ การให้บริการ และการ รายงานผลการ ดำเนินการตาม แผนพัฒนาประสิทธภ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าพ</w:t>
            </w:r>
          </w:p>
          <w:p w14:paraId="5B026E1C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การให้บริการ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FC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แผนพัฒนาประสิทธภาพการ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ให้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บ</w:t>
            </w: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Cs w:val="24"/>
                <w:cs/>
              </w:rPr>
              <w:t>ริ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 xml:space="preserve">การ </w:t>
            </w:r>
          </w:p>
          <w:p w14:paraId="49CEC2A4" w14:textId="77777777" w:rsidR="00D16D1A" w:rsidRPr="00D16D1A" w:rsidRDefault="00D16D1A" w:rsidP="00687299">
            <w:pPr>
              <w:spacing w:line="216" w:lineRule="auto"/>
              <w:ind w:right="28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Segoe UI Symbol" w:hAnsi="TH SarabunIT๙" w:cs="TH SarabunIT๙"/>
                <w:noProof/>
                <w:color w:val="000000"/>
                <w:szCs w:val="24"/>
              </w:rPr>
              <w:t>•</w:t>
            </w:r>
            <w:r w:rsidRPr="00D16D1A">
              <w:rPr>
                <w:rFonts w:ascii="TH SarabunIT๙" w:eastAsia="Arial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แผนพัฒนาประสิทธภิ าพการบรกิ าร ประจำปีงบประมาณ เพื่อลดอุปสรรคและพัฒนาการอำนวยความสะดวก ในการให้บริการประชาชน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ซึ่งเป็นความเสี่ยงที่จะมีการรับ ค่าอำนวยความสะดวกหรือเกิดการติดสินบน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โดยอย่างน้อย ประกอบ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ด้วย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การระบุความยุ่งยาก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(pain point)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อุปสรรค หรือความต้องการของผู้ขอรับบริการ ผ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ู้มี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ส่วนได้ส่วนเสีย หรือประชาชน อาจนำมาจากการรับฟังความคิดเห็น หรือ จากการวิเคราะห์ การสังเกต จากสภาพปัญหาดังกล่าว นำไปสู่การดำเนินการเ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พื่อ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แก้ไขปัญหาอย่างไร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อธิบายถึง วิธีการ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(how to))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และมีผลลัพธ์ ผลกระทบต่อประชาชนใน ทางบวกอย่างไร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1C0DEF83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3793" w14:textId="77777777" w:rsidR="00D16D1A" w:rsidRPr="00D16D1A" w:rsidRDefault="00D16D1A" w:rsidP="00687299">
            <w:pPr>
              <w:spacing w:line="38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สืบ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,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อก จัดท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 ผู้กำกั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บ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การตรวจสอบ </w:t>
            </w:r>
          </w:p>
          <w:p w14:paraId="6622EB13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งานอํานวยการจัดทําขอมูลรายงาน ดําเนินรายงานภายใน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เม.ย.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  <w:tr w:rsidR="00D16D1A" w:rsidRPr="00D16D1A" w14:paraId="5F86AE71" w14:textId="77777777" w:rsidTr="00805C7B">
        <w:trPr>
          <w:trHeight w:val="256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25E8" w14:textId="778E6579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O2</w:t>
            </w:r>
            <w:r w:rsidR="0065279C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2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00F6" w14:textId="77777777" w:rsidR="00D16D1A" w:rsidRPr="00D16D1A" w:rsidRDefault="00D16D1A" w:rsidP="00687299">
            <w:pPr>
              <w:spacing w:after="12" w:line="241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คู่มือหร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แนวทางการ ปฏิบัติตามมาตรฐานทาง</w:t>
            </w:r>
          </w:p>
          <w:p w14:paraId="208DA261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จริยธรรม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21E0" w14:textId="77777777" w:rsidR="00D16D1A" w:rsidRPr="00D16D1A" w:rsidRDefault="00D16D1A" w:rsidP="00687299">
            <w:pPr>
              <w:numPr>
                <w:ilvl w:val="0"/>
                <w:numId w:val="24"/>
              </w:numPr>
              <w:spacing w:after="34" w:line="216" w:lineRule="auto"/>
              <w:ind w:right="94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แสดงการจัดทำคู่มือหรือแนวทางการปฏิบัติ ตามมาตรฐาน ทางจริยธรรมของสถานีตำรวจ </w:t>
            </w:r>
          </w:p>
          <w:p w14:paraId="7E6F88E1" w14:textId="77777777" w:rsidR="00D16D1A" w:rsidRPr="00D16D1A" w:rsidRDefault="00D16D1A" w:rsidP="00687299">
            <w:pPr>
              <w:numPr>
                <w:ilvl w:val="0"/>
                <w:numId w:val="24"/>
              </w:numPr>
              <w:spacing w:after="31" w:line="216" w:lineRule="auto"/>
              <w:ind w:right="94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ทั้งนี้ ต้องไม่ต่ำกว่ามาตรฐานตามประมวลจริยธรรมของ สำนักงานตำรวจแห่งชาติ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 2564 (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ประกาศราชกจิ จา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-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นุเบกษา วันที่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1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กันยายน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2564) </w:t>
            </w:r>
          </w:p>
          <w:p w14:paraId="17E31F58" w14:textId="77777777" w:rsidR="00D16D1A" w:rsidRPr="00D16D1A" w:rsidRDefault="00D16D1A" w:rsidP="00687299">
            <w:pPr>
              <w:numPr>
                <w:ilvl w:val="0"/>
                <w:numId w:val="24"/>
              </w:numPr>
              <w:spacing w:after="5" w:line="216" w:lineRule="auto"/>
              <w:ind w:right="94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การจัดทำคู่มือห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รือ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แนวทางให้มีแนวปฏ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ิบัติ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ที่เข้าใจง่าย ได้แก่ แสดงตัวอย่างประกอบ หรือ พฤติกรรมที่พึงประสงค์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(Do &amp; Don't)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ตามบทบาทภารกิจของสถานีตำรวจ </w:t>
            </w:r>
          </w:p>
          <w:p w14:paraId="7F363354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1ED7" w14:textId="77777777" w:rsidR="00D16D1A" w:rsidRPr="00D16D1A" w:rsidRDefault="00D16D1A" w:rsidP="00687299">
            <w:pPr>
              <w:spacing w:after="148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32180BBA" w14:textId="77777777" w:rsidR="00D16D1A" w:rsidRPr="00D16D1A" w:rsidRDefault="00D16D1A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งานอํานวยการจัดทําขอมูลรายงาน ดําเนินการให้เสร็จสิ้นภายใน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เม.ย.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๖ </w:t>
            </w:r>
          </w:p>
        </w:tc>
      </w:tr>
      <w:tr w:rsidR="007A575C" w:rsidRPr="00D16D1A" w14:paraId="2425752A" w14:textId="77777777" w:rsidTr="00805C7B">
        <w:trPr>
          <w:trHeight w:val="256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B8F3" w14:textId="4FEB50BB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lastRenderedPageBreak/>
              <w:t>๐๒3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EAFB" w14:textId="77777777" w:rsidR="007A575C" w:rsidRPr="00D16D1A" w:rsidRDefault="007A575C" w:rsidP="00687299">
            <w:pPr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การจัดการทรัพย์สิน ของราชการ ของ บริจาค การจัดเก็บของ กลาง และสำนวนการ</w:t>
            </w:r>
          </w:p>
          <w:p w14:paraId="333758E1" w14:textId="77777777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สอบส่วนคดีอาญาและ</w:t>
            </w:r>
          </w:p>
          <w:p w14:paraId="7C9E094E" w14:textId="6D598454" w:rsidR="007A575C" w:rsidRPr="00D16D1A" w:rsidRDefault="007A575C" w:rsidP="00687299">
            <w:pPr>
              <w:spacing w:after="12" w:line="241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คดีจราจร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8D7E" w14:textId="77777777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การจดั การทรัพย์สินของราชการและของบริจาค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2DDEE1BB" w14:textId="77777777" w:rsidR="007A575C" w:rsidRPr="00D16D1A" w:rsidRDefault="007A575C" w:rsidP="00687299">
            <w:pPr>
              <w:numPr>
                <w:ilvl w:val="0"/>
                <w:numId w:val="27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แสดงการวางระบบการดูแลจัดการทรัพย์สิน เพื่อป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งกัน การนำทรัพย์สินของราชการและของบร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ิจ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าคไปใช้เพื่อ </w:t>
            </w:r>
          </w:p>
          <w:p w14:paraId="5A869D4C" w14:textId="77777777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ประโยชน์ส่วนตน โดยอย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งน้อย ดังนี้ </w:t>
            </w:r>
          </w:p>
          <w:p w14:paraId="794D48B1" w14:textId="77777777" w:rsidR="007A575C" w:rsidRPr="00D16D1A" w:rsidRDefault="007A575C" w:rsidP="00687299">
            <w:pPr>
              <w:numPr>
                <w:ilvl w:val="1"/>
                <w:numId w:val="27"/>
              </w:numPr>
              <w:spacing w:after="180" w:line="216" w:lineRule="auto"/>
              <w:ind w:right="144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จำแนกประเภททรัพย์สินของราชการ อาวธุ ยุทธภัณฑ์ และ ของบริจาค </w:t>
            </w:r>
          </w:p>
          <w:p w14:paraId="24EAB792" w14:textId="77777777" w:rsidR="007A575C" w:rsidRPr="00D16D1A" w:rsidRDefault="007A575C" w:rsidP="00687299">
            <w:pPr>
              <w:numPr>
                <w:ilvl w:val="1"/>
                <w:numId w:val="27"/>
              </w:numPr>
              <w:spacing w:after="180" w:line="216" w:lineRule="auto"/>
              <w:ind w:right="144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กำหนดแนวทางควบคุม กำกับ ดูแลร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ษา ตรวจนับ ตรวรจสอบสภาพการใช้งานทรัพย์สินของราชการและ ของบริจาค โดยเฉพาะทรัพย์ประเภททมี่ ีความเสี่ยงต่อ การนำไปใช้โดยมิชอบ </w:t>
            </w:r>
          </w:p>
          <w:p w14:paraId="5B912CE3" w14:textId="77777777" w:rsidR="007A575C" w:rsidRPr="00D16D1A" w:rsidRDefault="007A575C" w:rsidP="00687299">
            <w:pPr>
              <w:numPr>
                <w:ilvl w:val="1"/>
                <w:numId w:val="27"/>
              </w:numPr>
              <w:spacing w:after="180" w:line="216" w:lineRule="auto"/>
              <w:ind w:right="144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ตรวจสอบและตรวจนับอาวธุ ยุทธภัณฑ์ของสถานีตำรวจ เพื่อให้มีความพร้อมตอ่ การใช้งานในภารกิจประจำวัน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-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กำหนดแนวทางการยืมหรือเบิกจ่ายทรัพย์สิน ของราชการหรือของบริจาคไปใช้ปฏิบ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ัติงา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นที่ชัดเจน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-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แนวทางการเผยแพร่หรือเสริมสร้างความรู้ ความเข้าใจให้เจ้าหน้าที่สามารถใช้ทรัพย์สินของ </w:t>
            </w:r>
          </w:p>
          <w:p w14:paraId="6B73D9ED" w14:textId="77777777" w:rsidR="007A575C" w:rsidRPr="00D16D1A" w:rsidRDefault="007A575C" w:rsidP="00687299">
            <w:pPr>
              <w:spacing w:after="31" w:line="216" w:lineRule="auto"/>
              <w:ind w:right="456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ราชการและของบริจาคได้อย่างถ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ูก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ต้อง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การจัดเก็บของกลาง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567C54A7" w14:textId="77777777" w:rsidR="007A575C" w:rsidRPr="00D16D1A" w:rsidRDefault="007A575C" w:rsidP="00687299">
            <w:pPr>
              <w:numPr>
                <w:ilvl w:val="0"/>
                <w:numId w:val="27"/>
              </w:numPr>
              <w:spacing w:after="34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แสดงการวางระบบการจัดเก็บร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ษา ของกลาง ที่ยึด อายัด เพื่อป้องกันไม่ให้ถูกสับเปลี่ยน หรือไม่นำเข้าระบบ หรือเข้า ระบบบางส่วน เพ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ื่อ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แลกกับการเรียกรับผลประโยชน์ทั้งทางคดีและรับทรัพย์สิน มีระบบควบคุมที่เพ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งพอ และ เหมาะสมตามประเภทของของกลางนั้น ๆ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สำนวนการสอบ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  <w:cs/>
              </w:rPr>
              <w:t>สวน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คดีอาญาและคด</w:t>
            </w:r>
            <w:r w:rsidRPr="00D16D1A">
              <w:rPr>
                <w:rFonts w:ascii="TH SarabunIT๙" w:eastAsia="TH SarabunPSK" w:hAnsi="TH SarabunIT๙" w:cs="TH SarabunIT๙" w:hint="cs"/>
                <w:b/>
                <w:bCs/>
                <w:noProof/>
                <w:color w:val="000000"/>
                <w:szCs w:val="24"/>
                <w:cs/>
              </w:rPr>
              <w:t>ีจ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ราจร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55D7FD08" w14:textId="7AC878BC" w:rsidR="007A575C" w:rsidRPr="00D16D1A" w:rsidRDefault="007A575C" w:rsidP="00687299">
            <w:pPr>
              <w:numPr>
                <w:ilvl w:val="0"/>
                <w:numId w:val="24"/>
              </w:numPr>
              <w:spacing w:after="34" w:line="216" w:lineRule="auto"/>
              <w:ind w:right="94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แสดงการวางระบบการจัดเก็บร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ษาสำนวนการสอบสวน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คดีอาญาและจราจร และระบบควบคุมที่ชัดเจน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BDFA" w14:textId="77777777" w:rsidR="007A575C" w:rsidRPr="00D16D1A" w:rsidRDefault="007A575C" w:rsidP="00687299">
            <w:pPr>
              <w:spacing w:after="148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ผู้กำกับการตรวจสอบ </w:t>
            </w:r>
          </w:p>
          <w:p w14:paraId="04A11F6D" w14:textId="77777777" w:rsidR="007A575C" w:rsidRPr="00D16D1A" w:rsidRDefault="007A575C" w:rsidP="00687299">
            <w:pPr>
              <w:spacing w:after="174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งานสอบส่วน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งานอำนวยการจัดทําข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้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อมูลรายงาน 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ำเ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นินการให้เสร็จสิ้น</w:t>
            </w:r>
          </w:p>
          <w:p w14:paraId="343F58F6" w14:textId="77777777" w:rsidR="007A575C" w:rsidRPr="00D16D1A" w:rsidRDefault="007A575C" w:rsidP="00687299">
            <w:pPr>
              <w:spacing w:after="11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ภายใน ม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ค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.6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7</w:t>
            </w:r>
          </w:p>
          <w:p w14:paraId="5A12F3F2" w14:textId="7D44B054" w:rsidR="007A575C" w:rsidRPr="00D16D1A" w:rsidRDefault="007A575C" w:rsidP="00687299">
            <w:pPr>
              <w:spacing w:after="148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</w:tc>
      </w:tr>
    </w:tbl>
    <w:p w14:paraId="663ABA6F" w14:textId="77777777" w:rsidR="00D16D1A" w:rsidRPr="00D16D1A" w:rsidRDefault="00D16D1A" w:rsidP="00687299">
      <w:pPr>
        <w:spacing w:line="259" w:lineRule="auto"/>
        <w:ind w:right="411"/>
        <w:rPr>
          <w:rFonts w:ascii="TH SarabunIT๙" w:eastAsia="TH SarabunPSK" w:hAnsi="TH SarabunIT๙" w:cs="TH SarabunIT๙"/>
          <w:noProof/>
          <w:color w:val="000000"/>
          <w:szCs w:val="24"/>
        </w:rPr>
      </w:pPr>
    </w:p>
    <w:tbl>
      <w:tblPr>
        <w:tblStyle w:val="TableGrid"/>
        <w:tblW w:w="9352" w:type="dxa"/>
        <w:tblInd w:w="-5" w:type="dxa"/>
        <w:tblCellMar>
          <w:top w:w="12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520"/>
        <w:gridCol w:w="1577"/>
        <w:gridCol w:w="4566"/>
        <w:gridCol w:w="2689"/>
      </w:tblGrid>
      <w:tr w:rsidR="007A575C" w:rsidRPr="00D16D1A" w14:paraId="6B8227D8" w14:textId="77777777" w:rsidTr="00805C7B">
        <w:trPr>
          <w:trHeight w:val="715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EF9" w14:textId="21D2E9DC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lastRenderedPageBreak/>
              <w:t>๐๒๔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6A67" w14:textId="33625053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มาตรการส่งเสริม คุณธรรมและความ โปร่งใสภายใน หน่วยงาน และการ รายงานผลการ ดำเนินการตาม มาตรการส่งเสริม คุณธรรมและความ โปร่งใสภายใน หน่วยงาน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4ADB" w14:textId="77777777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มาตรการส่งเสริมคุณธรรมและความโปร่งใสภายในหน่วยงาน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4F349112" w14:textId="15CAE88A" w:rsidR="007A575C" w:rsidRPr="00D16D1A" w:rsidRDefault="007A575C" w:rsidP="00687299">
            <w:pPr>
              <w:numPr>
                <w:ilvl w:val="0"/>
                <w:numId w:val="27"/>
              </w:numPr>
              <w:spacing w:after="180" w:line="216" w:lineRule="auto"/>
              <w:ind w:right="28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แสดงถึงการเตรียมความพร้อมรับการประเมินคุณธรรมและ ความโปร่งใสในการดำเนินงานของหน่วยงานภาครัฐ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(Integrity and Transparency Assessment : ITA)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ของ สถานีตำรวจ ประจำปีงบประมาณ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ได้แก่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-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การชี้แจงและให้ขอ้ มูลเกี่ยวกับการประเมินแก่ เจ้าหน้าที่ตำรวจในหนว่ ยงาน </w:t>
            </w:r>
          </w:p>
          <w:p w14:paraId="2EAE2D64" w14:textId="77777777" w:rsidR="007A575C" w:rsidRPr="00D16D1A" w:rsidRDefault="007A575C" w:rsidP="00687299">
            <w:pPr>
              <w:numPr>
                <w:ilvl w:val="1"/>
                <w:numId w:val="27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การศึกษาและวิเคราะห์ก์ รอบการประเมิน ประเด็น ที่ต้องปรับปรุง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ยกระดับการพัฒนา </w:t>
            </w:r>
          </w:p>
          <w:p w14:paraId="6B10249A" w14:textId="77777777" w:rsidR="007A575C" w:rsidRPr="00D16D1A" w:rsidRDefault="007A575C" w:rsidP="00687299">
            <w:pPr>
              <w:numPr>
                <w:ilvl w:val="1"/>
                <w:numId w:val="27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การกำหนดมาตรการ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กจิ กรรม ในการเตรียม ความพร้อมรับการประเมิน ทั้งด้านระบบงาน </w:t>
            </w:r>
          </w:p>
          <w:p w14:paraId="65590887" w14:textId="77777777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พฤติกรรมและวัฒนธรรมของผู้ปฏิบัติงาน </w:t>
            </w:r>
          </w:p>
          <w:p w14:paraId="23A90221" w14:textId="77777777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การสื่อสารสร้างการรับรู้ต่อผู้มีส่วนได้ส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เสีย </w:t>
            </w:r>
          </w:p>
          <w:p w14:paraId="25C372B9" w14:textId="77777777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ภายในและผู้มีส่วนได้ส่วนเสียภายนอก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แยกตามต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ัว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ชี้วัด </w:t>
            </w:r>
          </w:p>
          <w:p w14:paraId="5614E8AA" w14:textId="77777777" w:rsidR="007A575C" w:rsidRPr="00D16D1A" w:rsidRDefault="007A575C" w:rsidP="00687299">
            <w:pPr>
              <w:numPr>
                <w:ilvl w:val="1"/>
                <w:numId w:val="27"/>
              </w:numPr>
              <w:spacing w:after="180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การกำหนดหน้าที่ในความรับผิดชอบ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-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การกำกับติดตามโดยหัวหน้าสถานีตำรวจ </w:t>
            </w:r>
          </w:p>
          <w:p w14:paraId="7B2EAA34" w14:textId="77777777" w:rsidR="007A575C" w:rsidRPr="00D16D1A" w:rsidRDefault="007A575C" w:rsidP="00687299">
            <w:pPr>
              <w:spacing w:after="31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Cs w:val="24"/>
                <w:cs/>
              </w:rPr>
              <w:t>การรายงานผลการดำเนินการตามมาตรการส่งเสริมคุณธรรม และความโปรง่ ใสภายในหน่วยงาน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48449509" w14:textId="77777777" w:rsidR="007A575C" w:rsidRPr="00D16D1A" w:rsidRDefault="007A575C" w:rsidP="00687299">
            <w:pPr>
              <w:spacing w:after="34" w:line="216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มีข้อมูลรายละเอ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ีย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ดการดำเนินการตามมาตรการ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/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กิจกรรมเพื่อ ส่งเสริมคุณธรรมและความโปร่งใส ภายในสถานีตำรวจที่ นำไปสู่การปฏ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ิบัติอย่า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งเป็นรูปธรรม </w:t>
            </w:r>
          </w:p>
          <w:p w14:paraId="180492F7" w14:textId="6EA3FBED" w:rsidR="007A575C" w:rsidRPr="00D16D1A" w:rsidRDefault="007A575C" w:rsidP="00687299">
            <w:pPr>
              <w:numPr>
                <w:ilvl w:val="0"/>
                <w:numId w:val="27"/>
              </w:numPr>
              <w:spacing w:after="31" w:line="216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เป็นข้อมูลในระยะเวลาอย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่าง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น้อย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6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เด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ือนแ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รกของ ปีงบประมาณ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 </w:t>
            </w:r>
          </w:p>
          <w:p w14:paraId="79DE02BC" w14:textId="5EDBD6B5" w:rsidR="007A575C" w:rsidRPr="00D16D1A" w:rsidRDefault="007A575C" w:rsidP="00687299">
            <w:pPr>
              <w:numPr>
                <w:ilvl w:val="0"/>
                <w:numId w:val="27"/>
              </w:numPr>
              <w:spacing w:after="180" w:line="259" w:lineRule="auto"/>
              <w:ind w:right="623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ระบุข้อมูลในการจัดทำ ณ เดือน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มีนาคม 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ศ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 xml:space="preserve">. </w:t>
            </w:r>
            <w:r w:rsidR="0073670E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2568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8F3F" w14:textId="0A1655C3" w:rsidR="007A575C" w:rsidRPr="00D16D1A" w:rsidRDefault="007A575C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ผู้กำกับการตรวจสอบ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งานอํานวยการจัดทําขอมูลรายงาน ดําเนินการให้เสร็จสิ้นภายใน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พ.ค.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7</w:t>
            </w:r>
          </w:p>
        </w:tc>
      </w:tr>
      <w:tr w:rsidR="00B36D37" w:rsidRPr="00D16D1A" w14:paraId="44E90177" w14:textId="77777777" w:rsidTr="00805C7B">
        <w:trPr>
          <w:trHeight w:val="38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8001" w14:textId="78C24A76" w:rsidR="00B36D37" w:rsidRPr="00D16D1A" w:rsidRDefault="00B36D37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025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8DFD" w14:textId="0B02B15A" w:rsidR="00B36D37" w:rsidRPr="00D16D1A" w:rsidRDefault="00687299" w:rsidP="00687299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การรายงา</w:t>
            </w:r>
            <w:r w:rsidR="00B36D37" w:rsidRPr="007A575C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ผลการดำเนินการตามมาตรการยกระดับคุณธรรมและความโปร่งใสภายในหน่วยงาน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0BEE" w14:textId="63F9E23C" w:rsidR="00B36D37" w:rsidRDefault="00B36D37" w:rsidP="00687299">
            <w:pPr>
              <w:spacing w:after="180" w:line="259" w:lineRule="auto"/>
              <w:ind w:left="319" w:right="28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B36D37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การรายงานผลการดาเนินการตามมาตรการส่งเสริมคุณธรรมและความโปร่งใสภายในหน่วยงาน</w:t>
            </w:r>
          </w:p>
          <w:p w14:paraId="04690007" w14:textId="7022C733" w:rsidR="00687299" w:rsidRPr="00687299" w:rsidRDefault="00687299" w:rsidP="00687299">
            <w:pPr>
              <w:pStyle w:val="a3"/>
              <w:numPr>
                <w:ilvl w:val="0"/>
                <w:numId w:val="31"/>
              </w:numPr>
              <w:spacing w:after="180" w:line="259" w:lineRule="auto"/>
              <w:ind w:right="28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687299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เป็นกิจกรรม หรือกำรด ำเนินกำรที่สอดคล้องกับมำตรกำรกำรยกระดับคุณธรรมและควำมโปร่งใสภำยในหน่วยงำนตำมข้อ </w:t>
            </w:r>
            <w:r w:rsidRPr="00687299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O</w:t>
            </w:r>
            <w:r w:rsidRPr="00687299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24 ที่สถำนีตำรวจได้ดำเนินกำรปรับปรุง พัฒนำ จุดบริกำรอย่ำงน้อยประกอบด้วย</w:t>
            </w:r>
          </w:p>
          <w:p w14:paraId="00682959" w14:textId="632D82A5" w:rsidR="00B36D37" w:rsidRPr="00D16D1A" w:rsidRDefault="00B36D37" w:rsidP="00687299">
            <w:pPr>
              <w:spacing w:after="180" w:line="259" w:lineRule="auto"/>
              <w:ind w:right="280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EC6E" w14:textId="75369A90" w:rsidR="00B36D37" w:rsidRPr="00D16D1A" w:rsidRDefault="00B36D37" w:rsidP="00687299">
            <w:pPr>
              <w:spacing w:after="148" w:line="259" w:lineRule="auto"/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>ผู้กำกับการตรวจสอบ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 xml:space="preserve"> 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  <w:cs/>
              </w:rPr>
              <w:t xml:space="preserve">งานอํานวยการจัดทําขอมูลรายงาน ดําเนินการให้เสร็จสิ้นภายใน 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พ.ค.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Cs w:val="24"/>
              </w:rPr>
              <w:t>6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Cs w:val="24"/>
                <w:cs/>
              </w:rPr>
              <w:t>7</w:t>
            </w:r>
          </w:p>
        </w:tc>
      </w:tr>
    </w:tbl>
    <w:p w14:paraId="3F40002B" w14:textId="3867B650" w:rsidR="0017438A" w:rsidRPr="00805C7B" w:rsidRDefault="0017438A" w:rsidP="00805C7B">
      <w:pPr>
        <w:spacing w:after="3" w:line="259" w:lineRule="auto"/>
        <w:ind w:left="720" w:right="2200" w:firstLine="720"/>
        <w:jc w:val="center"/>
        <w:rPr>
          <w:rFonts w:ascii="TH SarabunIT๙" w:eastAsia="TH SarabunPSK" w:hAnsi="TH SarabunIT๙" w:cs="TH SarabunIT๙"/>
          <w:b/>
          <w:bCs/>
          <w:noProof/>
          <w:color w:val="000000"/>
          <w:sz w:val="32"/>
        </w:rPr>
      </w:pPr>
      <w:r w:rsidRPr="00805C7B">
        <w:rPr>
          <w:rFonts w:ascii="TH SarabunIT๙" w:hAnsi="TH SarabunIT๙" w:cs="TH SarabunIT๙"/>
          <w:b/>
          <w:bCs/>
          <w:sz w:val="32"/>
          <w:szCs w:val="32"/>
          <w:cs/>
        </w:rPr>
        <w:t>พ.ต.</w:t>
      </w:r>
      <w:r w:rsidRPr="00805C7B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Pr="00805C7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347F2" w:rsidRPr="00805C7B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val="th-TH"/>
        </w:rPr>
        <w:t xml:space="preserve">     </w:t>
      </w:r>
      <w:r w:rsidR="00C347F2" w:rsidRPr="00805C7B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inline distT="0" distB="0" distL="0" distR="0" wp14:anchorId="78DEADA7" wp14:editId="02A40474">
            <wp:extent cx="394874" cy="299273"/>
            <wp:effectExtent l="0" t="0" r="0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C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5C7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</w:t>
      </w:r>
      <w:r w:rsidRPr="00805C7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513AC3" wp14:editId="2AF1D146">
                <wp:simplePos x="0" y="0"/>
                <wp:positionH relativeFrom="column">
                  <wp:posOffset>5180965</wp:posOffset>
                </wp:positionH>
                <wp:positionV relativeFrom="paragraph">
                  <wp:posOffset>9204960</wp:posOffset>
                </wp:positionV>
                <wp:extent cx="1648460" cy="762000"/>
                <wp:effectExtent l="0" t="0" r="2794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48D1" w14:textId="77777777" w:rsidR="0017438A" w:rsidRDefault="0017438A" w:rsidP="00174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ได้ลง ปจว.ไว้แล้วตาม</w:t>
                            </w:r>
                          </w:p>
                          <w:p w14:paraId="2A7180E0" w14:textId="77777777" w:rsidR="0017438A" w:rsidRDefault="0017438A" w:rsidP="0017438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ปจว.ข้อ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……2/2564…….</w:t>
                            </w:r>
                          </w:p>
                          <w:p w14:paraId="5F69CA18" w14:textId="77777777" w:rsidR="0017438A" w:rsidRDefault="0017438A" w:rsidP="0017438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เวลาประมาณ..12.30....น.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3AC3" id="Text Box 15" o:spid="_x0000_s1028" type="#_x0000_t202" style="position:absolute;left:0;text-align:left;margin-left:407.95pt;margin-top:724.8pt;width:129.8pt;height:6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">
                <v:textbox>
                  <w:txbxContent>
                    <w:p w14:paraId="78B748D1" w14:textId="77777777" w:rsidR="0017438A" w:rsidRDefault="0017438A" w:rsidP="001743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ได้ลง ปจว.ไว้แล้วตาม</w:t>
                      </w:r>
                    </w:p>
                    <w:p w14:paraId="2A7180E0" w14:textId="77777777" w:rsidR="0017438A" w:rsidRDefault="0017438A" w:rsidP="0017438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ปจว.ข้อ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……2/2564…….</w:t>
                      </w:r>
                    </w:p>
                    <w:p w14:paraId="5F69CA18" w14:textId="77777777" w:rsidR="0017438A" w:rsidRDefault="0017438A" w:rsidP="0017438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เวลาประมาณ..12.30....น.</w:t>
                      </w:r>
                    </w:p>
                  </w:txbxContent>
                </v:textbox>
              </v:shape>
            </w:pict>
          </mc:Fallback>
        </mc:AlternateContent>
      </w:r>
    </w:p>
    <w:p w14:paraId="15533C8D" w14:textId="48C4E814" w:rsidR="0017438A" w:rsidRPr="00805C7B" w:rsidRDefault="0017438A" w:rsidP="00805C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5C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="00655FFA" w:rsidRPr="00805C7B">
        <w:rPr>
          <w:rFonts w:ascii="TH SarabunIT๙" w:hAnsi="TH SarabunIT๙" w:cs="TH SarabunIT๙" w:hint="cs"/>
          <w:b/>
          <w:bCs/>
          <w:sz w:val="32"/>
          <w:szCs w:val="32"/>
          <w:cs/>
        </w:rPr>
        <w:t>บำรุง น้อมเศียร</w:t>
      </w:r>
      <w:r w:rsidRPr="00805C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</w:p>
    <w:p w14:paraId="3546B947" w14:textId="66633E07" w:rsidR="0017438A" w:rsidRPr="00805C7B" w:rsidRDefault="0017438A" w:rsidP="00805C7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5C7B">
        <w:rPr>
          <w:rFonts w:ascii="TH SarabunIT๙" w:hAnsi="TH SarabunIT๙" w:cs="TH SarabunIT๙"/>
          <w:b/>
          <w:bCs/>
          <w:sz w:val="32"/>
          <w:szCs w:val="32"/>
          <w:cs/>
        </w:rPr>
        <w:t>ผกก.สภ.</w:t>
      </w:r>
      <w:r w:rsidR="00CE5D1C" w:rsidRPr="00805C7B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805C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จว.แพร่</w:t>
      </w:r>
    </w:p>
    <w:p w14:paraId="26A94545" w14:textId="78C687B6" w:rsidR="00D16D1A" w:rsidRPr="00D16D1A" w:rsidRDefault="00D16D1A" w:rsidP="00D16D1A">
      <w:pPr>
        <w:spacing w:after="180" w:line="249" w:lineRule="auto"/>
        <w:ind w:right="614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br w:type="page"/>
      </w:r>
    </w:p>
    <w:p w14:paraId="46D335FE" w14:textId="77777777" w:rsidR="00D16D1A" w:rsidRPr="00D16D1A" w:rsidRDefault="00D16D1A" w:rsidP="00D16D1A">
      <w:pPr>
        <w:spacing w:line="259" w:lineRule="auto"/>
        <w:jc w:val="center"/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lastRenderedPageBreak/>
        <w:t>บัญชีลงชื่อรับทราบ มาตรการสงเสริมคุณธรรมและความ</w:t>
      </w:r>
      <w:r w:rsidRPr="00D16D1A">
        <w:rPr>
          <w:rFonts w:ascii="TH SarabunIT๙" w:eastAsia="TH SarabunPSK" w:hAnsi="TH SarabunIT๙" w:cs="TH SarabunIT๙"/>
          <w:bCs/>
          <w:noProof/>
          <w:color w:val="000000"/>
          <w:sz w:val="32"/>
          <w:szCs w:val="32"/>
          <w:cs/>
        </w:rPr>
        <w:t>โปร่ง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 xml:space="preserve">ใส </w:t>
      </w:r>
    </w:p>
    <w:p w14:paraId="2FCB2784" w14:textId="5B405C7B" w:rsidR="00D16D1A" w:rsidRPr="00D16D1A" w:rsidRDefault="00D16D1A" w:rsidP="00D16D1A">
      <w:pPr>
        <w:spacing w:line="259" w:lineRule="auto"/>
        <w:jc w:val="center"/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</w:pP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ประจํา</w:t>
      </w:r>
      <w:r w:rsidRPr="00D16D1A">
        <w:rPr>
          <w:rFonts w:ascii="TH SarabunIT๙" w:eastAsia="TH SarabunPSK" w:hAnsi="TH SarabunIT๙" w:cs="TH SarabunIT๙" w:hint="cs"/>
          <w:bCs/>
          <w:noProof/>
          <w:color w:val="000000"/>
          <w:sz w:val="32"/>
          <w:szCs w:val="32"/>
          <w:cs/>
        </w:rPr>
        <w:t>ปี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งบประมาณ พ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.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ศ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. </w:t>
      </w:r>
      <w:r w:rsidR="0073670E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>2568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 </w:t>
      </w:r>
      <w:r w:rsidRPr="00D16D1A">
        <w:rPr>
          <w:rFonts w:ascii="TH SarabunIT๙" w:eastAsia="TH SarabunPSK" w:hAnsi="TH SarabunIT๙" w:cs="TH SarabunIT๙"/>
          <w:b/>
          <w:bCs/>
          <w:noProof/>
          <w:color w:val="000000"/>
          <w:sz w:val="32"/>
          <w:szCs w:val="32"/>
          <w:cs/>
        </w:rPr>
        <w:t>ของสถานีตำรวจภูธ</w:t>
      </w:r>
      <w:r w:rsidR="0017438A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</w:rPr>
        <w:t>ร</w:t>
      </w:r>
      <w:r w:rsidR="00CE5D1C">
        <w:rPr>
          <w:rFonts w:ascii="TH SarabunIT๙" w:eastAsia="TH SarabunPSK" w:hAnsi="TH SarabunIT๙" w:cs="TH SarabunIT๙" w:hint="cs"/>
          <w:b/>
          <w:bCs/>
          <w:noProof/>
          <w:color w:val="000000"/>
          <w:sz w:val="32"/>
          <w:szCs w:val="32"/>
          <w:cs/>
        </w:rPr>
        <w:t>สอง</w:t>
      </w:r>
      <w:r w:rsidRPr="00D16D1A">
        <w:rPr>
          <w:rFonts w:ascii="TH SarabunIT๙" w:eastAsia="TH SarabunPSK" w:hAnsi="TH SarabunIT๙" w:cs="TH SarabunIT๙"/>
          <w:b/>
          <w:noProof/>
          <w:color w:val="000000"/>
          <w:sz w:val="32"/>
          <w:szCs w:val="32"/>
        </w:rPr>
        <w:t xml:space="preserve"> </w:t>
      </w:r>
    </w:p>
    <w:p w14:paraId="1FB7CF6B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b/>
          <w:noProof/>
          <w:color w:val="000000"/>
          <w:sz w:val="20"/>
        </w:rPr>
        <w:t xml:space="preserve"> </w:t>
      </w:r>
    </w:p>
    <w:p w14:paraId="699CF4E4" w14:textId="77777777" w:rsidR="00D16D1A" w:rsidRPr="00D16D1A" w:rsidRDefault="00D16D1A" w:rsidP="00D16D1A">
      <w:pPr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b/>
          <w:noProof/>
          <w:color w:val="000000"/>
          <w:sz w:val="21"/>
        </w:rPr>
        <w:t xml:space="preserve"> </w:t>
      </w:r>
    </w:p>
    <w:tbl>
      <w:tblPr>
        <w:tblStyle w:val="TableGrid"/>
        <w:tblW w:w="9633" w:type="dxa"/>
        <w:tblInd w:w="227" w:type="dxa"/>
        <w:tblCellMar>
          <w:top w:w="15" w:type="dxa"/>
          <w:left w:w="5" w:type="dxa"/>
        </w:tblCellMar>
        <w:tblLook w:val="04A0" w:firstRow="1" w:lastRow="0" w:firstColumn="1" w:lastColumn="0" w:noHBand="0" w:noVBand="1"/>
      </w:tblPr>
      <w:tblGrid>
        <w:gridCol w:w="813"/>
        <w:gridCol w:w="3005"/>
        <w:gridCol w:w="3150"/>
        <w:gridCol w:w="1440"/>
        <w:gridCol w:w="1225"/>
      </w:tblGrid>
      <w:tr w:rsidR="00292924" w:rsidRPr="00D16D1A" w14:paraId="57DB435E" w14:textId="77777777" w:rsidTr="00A06AFA">
        <w:trPr>
          <w:trHeight w:val="398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6BB16F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ลําดับ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2CAA9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ชื่อ </w:t>
            </w:r>
            <w:r w:rsidRPr="00D16D1A">
              <w:rPr>
                <w:rFonts w:ascii="TH SarabunIT๙" w:eastAsia="TH SarabunPSK" w:hAnsi="TH SarabunIT๙" w:cs="TH SarabunIT๙"/>
                <w:b/>
                <w:noProof/>
                <w:color w:val="000000"/>
                <w:sz w:val="32"/>
              </w:rPr>
              <w:t xml:space="preserve">- 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นามสกุล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7A59F57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 w:hint="cs"/>
                <w:bCs/>
                <w:noProof/>
                <w:color w:val="000000"/>
                <w:sz w:val="36"/>
                <w:szCs w:val="32"/>
                <w:cs/>
              </w:rPr>
              <w:t>ตำ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แห</w:t>
            </w:r>
            <w:r w:rsidRPr="00D16D1A">
              <w:rPr>
                <w:rFonts w:ascii="TH SarabunIT๙" w:eastAsia="TH SarabunPSK" w:hAnsi="TH SarabunIT๙" w:cs="TH SarabunIT๙" w:hint="cs"/>
                <w:bCs/>
                <w:noProof/>
                <w:color w:val="000000"/>
                <w:sz w:val="36"/>
                <w:szCs w:val="32"/>
                <w:cs/>
              </w:rPr>
              <w:t>น่</w:t>
            </w: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ง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7DEC6AA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18783D7B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292924" w:rsidRPr="00D16D1A" w14:paraId="252D9F30" w14:textId="77777777" w:rsidTr="00292924">
        <w:trPr>
          <w:trHeight w:val="68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4305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  <w:t xml:space="preserve">1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D070" w14:textId="046BD3BB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อ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="00655FF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บำรุง  น้อมเศียร</w:t>
            </w:r>
            <w:r w:rsidRPr="00D16D1A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650" w14:textId="6BD640A0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ผกก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สภ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="00CE5D1C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สอง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ABCC" w14:textId="35E79151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6"/>
              </w:rPr>
              <w:t xml:space="preserve"> </w:t>
            </w:r>
            <w:r w:rsidR="00292924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 xml:space="preserve">     </w:t>
            </w:r>
            <w:r w:rsidR="00292924"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  <w:drawing>
                <wp:inline distT="0" distB="0" distL="0" distR="0" wp14:anchorId="4080F562" wp14:editId="00F2BA99">
                  <wp:extent cx="394874" cy="299273"/>
                  <wp:effectExtent l="0" t="0" r="0" b="5715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74" cy="299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77B1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6"/>
              </w:rPr>
              <w:t xml:space="preserve"> </w:t>
            </w:r>
          </w:p>
        </w:tc>
      </w:tr>
      <w:tr w:rsidR="00292924" w:rsidRPr="00D16D1A" w14:paraId="1B6BD6FA" w14:textId="77777777" w:rsidTr="00292924">
        <w:trPr>
          <w:trHeight w:val="678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BEC4" w14:textId="77777777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  <w:t xml:space="preserve">2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463C" w14:textId="1AE9F918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ภานุรุจ แสงสร้อย</w:t>
            </w:r>
            <w:r w:rsidRPr="00D16D1A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E40" w14:textId="0502657E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รอง ผกก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ป.สภ.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สอง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E104" w14:textId="02324C31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  <w:t xml:space="preserve"> </w:t>
            </w:r>
            <w:r w:rsidR="00292924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 xml:space="preserve"> </w:t>
            </w:r>
            <w:r w:rsidR="00292924"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  <w:drawing>
                <wp:inline distT="0" distB="0" distL="0" distR="0" wp14:anchorId="4B0C58F1" wp14:editId="33BCF157">
                  <wp:extent cx="693420" cy="316630"/>
                  <wp:effectExtent l="0" t="0" r="0" b="762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09" cy="32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225C" w14:textId="77777777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  <w:t xml:space="preserve"> </w:t>
            </w:r>
          </w:p>
        </w:tc>
      </w:tr>
      <w:tr w:rsidR="00292924" w:rsidRPr="00D16D1A" w14:paraId="6088A4DC" w14:textId="77777777" w:rsidTr="00292924">
        <w:trPr>
          <w:trHeight w:val="71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E71A" w14:textId="77777777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  <w:t xml:space="preserve">3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7F5A" w14:textId="55363DFE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พ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ต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ท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.บุญญชิต วุฒิศิริพร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6E4C" w14:textId="3479BA75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รอง ผกก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(สอบสวน)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สภ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สอง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21D7" w14:textId="1F0076BB" w:rsidR="00655FFA" w:rsidRPr="00D16D1A" w:rsidRDefault="00292924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79734BF6" wp14:editId="30AC22A3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50165</wp:posOffset>
                  </wp:positionV>
                  <wp:extent cx="676275" cy="327660"/>
                  <wp:effectExtent l="0" t="0" r="9525" b="0"/>
                  <wp:wrapNone/>
                  <wp:docPr id="14" name="รูปภาพ 14" descr="D:\ลายมือชื่อผู้บังคับบัญชา1\ลายเซ็น พ.ต.ท.บุญญชิต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ลายมือชื่อผู้บังคับบัญชา1\ลายเซ็น พ.ต.ท.บุญญชิตฯ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2" t="7060"/>
                          <a:stretch/>
                        </pic:blipFill>
                        <pic:spPr bwMode="auto">
                          <a:xfrm>
                            <a:off x="0" y="0"/>
                            <a:ext cx="67627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5FFA"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  <w:t xml:space="preserve"> </w:t>
            </w:r>
            <w:r>
              <w:rPr>
                <w:rFonts w:hint="cs"/>
                <w:noProof/>
                <w:cs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12D8" w14:textId="77777777" w:rsidR="00655FFA" w:rsidRPr="00D16D1A" w:rsidRDefault="00655FFA" w:rsidP="00655FF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  <w:t xml:space="preserve"> </w:t>
            </w:r>
          </w:p>
        </w:tc>
      </w:tr>
      <w:tr w:rsidR="00292924" w:rsidRPr="00D16D1A" w14:paraId="2B3E3543" w14:textId="77777777" w:rsidTr="00292924">
        <w:trPr>
          <w:trHeight w:val="73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7531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  <w:t xml:space="preserve">4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0DF" w14:textId="14541115" w:rsidR="00D16D1A" w:rsidRPr="00D16D1A" w:rsidRDefault="0017438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พ.ต.ท.</w:t>
            </w:r>
            <w:r w:rsidR="00655FFA" w:rsidRPr="00655FF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ยรรยงค์ สุริยะมณี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9F74" w14:textId="35150FFA" w:rsidR="00D16D1A" w:rsidRPr="00D16D1A" w:rsidRDefault="00655FFA" w:rsidP="0017438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รอง ผกก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สืบสวน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สภ</w:t>
            </w: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สอง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1A2E" w14:textId="5B155D82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  <w:t xml:space="preserve"> </w:t>
            </w:r>
            <w:r w:rsidR="00292924"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  <w:drawing>
                <wp:inline distT="0" distB="0" distL="0" distR="0" wp14:anchorId="5DB12A34" wp14:editId="70ACEEE5">
                  <wp:extent cx="797915" cy="358140"/>
                  <wp:effectExtent l="0" t="0" r="2540" b="3810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39" cy="36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25E9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  <w:t xml:space="preserve"> </w:t>
            </w:r>
          </w:p>
        </w:tc>
      </w:tr>
      <w:tr w:rsidR="00292924" w:rsidRPr="00D16D1A" w14:paraId="1888C0F8" w14:textId="77777777" w:rsidTr="00292924">
        <w:trPr>
          <w:trHeight w:val="61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081C" w14:textId="3822EBE6" w:rsidR="00D16D1A" w:rsidRPr="00D16D1A" w:rsidRDefault="00956D10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cs/>
              </w:rPr>
              <w:t>๕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D990" w14:textId="78643A71" w:rsidR="00D16D1A" w:rsidRPr="00D16D1A" w:rsidRDefault="00956D10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พ.ต.ต.รักพงษ์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ธงสิบสี่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366A" w14:textId="420250D5" w:rsidR="00D16D1A" w:rsidRPr="00D16D1A" w:rsidRDefault="00956D10" w:rsidP="0017438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สว.อก.สภ.สอง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56D3" w14:textId="2BF4077B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  <w:t xml:space="preserve"> </w:t>
            </w:r>
            <w:r w:rsidR="00292924"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  <w:drawing>
                <wp:inline distT="0" distB="0" distL="0" distR="0" wp14:anchorId="4BCFB134" wp14:editId="16810D81">
                  <wp:extent cx="708660" cy="310424"/>
                  <wp:effectExtent l="0" t="0" r="0" b="0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รูปภาพ 19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22473" cy="31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C016" w14:textId="77777777" w:rsidR="00D16D1A" w:rsidRPr="00D16D1A" w:rsidRDefault="00D16D1A" w:rsidP="00D16D1A">
            <w:pPr>
              <w:spacing w:line="259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</w:rPr>
            </w:pPr>
            <w:r w:rsidRPr="00D16D1A"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  <w:t xml:space="preserve"> </w:t>
            </w:r>
          </w:p>
        </w:tc>
      </w:tr>
    </w:tbl>
    <w:p w14:paraId="515FADAE" w14:textId="77777777" w:rsidR="00D16D1A" w:rsidRPr="00D16D1A" w:rsidRDefault="00D16D1A" w:rsidP="00D16D1A">
      <w:pPr>
        <w:spacing w:after="44"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b/>
          <w:noProof/>
          <w:color w:val="000000"/>
          <w:sz w:val="28"/>
        </w:rPr>
        <w:t xml:space="preserve"> </w:t>
      </w:r>
    </w:p>
    <w:p w14:paraId="5E96BFE8" w14:textId="1D8815BC" w:rsidR="00D16D1A" w:rsidRPr="00D16D1A" w:rsidRDefault="00D16D1A" w:rsidP="00D16D1A">
      <w:pPr>
        <w:spacing w:after="180" w:line="249" w:lineRule="auto"/>
        <w:jc w:val="both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712512" behindDoc="1" locked="0" layoutInCell="1" allowOverlap="0" wp14:anchorId="7F65C71C" wp14:editId="7E946C96">
            <wp:simplePos x="0" y="0"/>
            <wp:positionH relativeFrom="column">
              <wp:posOffset>1675130</wp:posOffset>
            </wp:positionH>
            <wp:positionV relativeFrom="paragraph">
              <wp:posOffset>76</wp:posOffset>
            </wp:positionV>
            <wp:extent cx="6096" cy="222504"/>
            <wp:effectExtent l="0" t="0" r="0" b="0"/>
            <wp:wrapNone/>
            <wp:docPr id="17491" name="Picture 17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" name="Picture 174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713536" behindDoc="1" locked="0" layoutInCell="1" allowOverlap="0" wp14:anchorId="1F16BA98" wp14:editId="460115B0">
            <wp:simplePos x="0" y="0"/>
            <wp:positionH relativeFrom="column">
              <wp:posOffset>2435987</wp:posOffset>
            </wp:positionH>
            <wp:positionV relativeFrom="paragraph">
              <wp:posOffset>76</wp:posOffset>
            </wp:positionV>
            <wp:extent cx="3048" cy="222504"/>
            <wp:effectExtent l="0" t="0" r="0" b="0"/>
            <wp:wrapNone/>
            <wp:docPr id="17503" name="Picture 17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" name="Picture 175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714560" behindDoc="1" locked="0" layoutInCell="1" allowOverlap="0" wp14:anchorId="32A9CAD1" wp14:editId="36D69183">
            <wp:simplePos x="0" y="0"/>
            <wp:positionH relativeFrom="column">
              <wp:posOffset>4111117</wp:posOffset>
            </wp:positionH>
            <wp:positionV relativeFrom="paragraph">
              <wp:posOffset>76</wp:posOffset>
            </wp:positionV>
            <wp:extent cx="3048" cy="222504"/>
            <wp:effectExtent l="0" t="0" r="0" b="0"/>
            <wp:wrapNone/>
            <wp:docPr id="17521" name="Picture 17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" name="Picture 175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Calibri" w:hAnsi="TH SarabunIT๙" w:cs="TH SarabunIT๙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60992368" wp14:editId="6DF03E4C">
                <wp:simplePos x="0" y="0"/>
                <wp:positionH relativeFrom="column">
                  <wp:posOffset>5168774</wp:posOffset>
                </wp:positionH>
                <wp:positionV relativeFrom="paragraph">
                  <wp:posOffset>76</wp:posOffset>
                </wp:positionV>
                <wp:extent cx="244221" cy="222504"/>
                <wp:effectExtent l="0" t="0" r="0" b="0"/>
                <wp:wrapNone/>
                <wp:docPr id="103663" name="Group 103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221" cy="222504"/>
                          <a:chOff x="0" y="0"/>
                          <a:chExt cx="244221" cy="222504"/>
                        </a:xfrm>
                      </wpg:grpSpPr>
                      <pic:pic xmlns:pic="http://schemas.openxmlformats.org/drawingml/2006/picture">
                        <pic:nvPicPr>
                          <pic:cNvPr id="17538" name="Picture 175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43" name="Picture 175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1173" y="0"/>
                            <a:ext cx="3048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3543DF" id="Group 103663" o:spid="_x0000_s1026" style="position:absolute;margin-left:407pt;margin-top:0;width:19.25pt;height:17.5pt;z-index:-251600896" coordsize="244221,222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">
                <v:shape id="Picture 17538" o:spid="_x0000_s1027" type="#_x0000_t75" style="position:absolute;width:6096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">
                  <v:imagedata r:id="rId11" o:title=""/>
                </v:shape>
                <v:shape id="Picture 17543" o:spid="_x0000_s1028" type="#_x0000_t75" style="position:absolute;left:241173;width:3048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716608" behindDoc="1" locked="0" layoutInCell="1" allowOverlap="0" wp14:anchorId="3492CA91" wp14:editId="7E71F84F">
            <wp:simplePos x="0" y="0"/>
            <wp:positionH relativeFrom="column">
              <wp:posOffset>5854954</wp:posOffset>
            </wp:positionH>
            <wp:positionV relativeFrom="paragraph">
              <wp:posOffset>76</wp:posOffset>
            </wp:positionV>
            <wp:extent cx="6096" cy="222504"/>
            <wp:effectExtent l="0" t="0" r="0" b="0"/>
            <wp:wrapNone/>
            <wp:docPr id="17552" name="Picture 17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" name="Picture 175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717632" behindDoc="1" locked="0" layoutInCell="1" allowOverlap="0" wp14:anchorId="754FF485" wp14:editId="17647C0B">
            <wp:simplePos x="0" y="0"/>
            <wp:positionH relativeFrom="column">
              <wp:posOffset>244145</wp:posOffset>
            </wp:positionH>
            <wp:positionV relativeFrom="paragraph">
              <wp:posOffset>230200</wp:posOffset>
            </wp:positionV>
            <wp:extent cx="3048" cy="222504"/>
            <wp:effectExtent l="0" t="0" r="0" b="0"/>
            <wp:wrapNone/>
            <wp:docPr id="17561" name="Picture 17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" name="Picture 175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718656" behindDoc="1" locked="0" layoutInCell="1" allowOverlap="0" wp14:anchorId="04F770DD" wp14:editId="23B190F9">
            <wp:simplePos x="0" y="0"/>
            <wp:positionH relativeFrom="column">
              <wp:posOffset>679958</wp:posOffset>
            </wp:positionH>
            <wp:positionV relativeFrom="paragraph">
              <wp:posOffset>230200</wp:posOffset>
            </wp:positionV>
            <wp:extent cx="3048" cy="222504"/>
            <wp:effectExtent l="0" t="0" r="0" b="0"/>
            <wp:wrapNone/>
            <wp:docPr id="17568" name="Picture 17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" name="Picture 1756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- 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ทราบ กำชับ รองผู้กำกับการทุก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ฝ่า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ย คณะกรรมการขับเคลื่อนฯเร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งดําเนินการกำชับเจ้าหน้าที่ในแต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ละ สายงาน เร</w:t>
      </w:r>
      <w:r w:rsidRPr="00D16D1A"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  <w:cs/>
        </w:rPr>
        <w:t>่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  <w:szCs w:val="32"/>
          <w:cs/>
        </w:rPr>
        <w:t>งจัดทําขอมูล</w:t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 </w:t>
      </w:r>
    </w:p>
    <w:p w14:paraId="584CFD00" w14:textId="77777777" w:rsidR="00D16D1A" w:rsidRPr="00D16D1A" w:rsidRDefault="00D16D1A" w:rsidP="00D16D1A">
      <w:pPr>
        <w:spacing w:after="180" w:line="249" w:lineRule="auto"/>
        <w:jc w:val="both"/>
        <w:rPr>
          <w:rFonts w:ascii="TH SarabunIT๙" w:eastAsia="TH SarabunPSK" w:hAnsi="TH SarabunIT๙" w:cs="TH SarabunIT๙"/>
          <w:noProof/>
          <w:color w:val="000000"/>
          <w:sz w:val="32"/>
        </w:rPr>
      </w:pPr>
    </w:p>
    <w:p w14:paraId="63EABBD7" w14:textId="2B0973A6" w:rsidR="0017438A" w:rsidRPr="0017438A" w:rsidRDefault="0017438A" w:rsidP="001743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>พ.ต.</w:t>
      </w:r>
      <w:r w:rsidRPr="0017438A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347F2">
        <w:rPr>
          <w:rFonts w:ascii="TH SarabunIT๙" w:hAnsi="TH SarabunIT๙" w:cs="TH SarabunIT๙" w:hint="cs"/>
          <w:b/>
          <w:bCs/>
          <w:noProof/>
          <w:sz w:val="32"/>
          <w:szCs w:val="32"/>
          <w:cs/>
          <w:lang w:val="th-TH"/>
        </w:rPr>
        <w:t xml:space="preserve">      </w:t>
      </w:r>
      <w:r w:rsidR="00C347F2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inline distT="0" distB="0" distL="0" distR="0" wp14:anchorId="56B72775" wp14:editId="48CDE9FA">
            <wp:extent cx="394874" cy="299273"/>
            <wp:effectExtent l="0" t="0" r="0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74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</w:t>
      </w:r>
      <w:r w:rsidRPr="0017438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FFF2ED" wp14:editId="2E1739DA">
                <wp:simplePos x="0" y="0"/>
                <wp:positionH relativeFrom="column">
                  <wp:posOffset>5180965</wp:posOffset>
                </wp:positionH>
                <wp:positionV relativeFrom="paragraph">
                  <wp:posOffset>9204960</wp:posOffset>
                </wp:positionV>
                <wp:extent cx="1648460" cy="762000"/>
                <wp:effectExtent l="0" t="0" r="2794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DF1C" w14:textId="77777777" w:rsidR="0017438A" w:rsidRDefault="0017438A" w:rsidP="00174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ได้ลง ปจว.ไว้แล้วตาม</w:t>
                            </w:r>
                          </w:p>
                          <w:p w14:paraId="1DDBFA09" w14:textId="77777777" w:rsidR="0017438A" w:rsidRDefault="0017438A" w:rsidP="0017438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ปจว.ข้อ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……2/2564…….</w:t>
                            </w:r>
                          </w:p>
                          <w:p w14:paraId="1B13DBFA" w14:textId="77777777" w:rsidR="0017438A" w:rsidRDefault="0017438A" w:rsidP="0017438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เวลาประมาณ..12.30....น.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F2ED" id="Text Box 16" o:spid="_x0000_s1029" type="#_x0000_t202" style="position:absolute;left:0;text-align:left;margin-left:407.95pt;margin-top:724.8pt;width:129.8pt;height:6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">
                <v:textbox>
                  <w:txbxContent>
                    <w:p w14:paraId="10E0DF1C" w14:textId="77777777" w:rsidR="0017438A" w:rsidRDefault="0017438A" w:rsidP="0017438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ได้ลง ปจว.ไว้แล้วตาม</w:t>
                      </w:r>
                    </w:p>
                    <w:p w14:paraId="1DDBFA09" w14:textId="77777777" w:rsidR="0017438A" w:rsidRDefault="0017438A" w:rsidP="0017438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ปจว.ข้อ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……2/2564…….</w:t>
                      </w:r>
                    </w:p>
                    <w:p w14:paraId="1B13DBFA" w14:textId="77777777" w:rsidR="0017438A" w:rsidRDefault="0017438A" w:rsidP="0017438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เวลาประมาณ..12.30....น.</w:t>
                      </w:r>
                    </w:p>
                  </w:txbxContent>
                </v:textbox>
              </v:shape>
            </w:pict>
          </mc:Fallback>
        </mc:AlternateContent>
      </w:r>
    </w:p>
    <w:p w14:paraId="3F3525E2" w14:textId="1FAF4C69" w:rsidR="0017438A" w:rsidRPr="0017438A" w:rsidRDefault="0017438A" w:rsidP="0017438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( </w:t>
      </w:r>
      <w:r w:rsidR="00655FFA">
        <w:rPr>
          <w:rFonts w:ascii="TH SarabunIT๙" w:hAnsi="TH SarabunIT๙" w:cs="TH SarabunIT๙" w:hint="cs"/>
          <w:b/>
          <w:bCs/>
          <w:sz w:val="32"/>
          <w:szCs w:val="32"/>
          <w:cs/>
        </w:rPr>
        <w:t>บำรุง น้อมเสียร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C92BB0D" w14:textId="5B445B0E" w:rsidR="00D16D1A" w:rsidRPr="00D16D1A" w:rsidRDefault="0017438A" w:rsidP="0017438A">
      <w:pPr>
        <w:spacing w:after="180" w:line="249" w:lineRule="auto"/>
        <w:jc w:val="both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17438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>ผกก.สภ.</w:t>
      </w:r>
      <w:r w:rsidR="00CE5D1C">
        <w:rPr>
          <w:rFonts w:ascii="TH SarabunIT๙" w:hAnsi="TH SarabunIT๙" w:cs="TH SarabunIT๙"/>
          <w:b/>
          <w:bCs/>
          <w:sz w:val="32"/>
          <w:szCs w:val="32"/>
          <w:cs/>
        </w:rPr>
        <w:t>สอง</w:t>
      </w:r>
      <w:r w:rsidRPr="001743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จว.แพร่</w:t>
      </w:r>
      <w:r w:rsidRPr="0017438A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</w:p>
    <w:p w14:paraId="63B63E0D" w14:textId="28AE88E4" w:rsidR="00D16D1A" w:rsidRPr="00D16D1A" w:rsidRDefault="00D16D1A" w:rsidP="0017438A">
      <w:pPr>
        <w:tabs>
          <w:tab w:val="center" w:pos="6060"/>
          <w:tab w:val="center" w:pos="7490"/>
        </w:tabs>
        <w:spacing w:line="259" w:lineRule="auto"/>
        <w:rPr>
          <w:rFonts w:ascii="TH SarabunIT๙" w:eastAsia="TH SarabunPSK" w:hAnsi="TH SarabunIT๙" w:cs="TH SarabunIT๙"/>
          <w:noProof/>
          <w:color w:val="000000"/>
          <w:sz w:val="32"/>
        </w:rPr>
      </w:pPr>
      <w:r w:rsidRPr="00D16D1A">
        <w:rPr>
          <w:rFonts w:ascii="TH SarabunIT๙" w:eastAsia="Calibri" w:hAnsi="TH SarabunIT๙" w:cs="TH SarabunIT๙"/>
          <w:noProof/>
          <w:color w:val="000000"/>
          <w:sz w:val="22"/>
        </w:rPr>
        <w:tab/>
      </w:r>
      <w:r w:rsidRPr="00D16D1A">
        <w:rPr>
          <w:rFonts w:ascii="TH SarabunIT๙" w:eastAsia="TH SarabunPSK" w:hAnsi="TH SarabunIT๙" w:cs="TH SarabunIT๙"/>
          <w:noProof/>
          <w:color w:val="000000"/>
          <w:sz w:val="32"/>
        </w:rPr>
        <w:t xml:space="preserve"> </w:t>
      </w:r>
    </w:p>
    <w:p w14:paraId="6051A1F9" w14:textId="36BFB336" w:rsidR="001F597C" w:rsidRPr="00D16D1A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28F60F34" w14:textId="02B21603" w:rsidR="001F597C" w:rsidRDefault="001F597C" w:rsidP="00655FFA">
      <w:pPr>
        <w:rPr>
          <w:rFonts w:ascii="AngsanaUPC" w:hAnsi="AngsanaUPC" w:cs="AngsanaUPC"/>
          <w:sz w:val="28"/>
        </w:rPr>
      </w:pPr>
    </w:p>
    <w:p w14:paraId="05032116" w14:textId="6418F65D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2CB02ACD" w14:textId="7D66C553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6AACEC99" w14:textId="06FD95B5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4964F85A" w14:textId="419865FE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0E8D9E30" w14:textId="69FA53E7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4371B529" w14:textId="7C3FC37A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353B1A81" w14:textId="37749204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0E12846A" w14:textId="776E8BA1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66EF975F" w14:textId="108F0955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5A65B1FB" w14:textId="0A69DB8E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1A18833F" w14:textId="396FC541" w:rsidR="001F597C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0FEF1F64" w14:textId="77777777" w:rsidR="001F597C" w:rsidRPr="00F77D1E" w:rsidRDefault="001F597C" w:rsidP="00BC6549">
      <w:pPr>
        <w:ind w:left="720" w:firstLine="720"/>
        <w:rPr>
          <w:rFonts w:ascii="AngsanaUPC" w:hAnsi="AngsanaUPC" w:cs="AngsanaUPC"/>
          <w:sz w:val="28"/>
        </w:rPr>
      </w:pPr>
    </w:p>
    <w:p w14:paraId="24E96D8C" w14:textId="2A1C563F" w:rsidR="00BC6549" w:rsidRPr="00BC6549" w:rsidRDefault="00BC6549" w:rsidP="00B67057">
      <w:pPr>
        <w:ind w:left="720" w:firstLine="720"/>
      </w:pPr>
    </w:p>
    <w:sectPr w:rsidR="00BC6549" w:rsidRPr="00BC6549" w:rsidSect="007E1157">
      <w:pgSz w:w="12240" w:h="15840"/>
      <w:pgMar w:top="1134" w:right="1123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EA21" w14:textId="77777777" w:rsidR="005F51A7" w:rsidRDefault="005F51A7" w:rsidP="0089629C">
      <w:r>
        <w:separator/>
      </w:r>
    </w:p>
  </w:endnote>
  <w:endnote w:type="continuationSeparator" w:id="0">
    <w:p w14:paraId="0407257A" w14:textId="77777777" w:rsidR="005F51A7" w:rsidRDefault="005F51A7" w:rsidP="0089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43EB" w14:textId="77777777" w:rsidR="005F51A7" w:rsidRDefault="005F51A7" w:rsidP="0089629C">
      <w:r>
        <w:separator/>
      </w:r>
    </w:p>
  </w:footnote>
  <w:footnote w:type="continuationSeparator" w:id="0">
    <w:p w14:paraId="4A5E4DCC" w14:textId="77777777" w:rsidR="005F51A7" w:rsidRDefault="005F51A7" w:rsidP="0089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5C2"/>
    <w:multiLevelType w:val="hybridMultilevel"/>
    <w:tmpl w:val="8AE27A0A"/>
    <w:lvl w:ilvl="0" w:tplc="4C1E8FE4">
      <w:start w:val="1"/>
      <w:numFmt w:val="bullet"/>
      <w:lvlText w:val="•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C1028">
      <w:start w:val="1"/>
      <w:numFmt w:val="bullet"/>
      <w:lvlText w:val="o"/>
      <w:lvlJc w:val="left"/>
      <w:pPr>
        <w:ind w:left="1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0D78C">
      <w:start w:val="1"/>
      <w:numFmt w:val="bullet"/>
      <w:lvlText w:val="▪"/>
      <w:lvlJc w:val="left"/>
      <w:pPr>
        <w:ind w:left="1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2CB5A">
      <w:start w:val="1"/>
      <w:numFmt w:val="bullet"/>
      <w:lvlText w:val="•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2AD32">
      <w:start w:val="1"/>
      <w:numFmt w:val="bullet"/>
      <w:lvlText w:val="o"/>
      <w:lvlJc w:val="left"/>
      <w:pPr>
        <w:ind w:left="3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CAE32">
      <w:start w:val="1"/>
      <w:numFmt w:val="bullet"/>
      <w:lvlText w:val="▪"/>
      <w:lvlJc w:val="left"/>
      <w:pPr>
        <w:ind w:left="4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6DB3E">
      <w:start w:val="1"/>
      <w:numFmt w:val="bullet"/>
      <w:lvlText w:val="•"/>
      <w:lvlJc w:val="left"/>
      <w:pPr>
        <w:ind w:left="4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66638">
      <w:start w:val="1"/>
      <w:numFmt w:val="bullet"/>
      <w:lvlText w:val="o"/>
      <w:lvlJc w:val="left"/>
      <w:pPr>
        <w:ind w:left="5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0507A">
      <w:start w:val="1"/>
      <w:numFmt w:val="bullet"/>
      <w:lvlText w:val="▪"/>
      <w:lvlJc w:val="left"/>
      <w:pPr>
        <w:ind w:left="6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208DC"/>
    <w:multiLevelType w:val="hybridMultilevel"/>
    <w:tmpl w:val="2AA8E17E"/>
    <w:lvl w:ilvl="0" w:tplc="1EE0D662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6E994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A48EE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2079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65B6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83AF6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2989A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E075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012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20374"/>
    <w:multiLevelType w:val="hybridMultilevel"/>
    <w:tmpl w:val="7230FFD0"/>
    <w:lvl w:ilvl="0" w:tplc="922290D8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88F08">
      <w:start w:val="1"/>
      <w:numFmt w:val="bullet"/>
      <w:lvlText w:val="o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8CE36">
      <w:start w:val="1"/>
      <w:numFmt w:val="bullet"/>
      <w:lvlText w:val="▪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05676">
      <w:start w:val="1"/>
      <w:numFmt w:val="bullet"/>
      <w:lvlText w:val="•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E9952">
      <w:start w:val="1"/>
      <w:numFmt w:val="bullet"/>
      <w:lvlText w:val="o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88414">
      <w:start w:val="1"/>
      <w:numFmt w:val="bullet"/>
      <w:lvlText w:val="▪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2D430">
      <w:start w:val="1"/>
      <w:numFmt w:val="bullet"/>
      <w:lvlText w:val="•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45D90">
      <w:start w:val="1"/>
      <w:numFmt w:val="bullet"/>
      <w:lvlText w:val="o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E9830">
      <w:start w:val="1"/>
      <w:numFmt w:val="bullet"/>
      <w:lvlText w:val="▪"/>
      <w:lvlJc w:val="left"/>
      <w:pPr>
        <w:ind w:left="64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0846BD"/>
    <w:multiLevelType w:val="hybridMultilevel"/>
    <w:tmpl w:val="175A322C"/>
    <w:lvl w:ilvl="0" w:tplc="2BB89EF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03F66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EC02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C247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82376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EE1C4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6426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A3A6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EE1B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21929"/>
    <w:multiLevelType w:val="hybridMultilevel"/>
    <w:tmpl w:val="F8241CA0"/>
    <w:lvl w:ilvl="0" w:tplc="7C949652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6B33C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48E3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8E80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CC814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0E0D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C42C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2C9B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0A73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B4F1B"/>
    <w:multiLevelType w:val="hybridMultilevel"/>
    <w:tmpl w:val="1292CDBA"/>
    <w:lvl w:ilvl="0" w:tplc="F272BAD8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E8C12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AB82E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00A4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49A88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6EBA0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581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0F7DE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85F14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2F716F"/>
    <w:multiLevelType w:val="hybridMultilevel"/>
    <w:tmpl w:val="1D688212"/>
    <w:lvl w:ilvl="0" w:tplc="5194EF8C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2FC0E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62EF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C366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C2CA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ED606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083F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C4B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257E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3465F3"/>
    <w:multiLevelType w:val="hybridMultilevel"/>
    <w:tmpl w:val="BD109CF0"/>
    <w:lvl w:ilvl="0" w:tplc="0E24C518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83AEA">
      <w:start w:val="1"/>
      <w:numFmt w:val="bullet"/>
      <w:lvlText w:val="o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9348">
      <w:start w:val="1"/>
      <w:numFmt w:val="bullet"/>
      <w:lvlText w:val="▪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6F1FA">
      <w:start w:val="1"/>
      <w:numFmt w:val="bullet"/>
      <w:lvlText w:val="•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CD7FA">
      <w:start w:val="1"/>
      <w:numFmt w:val="bullet"/>
      <w:lvlText w:val="o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A95BA">
      <w:start w:val="1"/>
      <w:numFmt w:val="bullet"/>
      <w:lvlText w:val="▪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897C8">
      <w:start w:val="1"/>
      <w:numFmt w:val="bullet"/>
      <w:lvlText w:val="•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A7C2E">
      <w:start w:val="1"/>
      <w:numFmt w:val="bullet"/>
      <w:lvlText w:val="o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8AFBE">
      <w:start w:val="1"/>
      <w:numFmt w:val="bullet"/>
      <w:lvlText w:val="▪"/>
      <w:lvlJc w:val="left"/>
      <w:pPr>
        <w:ind w:left="64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C35DF3"/>
    <w:multiLevelType w:val="hybridMultilevel"/>
    <w:tmpl w:val="1F16EE38"/>
    <w:lvl w:ilvl="0" w:tplc="928A4824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4BCCC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062B8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225F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69CAA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4D5DA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03886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8AA5C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05300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E759CF"/>
    <w:multiLevelType w:val="hybridMultilevel"/>
    <w:tmpl w:val="517EA850"/>
    <w:lvl w:ilvl="0" w:tplc="76306F5E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CBB72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8AAF0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E8206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4BF10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A596C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AEB6A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0F9AE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C0FFBA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7A5069"/>
    <w:multiLevelType w:val="hybridMultilevel"/>
    <w:tmpl w:val="3D786D54"/>
    <w:lvl w:ilvl="0" w:tplc="94F86178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47A6E">
      <w:start w:val="1"/>
      <w:numFmt w:val="bullet"/>
      <w:lvlText w:val="-"/>
      <w:lvlJc w:val="left"/>
      <w:pPr>
        <w:ind w:left="4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3CC462">
      <w:start w:val="1"/>
      <w:numFmt w:val="bullet"/>
      <w:lvlText w:val="▪"/>
      <w:lvlJc w:val="left"/>
      <w:pPr>
        <w:ind w:left="14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20B1E">
      <w:start w:val="1"/>
      <w:numFmt w:val="bullet"/>
      <w:lvlText w:val="•"/>
      <w:lvlJc w:val="left"/>
      <w:pPr>
        <w:ind w:left="21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8084C">
      <w:start w:val="1"/>
      <w:numFmt w:val="bullet"/>
      <w:lvlText w:val="o"/>
      <w:lvlJc w:val="left"/>
      <w:pPr>
        <w:ind w:left="28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4EA8C">
      <w:start w:val="1"/>
      <w:numFmt w:val="bullet"/>
      <w:lvlText w:val="▪"/>
      <w:lvlJc w:val="left"/>
      <w:pPr>
        <w:ind w:left="36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8B47A">
      <w:start w:val="1"/>
      <w:numFmt w:val="bullet"/>
      <w:lvlText w:val="•"/>
      <w:lvlJc w:val="left"/>
      <w:pPr>
        <w:ind w:left="43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ECA5C">
      <w:start w:val="1"/>
      <w:numFmt w:val="bullet"/>
      <w:lvlText w:val="o"/>
      <w:lvlJc w:val="left"/>
      <w:pPr>
        <w:ind w:left="50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D6D78E">
      <w:start w:val="1"/>
      <w:numFmt w:val="bullet"/>
      <w:lvlText w:val="▪"/>
      <w:lvlJc w:val="left"/>
      <w:pPr>
        <w:ind w:left="57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3F148F"/>
    <w:multiLevelType w:val="hybridMultilevel"/>
    <w:tmpl w:val="E73431FC"/>
    <w:lvl w:ilvl="0" w:tplc="09FAFDEC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CB2F8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41B38">
      <w:start w:val="1"/>
      <w:numFmt w:val="bullet"/>
      <w:lvlText w:val="▪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EE128">
      <w:start w:val="1"/>
      <w:numFmt w:val="bullet"/>
      <w:lvlText w:val="•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45D7C">
      <w:start w:val="1"/>
      <w:numFmt w:val="bullet"/>
      <w:lvlText w:val="o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2CB8A">
      <w:start w:val="1"/>
      <w:numFmt w:val="bullet"/>
      <w:lvlText w:val="▪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2BE30">
      <w:start w:val="1"/>
      <w:numFmt w:val="bullet"/>
      <w:lvlText w:val="•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EC33E">
      <w:start w:val="1"/>
      <w:numFmt w:val="bullet"/>
      <w:lvlText w:val="o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5FB2">
      <w:start w:val="1"/>
      <w:numFmt w:val="bullet"/>
      <w:lvlText w:val="▪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D46360"/>
    <w:multiLevelType w:val="hybridMultilevel"/>
    <w:tmpl w:val="58647860"/>
    <w:lvl w:ilvl="0" w:tplc="9A96DABA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A617F6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C4522">
      <w:start w:val="1"/>
      <w:numFmt w:val="bullet"/>
      <w:lvlText w:val="▪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29EB0">
      <w:start w:val="1"/>
      <w:numFmt w:val="bullet"/>
      <w:lvlText w:val="•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A0F80">
      <w:start w:val="1"/>
      <w:numFmt w:val="bullet"/>
      <w:lvlText w:val="o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225CC">
      <w:start w:val="1"/>
      <w:numFmt w:val="bullet"/>
      <w:lvlText w:val="▪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0C026">
      <w:start w:val="1"/>
      <w:numFmt w:val="bullet"/>
      <w:lvlText w:val="•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43EAE">
      <w:start w:val="1"/>
      <w:numFmt w:val="bullet"/>
      <w:lvlText w:val="o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EF70E">
      <w:start w:val="1"/>
      <w:numFmt w:val="bullet"/>
      <w:lvlText w:val="▪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E8274E"/>
    <w:multiLevelType w:val="hybridMultilevel"/>
    <w:tmpl w:val="2B70EDDE"/>
    <w:lvl w:ilvl="0" w:tplc="F1F2907A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6192C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AED4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02C98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A2956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0409A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2F36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CEABE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C4E96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7A7883"/>
    <w:multiLevelType w:val="hybridMultilevel"/>
    <w:tmpl w:val="F754F03C"/>
    <w:lvl w:ilvl="0" w:tplc="EF3EC0F4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EED18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A5D04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E341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88184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A5E7E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0C952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445B2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2E972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620EE0"/>
    <w:multiLevelType w:val="hybridMultilevel"/>
    <w:tmpl w:val="BEC06060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6" w15:restartNumberingAfterBreak="0">
    <w:nsid w:val="4595188E"/>
    <w:multiLevelType w:val="hybridMultilevel"/>
    <w:tmpl w:val="6E96FBF4"/>
    <w:lvl w:ilvl="0" w:tplc="625E1B86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4B1A2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A712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00800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27EA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6481A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2AA0A6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8D110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CE0F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32730B"/>
    <w:multiLevelType w:val="hybridMultilevel"/>
    <w:tmpl w:val="5F2C7376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8" w15:restartNumberingAfterBreak="0">
    <w:nsid w:val="4E6D7656"/>
    <w:multiLevelType w:val="hybridMultilevel"/>
    <w:tmpl w:val="076C048E"/>
    <w:lvl w:ilvl="0" w:tplc="22C0866E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E10BA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84034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44472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EC20E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C20E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8170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098F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A886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9903DD"/>
    <w:multiLevelType w:val="hybridMultilevel"/>
    <w:tmpl w:val="C302CC9E"/>
    <w:lvl w:ilvl="0" w:tplc="88243258">
      <w:start w:val="1"/>
      <w:numFmt w:val="bullet"/>
      <w:lvlText w:val="-"/>
      <w:lvlJc w:val="left"/>
      <w:pPr>
        <w:ind w:left="3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E80DA">
      <w:start w:val="1"/>
      <w:numFmt w:val="bullet"/>
      <w:lvlText w:val="o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C98A6">
      <w:start w:val="1"/>
      <w:numFmt w:val="bullet"/>
      <w:lvlText w:val="▪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2F186">
      <w:start w:val="1"/>
      <w:numFmt w:val="bullet"/>
      <w:lvlText w:val="•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0C8D8">
      <w:start w:val="1"/>
      <w:numFmt w:val="bullet"/>
      <w:lvlText w:val="o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C9846">
      <w:start w:val="1"/>
      <w:numFmt w:val="bullet"/>
      <w:lvlText w:val="▪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8B944">
      <w:start w:val="1"/>
      <w:numFmt w:val="bullet"/>
      <w:lvlText w:val="•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2C9C2">
      <w:start w:val="1"/>
      <w:numFmt w:val="bullet"/>
      <w:lvlText w:val="o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0A198">
      <w:start w:val="1"/>
      <w:numFmt w:val="bullet"/>
      <w:lvlText w:val="▪"/>
      <w:lvlJc w:val="left"/>
      <w:pPr>
        <w:ind w:left="64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C85709"/>
    <w:multiLevelType w:val="hybridMultilevel"/>
    <w:tmpl w:val="655A9224"/>
    <w:lvl w:ilvl="0" w:tplc="DBC6C014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0A650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6ABCA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801D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40F4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E213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4D0F4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CDEDA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A6604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8C0561"/>
    <w:multiLevelType w:val="hybridMultilevel"/>
    <w:tmpl w:val="EF065B84"/>
    <w:lvl w:ilvl="0" w:tplc="6A0244BA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AEBE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C3FD8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8134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A8ED6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E29B4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00A2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CFAC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C09DA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5C7765"/>
    <w:multiLevelType w:val="hybridMultilevel"/>
    <w:tmpl w:val="81921D7E"/>
    <w:lvl w:ilvl="0" w:tplc="B6160EC0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8D3A6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8601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ECB69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49F1A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28CFC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C71F0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C80D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0F534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0D70BE"/>
    <w:multiLevelType w:val="hybridMultilevel"/>
    <w:tmpl w:val="ECD08A4E"/>
    <w:lvl w:ilvl="0" w:tplc="6F9AF18C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8CF0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45368">
      <w:start w:val="1"/>
      <w:numFmt w:val="bullet"/>
      <w:lvlText w:val="▪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CFE68">
      <w:start w:val="1"/>
      <w:numFmt w:val="bullet"/>
      <w:lvlText w:val="•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6E7A8">
      <w:start w:val="1"/>
      <w:numFmt w:val="bullet"/>
      <w:lvlText w:val="o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28C2E">
      <w:start w:val="1"/>
      <w:numFmt w:val="bullet"/>
      <w:lvlText w:val="▪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2B37A">
      <w:start w:val="1"/>
      <w:numFmt w:val="bullet"/>
      <w:lvlText w:val="•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01E3A">
      <w:start w:val="1"/>
      <w:numFmt w:val="bullet"/>
      <w:lvlText w:val="o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A60A4C">
      <w:start w:val="1"/>
      <w:numFmt w:val="bullet"/>
      <w:lvlText w:val="▪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F3700A"/>
    <w:multiLevelType w:val="hybridMultilevel"/>
    <w:tmpl w:val="FB1027F2"/>
    <w:lvl w:ilvl="0" w:tplc="E7567508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CAEE0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49B00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8906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ACE3E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6B8F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E57F0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A5F8E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81804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F644FA"/>
    <w:multiLevelType w:val="hybridMultilevel"/>
    <w:tmpl w:val="BEC65FBA"/>
    <w:lvl w:ilvl="0" w:tplc="C6380442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C6E1A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2E314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6AB58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800D6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8458A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2D75E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C59A6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A7256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4925EC"/>
    <w:multiLevelType w:val="hybridMultilevel"/>
    <w:tmpl w:val="D2F6D31E"/>
    <w:lvl w:ilvl="0" w:tplc="80A24EDC">
      <w:start w:val="1"/>
      <w:numFmt w:val="thaiNumbers"/>
      <w:lvlText w:val="%1)"/>
      <w:lvlJc w:val="left"/>
      <w:pPr>
        <w:ind w:left="182"/>
      </w:pPr>
      <w:rPr>
        <w:rFonts w:ascii="TH SarabunPSK" w:eastAsia="TH SarabunPSK" w:hAnsi="TH SarabunPSK" w:cs="TH SarabunPSK" w:hint="default"/>
        <w:b w:val="0"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A24EDC">
      <w:start w:val="1"/>
      <w:numFmt w:val="thaiNumbers"/>
      <w:lvlText w:val="%2)"/>
      <w:lvlJc w:val="left"/>
      <w:pPr>
        <w:ind w:left="2381" w:hanging="36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E0049188">
      <w:start w:val="1"/>
      <w:numFmt w:val="lowerRoman"/>
      <w:lvlText w:val="%3"/>
      <w:lvlJc w:val="left"/>
      <w:pPr>
        <w:ind w:left="274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2E9810">
      <w:start w:val="1"/>
      <w:numFmt w:val="decimal"/>
      <w:lvlText w:val="%4"/>
      <w:lvlJc w:val="left"/>
      <w:pPr>
        <w:ind w:left="346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38B08A">
      <w:start w:val="1"/>
      <w:numFmt w:val="lowerLetter"/>
      <w:lvlText w:val="%5"/>
      <w:lvlJc w:val="left"/>
      <w:pPr>
        <w:ind w:left="418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9A123C">
      <w:start w:val="1"/>
      <w:numFmt w:val="lowerRoman"/>
      <w:lvlText w:val="%6"/>
      <w:lvlJc w:val="left"/>
      <w:pPr>
        <w:ind w:left="490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EA2A6A2">
      <w:start w:val="1"/>
      <w:numFmt w:val="decimal"/>
      <w:lvlText w:val="%7"/>
      <w:lvlJc w:val="left"/>
      <w:pPr>
        <w:ind w:left="56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7AC9A4">
      <w:start w:val="1"/>
      <w:numFmt w:val="lowerLetter"/>
      <w:lvlText w:val="%8"/>
      <w:lvlJc w:val="left"/>
      <w:pPr>
        <w:ind w:left="634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7CAC60">
      <w:start w:val="1"/>
      <w:numFmt w:val="lowerRoman"/>
      <w:lvlText w:val="%9"/>
      <w:lvlJc w:val="left"/>
      <w:pPr>
        <w:ind w:left="706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DC7242"/>
    <w:multiLevelType w:val="hybridMultilevel"/>
    <w:tmpl w:val="623C33D4"/>
    <w:lvl w:ilvl="0" w:tplc="D4B48F18">
      <w:start w:val="1"/>
      <w:numFmt w:val="bullet"/>
      <w:lvlText w:val="-"/>
      <w:lvlJc w:val="left"/>
      <w:pPr>
        <w:ind w:left="20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66D3D2">
      <w:start w:val="1"/>
      <w:numFmt w:val="bullet"/>
      <w:lvlText w:val="o"/>
      <w:lvlJc w:val="left"/>
      <w:pPr>
        <w:ind w:left="229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828144">
      <w:start w:val="1"/>
      <w:numFmt w:val="bullet"/>
      <w:lvlText w:val="▪"/>
      <w:lvlJc w:val="left"/>
      <w:pPr>
        <w:ind w:left="301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485EA8">
      <w:start w:val="1"/>
      <w:numFmt w:val="bullet"/>
      <w:lvlText w:val="•"/>
      <w:lvlJc w:val="left"/>
      <w:pPr>
        <w:ind w:left="373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6E5F12">
      <w:start w:val="1"/>
      <w:numFmt w:val="bullet"/>
      <w:lvlText w:val="o"/>
      <w:lvlJc w:val="left"/>
      <w:pPr>
        <w:ind w:left="445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EE87A4">
      <w:start w:val="1"/>
      <w:numFmt w:val="bullet"/>
      <w:lvlText w:val="▪"/>
      <w:lvlJc w:val="left"/>
      <w:pPr>
        <w:ind w:left="517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4DEDFB0">
      <w:start w:val="1"/>
      <w:numFmt w:val="bullet"/>
      <w:lvlText w:val="•"/>
      <w:lvlJc w:val="left"/>
      <w:pPr>
        <w:ind w:left="589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A06E2C">
      <w:start w:val="1"/>
      <w:numFmt w:val="bullet"/>
      <w:lvlText w:val="o"/>
      <w:lvlJc w:val="left"/>
      <w:pPr>
        <w:ind w:left="661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5284FA">
      <w:start w:val="1"/>
      <w:numFmt w:val="bullet"/>
      <w:lvlText w:val="▪"/>
      <w:lvlJc w:val="left"/>
      <w:pPr>
        <w:ind w:left="733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8C3E57"/>
    <w:multiLevelType w:val="hybridMultilevel"/>
    <w:tmpl w:val="93E07028"/>
    <w:lvl w:ilvl="0" w:tplc="3A28764C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C0C1E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8EC16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C091E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0CA0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25A24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C8E10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E7352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6F51E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B0062A"/>
    <w:multiLevelType w:val="hybridMultilevel"/>
    <w:tmpl w:val="6E90E642"/>
    <w:lvl w:ilvl="0" w:tplc="289C3B8E">
      <w:start w:val="1"/>
      <w:numFmt w:val="bullet"/>
      <w:lvlText w:val="•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A6E60">
      <w:start w:val="1"/>
      <w:numFmt w:val="bullet"/>
      <w:lvlText w:val="-"/>
      <w:lvlJc w:val="left"/>
      <w:pPr>
        <w:ind w:left="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6212E">
      <w:start w:val="1"/>
      <w:numFmt w:val="bullet"/>
      <w:lvlText w:val="▪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6A1C6">
      <w:start w:val="1"/>
      <w:numFmt w:val="bullet"/>
      <w:lvlText w:val="•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2E89C">
      <w:start w:val="1"/>
      <w:numFmt w:val="bullet"/>
      <w:lvlText w:val="o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C2026">
      <w:start w:val="1"/>
      <w:numFmt w:val="bullet"/>
      <w:lvlText w:val="▪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A7DD4">
      <w:start w:val="1"/>
      <w:numFmt w:val="bullet"/>
      <w:lvlText w:val="•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A1872">
      <w:start w:val="1"/>
      <w:numFmt w:val="bullet"/>
      <w:lvlText w:val="o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C1F18">
      <w:start w:val="1"/>
      <w:numFmt w:val="bullet"/>
      <w:lvlText w:val="▪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142554"/>
    <w:multiLevelType w:val="hybridMultilevel"/>
    <w:tmpl w:val="6E98423E"/>
    <w:lvl w:ilvl="0" w:tplc="B2A6F7DA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AEE4E">
      <w:start w:val="3"/>
      <w:numFmt w:val="decimal"/>
      <w:lvlText w:val="%2."/>
      <w:lvlJc w:val="left"/>
      <w:pPr>
        <w:ind w:left="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F5C6">
      <w:start w:val="1"/>
      <w:numFmt w:val="lowerRoman"/>
      <w:lvlText w:val="%3"/>
      <w:lvlJc w:val="left"/>
      <w:pPr>
        <w:ind w:left="14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45984">
      <w:start w:val="1"/>
      <w:numFmt w:val="decimal"/>
      <w:lvlText w:val="%4"/>
      <w:lvlJc w:val="left"/>
      <w:pPr>
        <w:ind w:left="21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412F2">
      <w:start w:val="1"/>
      <w:numFmt w:val="lowerLetter"/>
      <w:lvlText w:val="%5"/>
      <w:lvlJc w:val="left"/>
      <w:pPr>
        <w:ind w:left="28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23D8A">
      <w:start w:val="1"/>
      <w:numFmt w:val="lowerRoman"/>
      <w:lvlText w:val="%6"/>
      <w:lvlJc w:val="left"/>
      <w:pPr>
        <w:ind w:left="3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48CF0">
      <w:start w:val="1"/>
      <w:numFmt w:val="decimal"/>
      <w:lvlText w:val="%7"/>
      <w:lvlJc w:val="left"/>
      <w:pPr>
        <w:ind w:left="42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881D6">
      <w:start w:val="1"/>
      <w:numFmt w:val="lowerLetter"/>
      <w:lvlText w:val="%8"/>
      <w:lvlJc w:val="left"/>
      <w:pPr>
        <w:ind w:left="50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3EE8D8">
      <w:start w:val="1"/>
      <w:numFmt w:val="lowerRoman"/>
      <w:lvlText w:val="%9"/>
      <w:lvlJc w:val="left"/>
      <w:pPr>
        <w:ind w:left="5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083321">
    <w:abstractNumId w:val="26"/>
  </w:num>
  <w:num w:numId="2" w16cid:durableId="1857845150">
    <w:abstractNumId w:val="27"/>
  </w:num>
  <w:num w:numId="3" w16cid:durableId="1495297348">
    <w:abstractNumId w:val="9"/>
  </w:num>
  <w:num w:numId="4" w16cid:durableId="1694648652">
    <w:abstractNumId w:val="28"/>
  </w:num>
  <w:num w:numId="5" w16cid:durableId="1973973774">
    <w:abstractNumId w:val="10"/>
  </w:num>
  <w:num w:numId="6" w16cid:durableId="303124993">
    <w:abstractNumId w:val="25"/>
  </w:num>
  <w:num w:numId="7" w16cid:durableId="436753539">
    <w:abstractNumId w:val="4"/>
  </w:num>
  <w:num w:numId="8" w16cid:durableId="1088429782">
    <w:abstractNumId w:val="1"/>
  </w:num>
  <w:num w:numId="9" w16cid:durableId="189609305">
    <w:abstractNumId w:val="24"/>
  </w:num>
  <w:num w:numId="10" w16cid:durableId="1330477947">
    <w:abstractNumId w:val="22"/>
  </w:num>
  <w:num w:numId="11" w16cid:durableId="2071347939">
    <w:abstractNumId w:val="0"/>
  </w:num>
  <w:num w:numId="12" w16cid:durableId="1077173686">
    <w:abstractNumId w:val="18"/>
  </w:num>
  <w:num w:numId="13" w16cid:durableId="194271506">
    <w:abstractNumId w:val="19"/>
  </w:num>
  <w:num w:numId="14" w16cid:durableId="1180586916">
    <w:abstractNumId w:val="14"/>
  </w:num>
  <w:num w:numId="15" w16cid:durableId="1331179733">
    <w:abstractNumId w:val="6"/>
  </w:num>
  <w:num w:numId="16" w16cid:durableId="190267779">
    <w:abstractNumId w:val="8"/>
  </w:num>
  <w:num w:numId="17" w16cid:durableId="147789443">
    <w:abstractNumId w:val="21"/>
  </w:num>
  <w:num w:numId="18" w16cid:durableId="1959988418">
    <w:abstractNumId w:val="7"/>
  </w:num>
  <w:num w:numId="19" w16cid:durableId="1098326787">
    <w:abstractNumId w:val="16"/>
  </w:num>
  <w:num w:numId="20" w16cid:durableId="1249002212">
    <w:abstractNumId w:val="23"/>
  </w:num>
  <w:num w:numId="21" w16cid:durableId="971256328">
    <w:abstractNumId w:val="2"/>
  </w:num>
  <w:num w:numId="22" w16cid:durableId="1991052404">
    <w:abstractNumId w:val="5"/>
  </w:num>
  <w:num w:numId="23" w16cid:durableId="386147785">
    <w:abstractNumId w:val="29"/>
  </w:num>
  <w:num w:numId="24" w16cid:durableId="1388412621">
    <w:abstractNumId w:val="20"/>
  </w:num>
  <w:num w:numId="25" w16cid:durableId="1421760295">
    <w:abstractNumId w:val="30"/>
  </w:num>
  <w:num w:numId="26" w16cid:durableId="825172649">
    <w:abstractNumId w:val="13"/>
  </w:num>
  <w:num w:numId="27" w16cid:durableId="158814686">
    <w:abstractNumId w:val="11"/>
  </w:num>
  <w:num w:numId="28" w16cid:durableId="1481386746">
    <w:abstractNumId w:val="12"/>
  </w:num>
  <w:num w:numId="29" w16cid:durableId="1431201677">
    <w:abstractNumId w:val="3"/>
  </w:num>
  <w:num w:numId="30" w16cid:durableId="81336464">
    <w:abstractNumId w:val="15"/>
  </w:num>
  <w:num w:numId="31" w16cid:durableId="822238063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28"/>
    <w:rsid w:val="00002ADD"/>
    <w:rsid w:val="00003818"/>
    <w:rsid w:val="000076A3"/>
    <w:rsid w:val="00020F7A"/>
    <w:rsid w:val="00025B01"/>
    <w:rsid w:val="0004731D"/>
    <w:rsid w:val="0007424E"/>
    <w:rsid w:val="00085254"/>
    <w:rsid w:val="000A2DE4"/>
    <w:rsid w:val="000C3D47"/>
    <w:rsid w:val="000C4F37"/>
    <w:rsid w:val="000C69A1"/>
    <w:rsid w:val="000F1664"/>
    <w:rsid w:val="000F7C8C"/>
    <w:rsid w:val="001017BC"/>
    <w:rsid w:val="00107FB5"/>
    <w:rsid w:val="001440AE"/>
    <w:rsid w:val="0015481F"/>
    <w:rsid w:val="0017438A"/>
    <w:rsid w:val="0019187F"/>
    <w:rsid w:val="001A2DD8"/>
    <w:rsid w:val="001C745D"/>
    <w:rsid w:val="001F597C"/>
    <w:rsid w:val="001F6A79"/>
    <w:rsid w:val="001F7604"/>
    <w:rsid w:val="002048B9"/>
    <w:rsid w:val="00204F91"/>
    <w:rsid w:val="00214CCF"/>
    <w:rsid w:val="002245D9"/>
    <w:rsid w:val="00232EBF"/>
    <w:rsid w:val="00235DE7"/>
    <w:rsid w:val="00240F39"/>
    <w:rsid w:val="0025088A"/>
    <w:rsid w:val="00261A57"/>
    <w:rsid w:val="00265AE9"/>
    <w:rsid w:val="00291AA7"/>
    <w:rsid w:val="00292924"/>
    <w:rsid w:val="002A56C4"/>
    <w:rsid w:val="002B6F05"/>
    <w:rsid w:val="002C5DE4"/>
    <w:rsid w:val="002E43B4"/>
    <w:rsid w:val="002F3B38"/>
    <w:rsid w:val="00303084"/>
    <w:rsid w:val="00311C8A"/>
    <w:rsid w:val="003140D5"/>
    <w:rsid w:val="00323CB2"/>
    <w:rsid w:val="003353C9"/>
    <w:rsid w:val="003839D8"/>
    <w:rsid w:val="003A4B06"/>
    <w:rsid w:val="003A5AE2"/>
    <w:rsid w:val="00414D3E"/>
    <w:rsid w:val="00437942"/>
    <w:rsid w:val="004412FE"/>
    <w:rsid w:val="00476880"/>
    <w:rsid w:val="004813E4"/>
    <w:rsid w:val="004A0840"/>
    <w:rsid w:val="004D2A9E"/>
    <w:rsid w:val="004E0574"/>
    <w:rsid w:val="00510B48"/>
    <w:rsid w:val="005168D8"/>
    <w:rsid w:val="00526E9F"/>
    <w:rsid w:val="00526F55"/>
    <w:rsid w:val="005446DE"/>
    <w:rsid w:val="00545342"/>
    <w:rsid w:val="00547148"/>
    <w:rsid w:val="005501BA"/>
    <w:rsid w:val="00555772"/>
    <w:rsid w:val="00572FEF"/>
    <w:rsid w:val="00587831"/>
    <w:rsid w:val="005928DF"/>
    <w:rsid w:val="005962B8"/>
    <w:rsid w:val="005C0A44"/>
    <w:rsid w:val="005C0CF1"/>
    <w:rsid w:val="005D7E46"/>
    <w:rsid w:val="005F51A7"/>
    <w:rsid w:val="005F5F37"/>
    <w:rsid w:val="0065279C"/>
    <w:rsid w:val="00655FFA"/>
    <w:rsid w:val="00662267"/>
    <w:rsid w:val="0066689B"/>
    <w:rsid w:val="006704A6"/>
    <w:rsid w:val="00686160"/>
    <w:rsid w:val="00687299"/>
    <w:rsid w:val="00690772"/>
    <w:rsid w:val="00693D4D"/>
    <w:rsid w:val="006A3B9D"/>
    <w:rsid w:val="006A4D30"/>
    <w:rsid w:val="006B04D5"/>
    <w:rsid w:val="006B77B7"/>
    <w:rsid w:val="006C0306"/>
    <w:rsid w:val="006E2D3C"/>
    <w:rsid w:val="006E5F16"/>
    <w:rsid w:val="00720E7C"/>
    <w:rsid w:val="00721B91"/>
    <w:rsid w:val="007263D2"/>
    <w:rsid w:val="0073670E"/>
    <w:rsid w:val="00793930"/>
    <w:rsid w:val="00794355"/>
    <w:rsid w:val="007950FC"/>
    <w:rsid w:val="007968EA"/>
    <w:rsid w:val="00797AFE"/>
    <w:rsid w:val="007A575C"/>
    <w:rsid w:val="007C25C3"/>
    <w:rsid w:val="007E1157"/>
    <w:rsid w:val="00805C7B"/>
    <w:rsid w:val="00813514"/>
    <w:rsid w:val="0082524B"/>
    <w:rsid w:val="0082564D"/>
    <w:rsid w:val="00836109"/>
    <w:rsid w:val="00844809"/>
    <w:rsid w:val="00853BC0"/>
    <w:rsid w:val="00856D08"/>
    <w:rsid w:val="00891DD8"/>
    <w:rsid w:val="0089629C"/>
    <w:rsid w:val="008A2F67"/>
    <w:rsid w:val="008A5246"/>
    <w:rsid w:val="008B0B58"/>
    <w:rsid w:val="008B781C"/>
    <w:rsid w:val="008C086E"/>
    <w:rsid w:val="008C76AB"/>
    <w:rsid w:val="008D173D"/>
    <w:rsid w:val="008D2D81"/>
    <w:rsid w:val="008E1610"/>
    <w:rsid w:val="008E5AC1"/>
    <w:rsid w:val="00916A8B"/>
    <w:rsid w:val="00922BA2"/>
    <w:rsid w:val="00943723"/>
    <w:rsid w:val="00956D10"/>
    <w:rsid w:val="00984CBB"/>
    <w:rsid w:val="009977A1"/>
    <w:rsid w:val="009A0662"/>
    <w:rsid w:val="009B70C8"/>
    <w:rsid w:val="009F0E86"/>
    <w:rsid w:val="00A00327"/>
    <w:rsid w:val="00A06663"/>
    <w:rsid w:val="00A14693"/>
    <w:rsid w:val="00A3723B"/>
    <w:rsid w:val="00A440C4"/>
    <w:rsid w:val="00A452C7"/>
    <w:rsid w:val="00A6065A"/>
    <w:rsid w:val="00A65E3E"/>
    <w:rsid w:val="00A67523"/>
    <w:rsid w:val="00A748D5"/>
    <w:rsid w:val="00A926FD"/>
    <w:rsid w:val="00AA7CD4"/>
    <w:rsid w:val="00AB720D"/>
    <w:rsid w:val="00AC3255"/>
    <w:rsid w:val="00AD3797"/>
    <w:rsid w:val="00AE23BC"/>
    <w:rsid w:val="00AF48BB"/>
    <w:rsid w:val="00B0109B"/>
    <w:rsid w:val="00B17271"/>
    <w:rsid w:val="00B21D23"/>
    <w:rsid w:val="00B2668F"/>
    <w:rsid w:val="00B36D37"/>
    <w:rsid w:val="00B56A9B"/>
    <w:rsid w:val="00B62EDA"/>
    <w:rsid w:val="00B67057"/>
    <w:rsid w:val="00B9156B"/>
    <w:rsid w:val="00B967E4"/>
    <w:rsid w:val="00BB3F28"/>
    <w:rsid w:val="00BC6549"/>
    <w:rsid w:val="00BD0570"/>
    <w:rsid w:val="00BE5400"/>
    <w:rsid w:val="00BF3198"/>
    <w:rsid w:val="00C03CF0"/>
    <w:rsid w:val="00C13992"/>
    <w:rsid w:val="00C174ED"/>
    <w:rsid w:val="00C347F2"/>
    <w:rsid w:val="00C42668"/>
    <w:rsid w:val="00C57008"/>
    <w:rsid w:val="00C6366E"/>
    <w:rsid w:val="00C8092B"/>
    <w:rsid w:val="00CC3C2E"/>
    <w:rsid w:val="00CC6E62"/>
    <w:rsid w:val="00CE5D1C"/>
    <w:rsid w:val="00D017E7"/>
    <w:rsid w:val="00D16D1A"/>
    <w:rsid w:val="00D33A56"/>
    <w:rsid w:val="00D36D00"/>
    <w:rsid w:val="00D37025"/>
    <w:rsid w:val="00D37D92"/>
    <w:rsid w:val="00D71AB7"/>
    <w:rsid w:val="00D9780B"/>
    <w:rsid w:val="00DA2822"/>
    <w:rsid w:val="00DB42B8"/>
    <w:rsid w:val="00DC47F3"/>
    <w:rsid w:val="00DE5F17"/>
    <w:rsid w:val="00DF765A"/>
    <w:rsid w:val="00E0484A"/>
    <w:rsid w:val="00E11EA4"/>
    <w:rsid w:val="00E2466A"/>
    <w:rsid w:val="00E36C64"/>
    <w:rsid w:val="00E47A1E"/>
    <w:rsid w:val="00E7766E"/>
    <w:rsid w:val="00EA52ED"/>
    <w:rsid w:val="00ED11D5"/>
    <w:rsid w:val="00EF1B0F"/>
    <w:rsid w:val="00EF6279"/>
    <w:rsid w:val="00F03DF5"/>
    <w:rsid w:val="00F04B73"/>
    <w:rsid w:val="00F059D0"/>
    <w:rsid w:val="00F210CF"/>
    <w:rsid w:val="00F3346F"/>
    <w:rsid w:val="00F355D3"/>
    <w:rsid w:val="00F507C0"/>
    <w:rsid w:val="00F6058F"/>
    <w:rsid w:val="00F669C6"/>
    <w:rsid w:val="00F77D1E"/>
    <w:rsid w:val="00F871BF"/>
    <w:rsid w:val="00F916A1"/>
    <w:rsid w:val="00FB5A4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D1E67"/>
  <w15:chartTrackingRefBased/>
  <w15:docId w15:val="{6E7150AA-9FCA-441C-BAFE-8CC0C58E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F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629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9629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89629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9629C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uiPriority w:val="39"/>
    <w:rsid w:val="00A6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1F7604"/>
    <w:pPr>
      <w:jc w:val="center"/>
    </w:pPr>
    <w:rPr>
      <w:rFonts w:ascii="Angsana New"/>
      <w:b/>
      <w:bCs/>
      <w:sz w:val="32"/>
      <w:szCs w:val="32"/>
      <w:lang w:val="th-TH"/>
    </w:rPr>
  </w:style>
  <w:style w:type="character" w:customStyle="1" w:styleId="aa">
    <w:name w:val="ชื่อเรื่องรอง อักขระ"/>
    <w:basedOn w:val="a0"/>
    <w:link w:val="a9"/>
    <w:rsid w:val="001F7604"/>
    <w:rPr>
      <w:rFonts w:ascii="Angsana New" w:eastAsia="Times New Roman" w:hAnsi="Times New Roman" w:cs="Angsana New"/>
      <w:b/>
      <w:bCs/>
      <w:sz w:val="32"/>
      <w:szCs w:val="32"/>
      <w:lang w:val="th-TH"/>
    </w:rPr>
  </w:style>
  <w:style w:type="character" w:customStyle="1" w:styleId="text">
    <w:name w:val="text"/>
    <w:basedOn w:val="a0"/>
    <w:rsid w:val="00AA7CD4"/>
  </w:style>
  <w:style w:type="paragraph" w:styleId="ab">
    <w:name w:val="Normal (Web)"/>
    <w:basedOn w:val="a"/>
    <w:uiPriority w:val="99"/>
    <w:unhideWhenUsed/>
    <w:rsid w:val="00C03CF0"/>
    <w:pPr>
      <w:spacing w:before="100" w:beforeAutospacing="1" w:after="100" w:afterAutospacing="1"/>
    </w:pPr>
    <w:rPr>
      <w:rFonts w:cs="Times New Roman"/>
      <w:szCs w:val="24"/>
      <w:lang w:eastAsia="zh-CN"/>
    </w:rPr>
  </w:style>
  <w:style w:type="table" w:customStyle="1" w:styleId="TableGrid">
    <w:name w:val="TableGrid"/>
    <w:rsid w:val="00D16D1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เส้นตาราง1"/>
    <w:basedOn w:val="a1"/>
    <w:next w:val="a8"/>
    <w:uiPriority w:val="39"/>
    <w:rsid w:val="00D16D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ตารางที่มีเส้น 4 - เน้น 31"/>
    <w:basedOn w:val="a1"/>
    <w:uiPriority w:val="49"/>
    <w:rsid w:val="00D16D1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c">
    <w:name w:val="annotation reference"/>
    <w:basedOn w:val="a0"/>
    <w:uiPriority w:val="99"/>
    <w:semiHidden/>
    <w:unhideWhenUsed/>
    <w:rsid w:val="00D16D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16D1A"/>
    <w:pPr>
      <w:spacing w:after="180"/>
      <w:ind w:left="10" w:right="623" w:hanging="10"/>
      <w:jc w:val="both"/>
    </w:pPr>
    <w:rPr>
      <w:rFonts w:ascii="TH SarabunPSK" w:eastAsia="TH SarabunPSK" w:hAnsi="TH SarabunPSK"/>
      <w:color w:val="000000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D16D1A"/>
    <w:rPr>
      <w:rFonts w:ascii="TH SarabunPSK" w:eastAsia="TH SarabunPSK" w:hAnsi="TH SarabunPSK" w:cs="Angsana New"/>
      <w:color w:val="000000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6D1A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D16D1A"/>
    <w:rPr>
      <w:rFonts w:ascii="TH SarabunPSK" w:eastAsia="TH SarabunPSK" w:hAnsi="TH SarabunPSK" w:cs="Angsana New"/>
      <w:b/>
      <w:bCs/>
      <w:color w:val="000000"/>
      <w:sz w:val="20"/>
      <w:szCs w:val="25"/>
    </w:rPr>
  </w:style>
  <w:style w:type="paragraph" w:styleId="af1">
    <w:name w:val="Balloon Text"/>
    <w:basedOn w:val="a"/>
    <w:link w:val="af2"/>
    <w:uiPriority w:val="99"/>
    <w:semiHidden/>
    <w:unhideWhenUsed/>
    <w:rsid w:val="00D16D1A"/>
    <w:pPr>
      <w:ind w:left="10" w:right="623" w:hanging="10"/>
      <w:jc w:val="both"/>
    </w:pPr>
    <w:rPr>
      <w:rFonts w:ascii="Tahoma" w:eastAsia="TH SarabunPSK" w:hAnsi="Tahoma"/>
      <w:color w:val="000000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D16D1A"/>
    <w:rPr>
      <w:rFonts w:ascii="Tahoma" w:eastAsia="TH SarabunPSK" w:hAnsi="Tahoma" w:cs="Angsana New"/>
      <w:color w:val="000000"/>
      <w:sz w:val="16"/>
      <w:szCs w:val="20"/>
    </w:rPr>
  </w:style>
  <w:style w:type="paragraph" w:styleId="af3">
    <w:name w:val="No Spacing"/>
    <w:uiPriority w:val="1"/>
    <w:qFormat/>
    <w:rsid w:val="000C4F3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4.jp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image" Target="media/image28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0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0.png"/><Relationship Id="rId33" Type="http://schemas.openxmlformats.org/officeDocument/2006/relationships/image" Target="media/image24.png"/><Relationship Id="rId38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5140-B97D-4334-AC1D-0587FF1B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10862</Words>
  <Characters>61919</Characters>
  <Application>Microsoft Office Word</Application>
  <DocSecurity>0</DocSecurity>
  <Lines>515</Lines>
  <Paragraphs>145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ศิรสิทธิ์ มณี</cp:lastModifiedBy>
  <cp:revision>2</cp:revision>
  <cp:lastPrinted>2023-02-23T06:53:00Z</cp:lastPrinted>
  <dcterms:created xsi:type="dcterms:W3CDTF">2025-04-13T14:10:00Z</dcterms:created>
  <dcterms:modified xsi:type="dcterms:W3CDTF">2025-04-13T14:10:00Z</dcterms:modified>
</cp:coreProperties>
</file>